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Архангельской области от 19.10.2011 N 149-у</w:t>
              <w:br/>
              <w:t xml:space="preserve">(ред. от 15.09.2022)</w:t>
              <w:br/>
              <w:t xml:space="preserve">"Об упорядочении деятельности совещательных и вспомогательных органов при Губернаторе Архангельской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19 октября 2011 г. N 149-у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УПОРЯДОЧЕНИИ ДЕЯТЕЛЬНОСТИ СОВЕЩАТЕЛЬНЫХ И ВСПОМОГАТЕЛЬНЫХ</w:t>
      </w:r>
    </w:p>
    <w:p>
      <w:pPr>
        <w:pStyle w:val="2"/>
        <w:jc w:val="center"/>
      </w:pPr>
      <w:r>
        <w:rPr>
          <w:sz w:val="20"/>
        </w:rPr>
        <w:t xml:space="preserve">ОРГАНОВ ПРИ ГУБЕРНАТОРЕ АРХАНГЕЛЬСКОЙ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20.12.2011 </w:t>
            </w:r>
            <w:hyperlink w:history="0" r:id="rId7" w:tooltip="Указ Губернатора Архангельской области от 20.12.2011 N 173-у &quot;О признании утратившими силу постановления главы администрации Архангельской области от 3 декабря 2008 года N 88 и пункта 13 изменений, которые вносятся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, утвержденных указом Губернатора Архангельской области от 19 октября 2011 года N 149-у&quot; {КонсультантПлюс}">
              <w:r>
                <w:rPr>
                  <w:sz w:val="20"/>
                  <w:color w:val="0000ff"/>
                </w:rPr>
                <w:t xml:space="preserve">N 173-у</w:t>
              </w:r>
            </w:hyperlink>
            <w:r>
              <w:rPr>
                <w:sz w:val="20"/>
                <w:color w:val="392c69"/>
              </w:rPr>
              <w:t xml:space="preserve">, от 29.05.2012 </w:t>
            </w:r>
            <w:hyperlink w:history="0" r:id="rId8" w:tooltip="Указ Губернатора Архангельской области от 29.05.2012 N 67-у &quot;Об утверждении Положения о совете по делам молодежи при Губернаторе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67-у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9" w:tooltip="Указ Губернатора Архангельской области от 04.06.2012 N 78-у &quot;Об утверждении Положения о координационном совете содействия занятости населения на территории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08.06.2012 </w:t>
            </w:r>
            <w:hyperlink w:history="0" r:id="rId10" w:tooltip="Указ Губернатора Архангельской области от 08.06.2012 N 80-у &quot;О внесении изменений в постановление главы администрации Архангельской области от 4 мая 2009 года N 63 и о признании утратившими силу отдельных нормативных правовых актов Архангельской области, регулирующих деятельность совещательных и вспомогательных органов в сфере здравоохран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80-у</w:t>
              </w:r>
            </w:hyperlink>
            <w:r>
              <w:rPr>
                <w:sz w:val="20"/>
                <w:color w:val="392c69"/>
              </w:rPr>
              <w:t xml:space="preserve">, от 21.06.2012 </w:t>
            </w:r>
            <w:hyperlink w:history="0" r:id="rId11" w:tooltip="Указ Губернатора Архангельской области от 21.06.2012 N 85-у &quot;Об утверждении Положения о межведомственной комиссии по вопросам профессиональной ориентации и содействия трудоустройству молодежи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85-у</w:t>
              </w:r>
            </w:hyperlink>
            <w:r>
              <w:rPr>
                <w:sz w:val="20"/>
                <w:color w:val="392c69"/>
              </w:rPr>
              <w:t xml:space="preserve">, от 25.06.2012 </w:t>
            </w:r>
            <w:hyperlink w:history="0" r:id="rId12" w:tooltip="Указ Губернатора Архангельской области от 25.06.2012 N 87-у &quot;Об упразднении комиссии по реализации проекта &quot;Электронное правительство Архангельской области&quot; {КонсультантПлюс}">
              <w:r>
                <w:rPr>
                  <w:sz w:val="20"/>
                  <w:color w:val="0000ff"/>
                </w:rPr>
                <w:t xml:space="preserve">N 87-у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26.06.2012 </w:t>
            </w:r>
            <w:hyperlink w:history="0" r:id="rId13" w:tooltip="Указ Губернатора Архангельской области от 26.06.2012 N 90-у &quot;Об упразднении отдельных совещательных и вспомогательного органов Архангельской области, признании утратившими силу некоторых правовых актов Губернатора Архангельской области и о внесении изменения в указ Губернатора Архангельской области от 28 марта 2011 года N 40-у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90-у</w:t>
              </w:r>
            </w:hyperlink>
            <w:r>
              <w:rPr>
                <w:sz w:val="20"/>
                <w:color w:val="392c69"/>
              </w:rPr>
              <w:t xml:space="preserve">, от 05.07.2012 </w:t>
            </w:r>
            <w:hyperlink w:history="0" r:id="rId14" w:tooltip="Указ Губернатора Архангельской области от 05.07.2012 N 98-у &quot;О признании утратившим силу указа Губернатора Архангельской области от 25 мая 2010 года N 102-у и внесении изменения в указ Губернатора Архангельской области от 19 октября 2011 года N 149-у&quot; {КонсультантПлюс}">
              <w:r>
                <w:rPr>
                  <w:sz w:val="20"/>
                  <w:color w:val="0000ff"/>
                </w:rPr>
                <w:t xml:space="preserve">N 98-у</w:t>
              </w:r>
            </w:hyperlink>
            <w:r>
              <w:rPr>
                <w:sz w:val="20"/>
                <w:color w:val="392c69"/>
              </w:rPr>
              <w:t xml:space="preserve">, от 13.08.2012 </w:t>
            </w:r>
            <w:hyperlink w:history="0" r:id="rId15" w:tooltip="Указ Губернатора Архангельской области от 13.08.2012 N 123-у &quot;О признании утратившими силу некоторых акт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123-у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27.09.2012 </w:t>
            </w:r>
            <w:hyperlink w:history="0" r:id="rId16" w:tooltip="Указ Губернатора Архангельской области от 27.09.2012 N 148-у &quot;О внесении изменений в некоторые указы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148-у</w:t>
              </w:r>
            </w:hyperlink>
            <w:r>
              <w:rPr>
                <w:sz w:val="20"/>
                <w:color w:val="392c69"/>
              </w:rPr>
              <w:t xml:space="preserve">, от 12.03.2013 </w:t>
            </w:r>
            <w:hyperlink w:history="0" r:id="rId17" w:tooltip="Указ Губернатора Архангельской области от 12.03.2013 N 21-у &quot;О признании утратившими силу постановления главы администрации Архангельской области от 30 апреля 2009 года N 61 и некоторых правовых акт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21-у</w:t>
              </w:r>
            </w:hyperlink>
            <w:r>
              <w:rPr>
                <w:sz w:val="20"/>
                <w:color w:val="392c69"/>
              </w:rPr>
              <w:t xml:space="preserve">, от 30.04.2013 </w:t>
            </w:r>
            <w:hyperlink w:history="0" r:id="rId18" w:tooltip="Указ Губернатора Архангельской области от 30.04.2013 N 53-у &quot;Об утверждении Положения о молодежном правительстве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28.03.2014 </w:t>
            </w:r>
            <w:hyperlink w:history="0" r:id="rId19" w:tooltip="Указ Губернатора Архангельской области от 28.03.2014 N 30-у &quot;О признании утратившими силу отдельных нормативных правовых актов Архангельской области&quot; {КонсультантПлюс}">
              <w:r>
                <w:rPr>
                  <w:sz w:val="20"/>
                  <w:color w:val="0000ff"/>
                </w:rPr>
                <w:t xml:space="preserve">N 30-у</w:t>
              </w:r>
            </w:hyperlink>
            <w:r>
              <w:rPr>
                <w:sz w:val="20"/>
                <w:color w:val="392c69"/>
              </w:rPr>
              <w:t xml:space="preserve">, от 30.09.2014 </w:t>
            </w:r>
            <w:hyperlink w:history="0" r:id="rId20" w:tooltip="Указ Губернатора Архангельской области от 30.09.2014 N 102-у &quot;Об утверждении Положения о межведомственной комиссии по охране здоровья населения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102-у</w:t>
              </w:r>
            </w:hyperlink>
            <w:r>
              <w:rPr>
                <w:sz w:val="20"/>
                <w:color w:val="392c69"/>
              </w:rPr>
              <w:t xml:space="preserve">, от 25.03.2015 </w:t>
            </w:r>
            <w:hyperlink w:history="0" r:id="rId21" w:tooltip="Указ Губернатора Архангельской области от 25.03.2015 N 42-у &quot;Об утверждении Положения о совете по морской деятельности при Губернаторе Архангельской области&quot; {КонсультантПлюс}">
              <w:r>
                <w:rPr>
                  <w:sz w:val="20"/>
                  <w:color w:val="0000ff"/>
                </w:rPr>
                <w:t xml:space="preserve">N 42-у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30.03.2015 </w:t>
            </w:r>
            <w:hyperlink w:history="0" r:id="rId22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43-у</w:t>
              </w:r>
            </w:hyperlink>
            <w:r>
              <w:rPr>
                <w:sz w:val="20"/>
                <w:color w:val="392c69"/>
              </w:rPr>
              <w:t xml:space="preserve">, от 21.07.2015 </w:t>
            </w:r>
            <w:hyperlink w:history="0" r:id="rId23" w:tooltip="Указ Губернатора Архангельской области от 21.07.2015 N 81-у &quot;О внесении изменений в Положение о координационном совете Архангельской области по вопросам развития торговой деятельности в Архангельской области и признании утратившими силу отдельных указов (положений указов) Губернатора Архангельской области о координационном совете по организации розничных рынков на территории Архангельской области&quot; {КонсультантПлюс}">
              <w:r>
                <w:rPr>
                  <w:sz w:val="20"/>
                  <w:color w:val="0000ff"/>
                </w:rPr>
                <w:t xml:space="preserve">N 81-у</w:t>
              </w:r>
            </w:hyperlink>
            <w:r>
              <w:rPr>
                <w:sz w:val="20"/>
                <w:color w:val="392c69"/>
              </w:rPr>
              <w:t xml:space="preserve">, от 16.05.2016 </w:t>
            </w:r>
            <w:hyperlink w:history="0" r:id="rId24" w:tooltip="Указ Губернатора Архангельской области от 16.05.2016 N 54-у &quot;Об утверждении Положения о комиссии по установлению ежемесячной доплаты к пенс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54-у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05.10.2016 </w:t>
            </w:r>
            <w:hyperlink w:history="0" r:id="rId25" w:tooltip="Указ Губернатора Архангельской области от 05.10.2016 N 138-у &quot;О внесении изменения в Положение о комиссии по инвестиционной политике и развитию конкуренции в Архангельской области и о признании утратившими силу отдельных указ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138-у</w:t>
              </w:r>
            </w:hyperlink>
            <w:r>
              <w:rPr>
                <w:sz w:val="20"/>
                <w:color w:val="392c69"/>
              </w:rPr>
              <w:t xml:space="preserve">, от 01.03.2018 </w:t>
            </w:r>
            <w:hyperlink w:history="0" r:id="rId26" w:tooltip="Указ Губернатора Архангельской области от 01.03.2018 N 18-у &quot;О внесении изменений в некоторые постановления главы администрации Архангельской области и указы Губернатора Архангельской области и признании утратившими силу некоторых указ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18-у</w:t>
              </w:r>
            </w:hyperlink>
            <w:r>
              <w:rPr>
                <w:sz w:val="20"/>
                <w:color w:val="392c69"/>
              </w:rPr>
              <w:t xml:space="preserve">, от 16.03.2022 </w:t>
            </w:r>
            <w:hyperlink w:history="0" r:id="rId27" w:tooltip="Указ Губернатора Архангельской области от 16.03.2022 N 33-у &quot;Об упразднении комиссии по вопросам использования залогового фонда Архангельской области при Губернаторе Архангельской области и о признании утратившими силу отдельных правовых акт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33-у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15.09.2022 </w:t>
            </w:r>
            <w:hyperlink w:history="0" r:id="rId28" w:tooltip="Указ Губернатора Архангельской области от 15.09.2022 N 121-у &quot;О внесении изменений в постановление главы администрации Архангельской области от 2 октября 2008 года N 61&quot; {КонсультантПлюс}">
              <w:r>
                <w:rPr>
                  <w:sz w:val="20"/>
                  <w:color w:val="0000ff"/>
                </w:rPr>
                <w:t xml:space="preserve">N 121-у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9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30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31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32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в целях упорядочения деятельности совещательных и вспомогательных органов при Губернаторе Архангельской области, приведения нормативных правовых актов Архангельской области в соответствие с законодательством Российской Федерации и законодательством Архангельской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5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33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9 апреля 2010 года N 57-у "Об утверждении Регламента организации совещательных и вспомогательных органов при Губернаторе Архангельской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w:anchor="P12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исполнительных органов государственной власти Архангельской области, осуществляющих организационно-техническое и (или) информационно-аналитическое обеспечение деятельности совещательных и вспомогательных органов при Губернаторе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 1 ноября 2011 года провести мониторинг составов совещательных и вспомогательных органов при Губернаторе Архангельской области и актуализировать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внесении изменений в составы совещательных и вспомогательных органов при Губернаторе Архангельской области обеспечить представительную основу их формирования, в том числе за счет включения в их составы депутатов Архангельского областного Собрания депутатов, представителей территориальных органов по Архангельской области федеральных органов исполнительной власти, органов местного самоуправления муниципальных образований Архангельской области, иных органов, общественных объединений и иных организаций, а также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подготовить и внести в установленном порядке проекты правовых актов Губернатора Архангельской области об упразднении отдельных совещательных и вспомогательных органов при Губернаторе Архангельской области, утративших актуальность;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выполнении поручений, указанных в </w:t>
      </w:r>
      <w:hyperlink w:history="0" w:anchor="P23" w:tooltip="2. Руководителям исполнительных органов государственной власти Архангельской области, осуществляющих организационно-техническое и (или) информационно-аналитическое обеспечение деятельности совещательных и вспомогательных органов при Губернаторе Архангельской област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указа, представить до 1 ноября 2011 года в департамент контроля и совершенствования государственного управления администрации Губернатора Архангельской области и Правительства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области, по </w:t>
      </w:r>
      <w:hyperlink w:history="0" w:anchor="P321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заместителя Губернатора Архангельской области - руководителя администрации Губернатора Архангельской области и Правительства Архангельской области Балашова Р.В.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И.Ф.МИХАЛЬЧУК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19.10.2011 N 149-у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УКАЗ ГУБЕРНАТОРА АРХАНГЕЛЬСКОЙ ОБЛАСТИ</w:t>
      </w:r>
    </w:p>
    <w:p>
      <w:pPr>
        <w:pStyle w:val="2"/>
        <w:jc w:val="center"/>
      </w:pPr>
      <w:r>
        <w:rPr>
          <w:sz w:val="20"/>
        </w:rPr>
        <w:t xml:space="preserve">ОТ 9 АПРЕЛЯ 2010 ГОДА N 57-У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4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35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подпунктами "р"</w:t>
        </w:r>
      </w:hyperlink>
      <w:r>
        <w:rPr>
          <w:sz w:val="20"/>
        </w:rPr>
        <w:t xml:space="preserve"> и </w:t>
      </w:r>
      <w:hyperlink w:history="0" r:id="rId36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37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и </w:t>
      </w:r>
      <w:hyperlink w:history="0" r:id="rId38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39 статьи 10</w:t>
        </w:r>
      </w:hyperlink>
      <w:r>
        <w:rPr>
          <w:sz w:val="20"/>
        </w:rPr>
        <w:t xml:space="preserve"> и </w:t>
      </w:r>
      <w:hyperlink w:history="0" r:id="rId39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 постановляю:".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40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Регламенте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утвержденном данным указом: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1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случаях, предусмотренных нормативными правовыми актами Российской Федерации, а также долгосрочными целевыми программами Архангельской области и иными программами, утверждаемыми Правительством Архангельской области, исполнительные органы государственной власти Архангельской области вправе создавать комиссии и иные вспомогательные органы, определять их полномочия и порядок деятельности в соответствии с областным </w:t>
      </w:r>
      <w:hyperlink w:history="0" r:id="rId42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мая 2009 года N 19-3-ОЗ "О Правительстве Архангельской области и иных исполнительных органах государственной власти Архангельской области".";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3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3</w:t>
        </w:r>
      </w:hyperlink>
      <w:r>
        <w:rPr>
          <w:sz w:val="20"/>
        </w:rPr>
        <w:t xml:space="preserve"> после слова "советы" дополнить словом ", штабы";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4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после слов "при Губернаторе" дополнить словами "(штаб при Губернаторе)";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5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после слова "Комиссии" дополнить словом ", штаб";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</w:t>
      </w:r>
      <w:hyperlink w:history="0" r:id="rId46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тексту пункта 7</w:t>
        </w:r>
      </w:hyperlink>
      <w:r>
        <w:rPr>
          <w:sz w:val="20"/>
        </w:rPr>
        <w:t xml:space="preserve"> после слова "комиссия" в соответствующем падеже дополнить словом ", штаб"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7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9.1 и 9.2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Проекты указов Губернатора об утверждении положений о комиссиях, штабах и советах при Губернаторе, распоряжений Губернатора об образовании и формировании совещательных и вспомогательных органов при Губернаторе подлежат согласованию в соответствии с </w:t>
      </w:r>
      <w:hyperlink w:history="0" r:id="rId48" w:tooltip="Указ Губернатора Архангельской области от 11.03.2010 N 29-у (ред. от 27.04.2022) &quot;Об утверждении Регламента подготовки, согласования, подписания, регистрации и выпуска правовых актов Губернатора Архангельской области и правовых актов Правительства Архангельской области&quot;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Регламента подготовки, согласования, подписания, регистрации и выпуска правовых актов Губернатора Архангельской области и правовых актов Правительства Архангельской области, утвержденного указом Губернатора Архангельской области от 11 марта 2010 года N 29-у.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указов Губернатора об утверждении положений о комиссиях, штабах и советах при Губернаторе, распоряжений Губернатора об образовании и формировании совещательных и вспомогательных органов при Губернаторе также подлежат обязательному согласованию с департаментом контроля и совершенствования государственного управления администрации Губернатора и Правительства (далее - департамент контроля и совершенствования государственного 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контроля и совершенствования государственного управления оценивает необходимость формирования совещательных или вспомогательных органов при Губернаторе исходя из значимости вопросов, подлежащих решению в ходе деятельности совещательных или вспомогательных органов при Губернаторе, а также обоснованности их формирования для решения таких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Департамент контроля и совершенствования государственного управления ведет реестр совещательных и вспомогательных органов при Губернаторе по форме согласно приложению к настоящему Регламенту.";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49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10</w:t>
        </w:r>
      </w:hyperlink>
      <w:r>
        <w:rPr>
          <w:sz w:val="20"/>
        </w:rPr>
        <w:t xml:space="preserve"> после слова "комиссия" в соответствующем падеже дополнить словом ", штаб"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50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16</w:t>
        </w:r>
      </w:hyperlink>
      <w:r>
        <w:rPr>
          <w:sz w:val="20"/>
        </w:rPr>
        <w:t xml:space="preserve"> после слова "комиссия" в соответствующем падеже дополнить словом ", штаб"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51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18</w:t>
        </w:r>
      </w:hyperlink>
      <w:r>
        <w:rPr>
          <w:sz w:val="20"/>
        </w:rPr>
        <w:t xml:space="preserve"> после слова "комиссия" в соответствующем падеже дополнить словом ", штаб"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52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31</w:t>
        </w:r>
      </w:hyperlink>
      <w:r>
        <w:rPr>
          <w:sz w:val="20"/>
        </w:rPr>
        <w:t xml:space="preserve"> и </w:t>
      </w:r>
      <w:hyperlink w:history="0" r:id="rId53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после слова "Комиссии" дополнить словом ", штабы";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54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33</w:t>
        </w:r>
      </w:hyperlink>
      <w:r>
        <w:rPr>
          <w:sz w:val="20"/>
        </w:rPr>
        <w:t xml:space="preserve"> после слова "комиссий" дополнить словом ", штабов";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55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42</w:t>
        </w:r>
      </w:hyperlink>
      <w:r>
        <w:rPr>
          <w:sz w:val="20"/>
        </w:rPr>
        <w:t xml:space="preserve"> после слова "комиссия" в соответствующем падеже дополнить словом ", штаб"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56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42.1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"42.1. Руководители исполнительных органов, осуществляющих организационно-техническое и (или) информационно-аналитическое обеспечение деятельности совещательных и вспомогательных органов при Губернаторе, несут персональную ответственность: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организацию проведения заседаний совещательного или вспомогательного органа при Губернаторе в соответствии с положениями о комиссиях, штабах и советах при Губернаторе, планами деятельности совещательных или вспомогательных органов при Губернаторе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обеспечение представительной основы совещательных и вспомогательных органов при Губернаторе;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актуализацию состава совещательных и вспомогательных органов при Губернаторе;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своевременность упразднения совещательных и вспомогательных органов при Губернаторе.";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57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43</w:t>
        </w:r>
      </w:hyperlink>
      <w:r>
        <w:rPr>
          <w:sz w:val="20"/>
        </w:rPr>
        <w:t xml:space="preserve"> после слова "комиссий," дополнить словом "штабов,";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58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44</w:t>
        </w:r>
      </w:hyperlink>
      <w:r>
        <w:rPr>
          <w:sz w:val="20"/>
        </w:rPr>
        <w:t xml:space="preserve"> после слова "Комиссии" дополнить словом ", штабы";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 </w:t>
      </w:r>
      <w:hyperlink w:history="0" r:id="rId59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45</w:t>
        </w:r>
      </w:hyperlink>
      <w:r>
        <w:rPr>
          <w:sz w:val="20"/>
        </w:rPr>
        <w:t xml:space="preserve"> слова "без принятия дополнительного решения"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60" w:tooltip="Указ Губернатора Архангельской области от 09.04.2010 N 57-у (ред. от 16.09.2010) &quot;Об утверждении Регламента организаци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следующего содержания:</w:t>
      </w:r>
    </w:p>
    <w:p>
      <w:pPr>
        <w:pStyle w:val="0"/>
        <w:spacing w:before="200" w:line-rule="auto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Регламенту организации</w:t>
      </w:r>
    </w:p>
    <w:p>
      <w:pPr>
        <w:pStyle w:val="0"/>
        <w:jc w:val="right"/>
      </w:pPr>
      <w:r>
        <w:rPr>
          <w:sz w:val="20"/>
        </w:rPr>
        <w:t xml:space="preserve">совещательных и вспомогательных органов</w:t>
      </w:r>
    </w:p>
    <w:p>
      <w:pPr>
        <w:pStyle w:val="0"/>
        <w:jc w:val="right"/>
      </w:pPr>
      <w:r>
        <w:rPr>
          <w:sz w:val="20"/>
        </w:rPr>
        <w:t xml:space="preserve">при Губернаторе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совещательных и вспомогательных органов</w:t>
      </w:r>
    </w:p>
    <w:p>
      <w:pPr>
        <w:pStyle w:val="0"/>
        <w:jc w:val="center"/>
      </w:pPr>
      <w:r>
        <w:rPr>
          <w:sz w:val="20"/>
        </w:rPr>
        <w:t xml:space="preserve">при Губернаторе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2"/>
        <w:gridCol w:w="3402"/>
        <w:gridCol w:w="2835"/>
        <w:gridCol w:w="2835"/>
        <w:gridCol w:w="2835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совещательного или вспомогательного органа при Губернаторе Архангельской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утверждении положения о комиссии, штабе или совете при Губернаторе Архангельской области: дата принятия и номер указа Губернатора Архангельской области (постановления главы администрации Архангельской области), изменений к нему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утверждении состава совещательного или вспомогательного органа при Губернаторе Архангельской области: дата принятия и номер распоряжения Губернатора Архангельской области (распоряжения главы администрации Архангельской области), изменениях к нему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органы, осуществляющие организационно-техническое и (или) информационно-аналитическое обеспечение деятельности совещательного или вспомогательного органа при Губернаторе Архангельской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очередности проведения заседаний совещательного или вспомогательного органа при Губернаторе Архангельской области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упразднении совещательного или вспомогательного органа при Губернаторе Архангельской области: дата принятия и номер указа Губернатора Архангельской области, распоряжения Губернатора Архангельской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19.10.2011 N 149-у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НЕКОТОРЫЕ НОРМАТИВНЫЕ ПРАВОВЫЕ</w:t>
      </w:r>
    </w:p>
    <w:p>
      <w:pPr>
        <w:pStyle w:val="2"/>
        <w:jc w:val="center"/>
      </w:pPr>
      <w:r>
        <w:rPr>
          <w:sz w:val="20"/>
        </w:rPr>
        <w:t xml:space="preserve">АКТЫ АРХАНГЕЛЬСКОЙ ОБЛАСТИ, РЕГУЛИРУЮЩИЕ ДЕЯТЕЛЬНОСТЬ</w:t>
      </w:r>
    </w:p>
    <w:p>
      <w:pPr>
        <w:pStyle w:val="2"/>
        <w:jc w:val="center"/>
      </w:pPr>
      <w:r>
        <w:rPr>
          <w:sz w:val="20"/>
        </w:rPr>
        <w:t xml:space="preserve">СОВЕЩАТЕЛЬНЫХ И ВСПОМОГАТЕЛЬНЫХ ОРГАНОВ</w:t>
      </w:r>
    </w:p>
    <w:p>
      <w:pPr>
        <w:pStyle w:val="2"/>
        <w:jc w:val="center"/>
      </w:pPr>
      <w:r>
        <w:rPr>
          <w:sz w:val="20"/>
        </w:rPr>
        <w:t xml:space="preserve">ПРИ ГУБЕРНАТОРЕ АРХАНГЕЛЬСКОЙ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20.12.2011 </w:t>
            </w:r>
            <w:hyperlink w:history="0" r:id="rId63" w:tooltip="Указ Губернатора Архангельской области от 20.12.2011 N 173-у &quot;О признании утратившими силу постановления главы администрации Архангельской области от 3 декабря 2008 года N 88 и пункта 13 изменений, которые вносятся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, утвержденных указом Губернатора Архангельской области от 19 октября 2011 года N 149-у&quot; {КонсультантПлюс}">
              <w:r>
                <w:rPr>
                  <w:sz w:val="20"/>
                  <w:color w:val="0000ff"/>
                </w:rPr>
                <w:t xml:space="preserve">N 173-у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64" w:tooltip="Указ Губернатора Архангельской области от 04.06.2012 N 78-у &quot;Об утверждении Положения о координационном совете содействия занятости населения на территории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78-у</w:t>
              </w:r>
            </w:hyperlink>
            <w:r>
              <w:rPr>
                <w:sz w:val="20"/>
                <w:color w:val="392c69"/>
              </w:rPr>
              <w:t xml:space="preserve">, от 08.06.2012 </w:t>
            </w:r>
            <w:hyperlink w:history="0" r:id="rId65" w:tooltip="Указ Губернатора Архангельской области от 08.06.2012 N 80-у &quot;О внесении изменений в постановление главы администрации Архангельской области от 4 мая 2009 года N 63 и о признании утратившими силу отдельных нормативных правовых актов Архангельской области, регулирующих деятельность совещательных и вспомогательных органов в сфере здравоохран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21.06.2012 </w:t>
            </w:r>
            <w:hyperlink w:history="0" r:id="rId66" w:tooltip="Указ Губернатора Архангельской области от 21.06.2012 N 85-у &quot;Об утверждении Положения о межведомственной комиссии по вопросам профессиональной ориентации и содействия трудоустройству молодежи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85-у</w:t>
              </w:r>
            </w:hyperlink>
            <w:r>
              <w:rPr>
                <w:sz w:val="20"/>
                <w:color w:val="392c69"/>
              </w:rPr>
              <w:t xml:space="preserve">, от 25.06.2012 </w:t>
            </w:r>
            <w:hyperlink w:history="0" r:id="rId67" w:tooltip="Указ Губернатора Архангельской области от 25.06.2012 N 87-у &quot;Об упразднении комиссии по реализации проекта &quot;Электронное правительство Архангельской области&quot; {КонсультантПлюс}">
              <w:r>
                <w:rPr>
                  <w:sz w:val="20"/>
                  <w:color w:val="0000ff"/>
                </w:rPr>
                <w:t xml:space="preserve">N 87-у</w:t>
              </w:r>
            </w:hyperlink>
            <w:r>
              <w:rPr>
                <w:sz w:val="20"/>
                <w:color w:val="392c69"/>
              </w:rPr>
              <w:t xml:space="preserve">, от 26.06.2012 </w:t>
            </w:r>
            <w:hyperlink w:history="0" r:id="rId68" w:tooltip="Указ Губернатора Архангельской области от 26.06.2012 N 90-у &quot;Об упразднении отдельных совещательных и вспомогательного органов Архангельской области, признании утратившими силу некоторых правовых актов Губернатора Архангельской области и о внесении изменения в указ Губернатора Архангельской области от 28 марта 2011 года N 40-у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90-у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05.07.2012 </w:t>
            </w:r>
            <w:hyperlink w:history="0" r:id="rId69" w:tooltip="Указ Губернатора Архангельской области от 05.07.2012 N 98-у &quot;О признании утратившим силу указа Губернатора Архангельской области от 25 мая 2010 года N 102-у и внесении изменения в указ Губернатора Архангельской области от 19 октября 2011 года N 149-у&quot; {КонсультантПлюс}">
              <w:r>
                <w:rPr>
                  <w:sz w:val="20"/>
                  <w:color w:val="0000ff"/>
                </w:rPr>
                <w:t xml:space="preserve">N 98-у</w:t>
              </w:r>
            </w:hyperlink>
            <w:r>
              <w:rPr>
                <w:sz w:val="20"/>
                <w:color w:val="392c69"/>
              </w:rPr>
              <w:t xml:space="preserve">, от 13.08.2012 </w:t>
            </w:r>
            <w:hyperlink w:history="0" r:id="rId70" w:tooltip="Указ Губернатора Архангельской области от 13.08.2012 N 123-у &quot;О признании утратившими силу некоторых акт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123-у</w:t>
              </w:r>
            </w:hyperlink>
            <w:r>
              <w:rPr>
                <w:sz w:val="20"/>
                <w:color w:val="392c69"/>
              </w:rPr>
              <w:t xml:space="preserve">, от 27.09.2012 </w:t>
            </w:r>
            <w:hyperlink w:history="0" r:id="rId71" w:tooltip="Указ Губернатора Архангельской области от 27.09.2012 N 148-у &quot;О внесении изменений в некоторые указы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148-у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12.03.2013 </w:t>
            </w:r>
            <w:hyperlink w:history="0" r:id="rId72" w:tooltip="Указ Губернатора Архангельской области от 12.03.2013 N 21-у &quot;О признании утратившими силу постановления главы администрации Архангельской области от 30 апреля 2009 года N 61 и некоторых правовых акт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21-у</w:t>
              </w:r>
            </w:hyperlink>
            <w:r>
              <w:rPr>
                <w:sz w:val="20"/>
                <w:color w:val="392c69"/>
              </w:rPr>
              <w:t xml:space="preserve">, от 30.04.2013 </w:t>
            </w:r>
            <w:hyperlink w:history="0" r:id="rId73" w:tooltip="Указ Губернатора Архангельской области от 30.04.2013 N 53-у &quot;Об утверждении Положения о молодежном правительстве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53-у</w:t>
              </w:r>
            </w:hyperlink>
            <w:r>
              <w:rPr>
                <w:sz w:val="20"/>
                <w:color w:val="392c69"/>
              </w:rPr>
              <w:t xml:space="preserve">, от 28.03.2014 </w:t>
            </w:r>
            <w:hyperlink w:history="0" r:id="rId74" w:tooltip="Указ Губернатора Архангельской области от 28.03.2014 N 30-у &quot;О признании утратившими силу отдельных нормативных правовых актов Архангельской области&quot; {КонсультантПлюс}">
              <w:r>
                <w:rPr>
                  <w:sz w:val="20"/>
                  <w:color w:val="0000ff"/>
                </w:rPr>
                <w:t xml:space="preserve">N 30-у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30.09.2014 </w:t>
            </w:r>
            <w:hyperlink w:history="0" r:id="rId75" w:tooltip="Указ Губернатора Архангельской области от 30.09.2014 N 102-у &quot;Об утверждении Положения о межведомственной комиссии по охране здоровья населения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102-у</w:t>
              </w:r>
            </w:hyperlink>
            <w:r>
              <w:rPr>
                <w:sz w:val="20"/>
                <w:color w:val="392c69"/>
              </w:rPr>
              <w:t xml:space="preserve">, от 25.03.2015 </w:t>
            </w:r>
            <w:hyperlink w:history="0" r:id="rId76" w:tooltip="Указ Губернатора Архангельской области от 25.03.2015 N 42-у &quot;Об утверждении Положения о совете по морской деятельности при Губернаторе Архангельской области&quot; {КонсультантПлюс}">
              <w:r>
                <w:rPr>
                  <w:sz w:val="20"/>
                  <w:color w:val="0000ff"/>
                </w:rPr>
                <w:t xml:space="preserve">N 42-у</w:t>
              </w:r>
            </w:hyperlink>
            <w:r>
              <w:rPr>
                <w:sz w:val="20"/>
                <w:color w:val="392c69"/>
              </w:rPr>
              <w:t xml:space="preserve">, от 30.03.2015 </w:t>
            </w:r>
            <w:hyperlink w:history="0" r:id="rId77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21.07.2015 </w:t>
            </w:r>
            <w:hyperlink w:history="0" r:id="rId78" w:tooltip="Указ Губернатора Архангельской области от 21.07.2015 N 81-у &quot;О внесении изменений в Положение о координационном совете Архангельской области по вопросам развития торговой деятельности в Архангельской области и признании утратившими силу отдельных указов (положений указов) Губернатора Архангельской области о координационном совете по организации розничных рынков на территории Архангельской области&quot; {КонсультантПлюс}">
              <w:r>
                <w:rPr>
                  <w:sz w:val="20"/>
                  <w:color w:val="0000ff"/>
                </w:rPr>
                <w:t xml:space="preserve">N 81-у</w:t>
              </w:r>
            </w:hyperlink>
            <w:r>
              <w:rPr>
                <w:sz w:val="20"/>
                <w:color w:val="392c69"/>
              </w:rPr>
              <w:t xml:space="preserve">, от 16.05.2016 </w:t>
            </w:r>
            <w:hyperlink w:history="0" r:id="rId79" w:tooltip="Указ Губернатора Архангельской области от 16.05.2016 N 54-у &quot;Об утверждении Положения о комиссии по установлению ежемесячной доплаты к пенс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54-у</w:t>
              </w:r>
            </w:hyperlink>
            <w:r>
              <w:rPr>
                <w:sz w:val="20"/>
                <w:color w:val="392c69"/>
              </w:rPr>
              <w:t xml:space="preserve">, от 05.10.2016 </w:t>
            </w:r>
            <w:hyperlink w:history="0" r:id="rId80" w:tooltip="Указ Губернатора Архангельской области от 05.10.2016 N 138-у &quot;О внесении изменения в Положение о комиссии по инвестиционной политике и развитию конкуренции в Архангельской области и о признании утратившими силу отдельных указ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138-у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01.03.2018 </w:t>
            </w:r>
            <w:hyperlink w:history="0" r:id="rId81" w:tooltip="Указ Губернатора Архангельской области от 01.03.2018 N 18-у &quot;О внесении изменений в некоторые постановления главы администрации Архангельской области и указы Губернатора Архангельской области и признании утратившими силу некоторых указ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18-у</w:t>
              </w:r>
            </w:hyperlink>
            <w:r>
              <w:rPr>
                <w:sz w:val="20"/>
                <w:color w:val="392c69"/>
              </w:rPr>
              <w:t xml:space="preserve">, от 16.03.2022 </w:t>
            </w:r>
            <w:hyperlink w:history="0" r:id="rId82" w:tooltip="Указ Губернатора Архангельской области от 16.03.2022 N 33-у &quot;Об упразднении комиссии по вопросам использования залогового фонда Архангельской области при Губернаторе Архангельской области и о признании утратившими силу отдельных правовых актов Губернатор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33-у</w:t>
              </w:r>
            </w:hyperlink>
            <w:r>
              <w:rPr>
                <w:sz w:val="20"/>
                <w:color w:val="392c69"/>
              </w:rPr>
              <w:t xml:space="preserve">, от 15.09.2022 </w:t>
            </w:r>
            <w:hyperlink w:history="0" r:id="rId83" w:tooltip="Указ Губернатора Архангельской области от 15.09.2022 N 121-у &quot;О внесении изменений в постановление главы администрации Архангельской области от 2 октября 2008 года N 61&quot; {КонсультантПлюс}">
              <w:r>
                <w:rPr>
                  <w:sz w:val="20"/>
                  <w:color w:val="0000ff"/>
                </w:rPr>
                <w:t xml:space="preserve">N 121-у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4" w:tooltip="Постановление Главы админ. Архангельской обл. от 10.11.2005 N 200 &quot;О межведомственном координационном совете по патриотическому воспитанию граждан Российской Федерации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главы администрации Архангельской области от 10 ноября 2005 года N 200 "О межведомственном координационном совете по патриотическому воспитанию граждан Российской Федерации в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5" w:tooltip="Постановление Главы админ. Архангельской обл. от 10.11.2005 N 200 &quot;О межведомственном координационном совете по патриотическому воспитанию граждан Российской Федерации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86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87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88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89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0" w:tooltip="Постановление Главы админ. Архангельской обл. от 10.11.2005 N 200 &quot;О межведомственном координационном совете по патриотическому воспитанию граждан Российской Федерации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координационном совете по патриотическому воспитанию граждан Российской Федерации в Архангельской области, утвержденное указанным постановлением, изложить в следующей редакции:</w:t>
      </w:r>
    </w:p>
    <w:p>
      <w:pPr>
        <w:pStyle w:val="0"/>
        <w:spacing w:before="200" w:line-rule="auto"/>
        <w:jc w:val="right"/>
      </w:pPr>
      <w:r>
        <w:rPr>
          <w:sz w:val="20"/>
        </w:rPr>
        <w:t xml:space="preserve">"Утверждено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главы администрации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10.11.2005 N 200</w:t>
      </w:r>
    </w:p>
    <w:p>
      <w:pPr>
        <w:pStyle w:val="0"/>
        <w:jc w:val="right"/>
      </w:pPr>
      <w:r>
        <w:rPr>
          <w:sz w:val="20"/>
        </w:rPr>
        <w:t xml:space="preserve">(в редакции указа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19.10.2011 N 149-у)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ПОЛОЖЕНИЕ</w:t>
      </w:r>
    </w:p>
    <w:p>
      <w:pPr>
        <w:pStyle w:val="0"/>
        <w:jc w:val="center"/>
      </w:pPr>
      <w:r>
        <w:rPr>
          <w:sz w:val="20"/>
        </w:rPr>
        <w:t xml:space="preserve">О МЕЖВЕДОМСТВЕННОМ КООРДИНАЦИОННОМ СОВЕТЕ</w:t>
      </w:r>
    </w:p>
    <w:p>
      <w:pPr>
        <w:pStyle w:val="0"/>
        <w:jc w:val="center"/>
      </w:pPr>
      <w:r>
        <w:rPr>
          <w:sz w:val="20"/>
        </w:rPr>
        <w:t xml:space="preserve">ПО ПАТРИОТИЧЕСКОМУ ВОСПИТАНИЮ ГРАЖДАН РОССИЙСКОЙ ФЕДЕРАЦИИ</w:t>
      </w:r>
    </w:p>
    <w:p>
      <w:pPr>
        <w:pStyle w:val="0"/>
        <w:jc w:val="center"/>
      </w:pPr>
      <w:r>
        <w:rPr>
          <w:sz w:val="20"/>
        </w:rPr>
        <w:t xml:space="preserve">В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координационный совет по патриотическому воспитанию граждан Российской Федерации в Архангельской области (далее - совет) является совещательным органом при Губернаторе Архангельской области, образованным в целях содействия формированию в Архангельской области постоянно действующей системы гражданского и патриотического воспитания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9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92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совета составляют </w:t>
      </w:r>
      <w:hyperlink w:history="0" r:id="rId93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основным полномочиям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области, общественных объединений и иных организаций по организации патриотического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предложений по совершенствованию нормативных правовых актов Архангельской области по вопросам гражданского и патриотического воспитания граждан Российской Федерации в Архангельской области и работы с допризывной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выработка предложений и рекомендаций по совершенствованию организационно-методической базы гражданского и патриотического воспитания граждан Российской Федерации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совершенствовании работы с допризывной молодежью, подготовке граждан Российской Федерации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укреплению материально-технической базы государственных учреждений Архангельской области, общественных объединений и иных организаций, осуществляющих деятельность по патриотическому воспитанию граждан Российской Федерации в Архангельской области, обеспечению финансирования приоритетных направлений и мероприятий патриотического воспитания за счет средств областного и местных бюджетов, а также по привлечению внебюджетных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состояния гражданского и патриотического воспитания граждан Российской Федерации в Архангельской области, анализ хода реализации государственных программ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взаимодействия со средствами массовой информации по вопросам гражданского и патриотического воспитания граждан Российской Федерации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сотрудничества с органами государственной власти субъектов Российской Федерации в сфере гражданского и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Заседания совета проводятся по мере необходимости, но не реже одного раза в квартал в соответствии с планом работы на год, утвержденным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Организационно-техническое и информационно-аналитическое обеспечение деятельности совета осуществляет администрация Губернатора Архангельской области и Правительства Архангельской области.".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4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главы администрации Архангельской области от 17 мая 2007 года N 34 "О совете по территориальному общественному самоуправлению при Губернаторе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5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96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97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98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99" w:tooltip="Закон Архангельской области от 23.09.2004 N 259-внеоч.-ОЗ (ред. от 31.10.2022) &quot;О реализации государственных полномочий Архангельской области в сфере правового регулирования организации и осуществления местного самоуправления&quot; (принят Архангельским областным Собранием депутатов 23.09.2004) {КонсультантПлюс}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областного закона от 23 сентября 2004 года N 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</w:t>
      </w:r>
      <w:hyperlink w:history="0" r:id="rId100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01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совете по территориальному общественному самоуправлению при Губернаторе Архангельской области,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hyperlink w:history="0" r:id="rId102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Совет по территориальному общественному самоуправлению при Губернаторе Архангельской области (далее - совет) является совещательным органом при Губернаторе Архангельской области, образованным в целях повышения эффективности взаимодействия органов государственной власти Архангельской области, органов местного самоуправления муниципальных образований Архангельской области, органов территориального общественного самоуправления по вопросам развития территориального общественного самоуправления в Архангельской области.";</w:t>
      </w:r>
    </w:p>
    <w:p>
      <w:pPr>
        <w:pStyle w:val="0"/>
        <w:spacing w:before="200" w:line-rule="auto"/>
        <w:ind w:firstLine="540"/>
        <w:jc w:val="both"/>
      </w:pPr>
      <w:hyperlink w:history="0" r:id="rId103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04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К основным полномочиям совета относятся:";</w:t>
      </w:r>
    </w:p>
    <w:p>
      <w:pPr>
        <w:pStyle w:val="0"/>
        <w:spacing w:before="200" w:line-rule="auto"/>
        <w:ind w:firstLine="540"/>
        <w:jc w:val="both"/>
      </w:pPr>
      <w:hyperlink w:history="0" r:id="rId105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Заседания совета проводятся по мере необходимости, но не реже одного раза в квартал в соответствии с планом работы на год, утвержденным председателем совета.";</w:t>
      </w:r>
    </w:p>
    <w:p>
      <w:pPr>
        <w:pStyle w:val="0"/>
        <w:spacing w:before="200" w:line-rule="auto"/>
        <w:ind w:firstLine="540"/>
        <w:jc w:val="both"/>
      </w:pPr>
      <w:hyperlink w:history="0" r:id="rId106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6</w:t>
        </w:r>
      </w:hyperlink>
      <w:r>
        <w:rPr>
          <w:sz w:val="20"/>
        </w:rPr>
        <w:t xml:space="preserve"> - </w:t>
      </w:r>
      <w:hyperlink w:history="0" r:id="rId107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08" w:tooltip="Постановление Главы админ. Архангельской обл. от 17.05.2007 N 34 (ред. от 28.01.2011) &quot;О совете по территориальному общественному самоуправлению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считать пунктом 5 и после слов "Организационно-техническое" дополнить его словами "и информационно-аналитическое".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09" w:tooltip="Указ Губернатора Архангельской области от 15.09.2022 N 121-у &quot;О внесении изменений в постановление главы администрации Архангельской области от 2 октября 2008 года N 61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15.09.2022 N 121-у.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10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30.03.2015 N 43-у.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11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30.03.2015 N 43-у.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112" w:tooltip="Указ Губернатора Архангельской области от 21.06.2012 N 85-у &quot;Об утверждении Положения о межведомственной комиссии по вопросам профессиональной ориентации и содействия трудоустройству молодеж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21.06.2012 N 85-у.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113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30.03.2015 N 43-у.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114" w:tooltip="Указ Губернатора Архангельской области от 29.05.2012 N 67-у &quot;Об утверждении Положения о совете по делам молодеж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29.05.2012 N 67-у.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Исключен. - </w:t>
      </w:r>
      <w:hyperlink w:history="0" r:id="rId115" w:tooltip="Указ Губернатора Архангельской области от 01.03.2018 N 18-у &quot;О внесении изменений в некоторые постановления главы администрации Архангельской области и указы Губернатора Архангельской области и признании утратившими силу некоторых указов Губернатора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01.03.2018 N 18-у.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116" w:tooltip="Постановление Главы админ. Архангельской обл. от 13.11.2008 N 75 (ред. от 22.06.2010) &quot;Об утверждении Положения о координационном совете глав муниципальных районов и городских округов Архангельской области и Ненецкого автономного округа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постановления главы администрации Архангельской области от 13 ноября 2008 года N 75 "Об утверждении Положения о координационном совете глав муниципальных районов и городских округов Архангельской области и Ненецкого автономного округа при Губернаторе Архангельской области"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117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подпунктами "ц"</w:t>
        </w:r>
      </w:hyperlink>
      <w:r>
        <w:rPr>
          <w:sz w:val="20"/>
        </w:rPr>
        <w:t xml:space="preserve"> и </w:t>
      </w:r>
      <w:hyperlink w:history="0" r:id="rId118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"ч"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119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 и </w:t>
      </w:r>
      <w:hyperlink w:history="0" r:id="rId120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</w:t>
      </w:r>
      <w:hyperlink w:history="0" r:id="rId121" w:tooltip="Постановление Главы админ. Архангельской обл. от 02.12.2008 N 79 &quot;Об утверждении Положения о межведомственной экспертной комиссии по рассекречиванию документов КПСС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главы администрации Архангельской области от 2 декабря 2008 года N 79 "Об утверждении Положения о межведомственной экспертной комиссии по рассекречиванию документов КПСС на территории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2" w:tooltip="Постановление Главы админ. Архангельской обл. от 02.12.2008 N 79 &quot;Об утверждении Положения о межведомственной экспертной комиссии по рассекречиванию документов КПСС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123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124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125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126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27" w:tooltip="Постановление Главы админ. Архангельской обл. от 02.12.2008 N 79 &quot;Об утверждении Положения о межведомственной экспертной комиссии по рассекречиванию документов КПСС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межведомственной экспертной комиссии по рассекречиванию документов КПСС на территории Архангельской области,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8" w:tooltip="Постановление Главы админ. Архангельской обл. от 02.12.2008 N 79 &quot;Об утверждении Положения о межведомственной экспертной комиссии по рассекречиванию документов КПСС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"главе администрации" заменить словом "Губернаторе";</w:t>
      </w:r>
    </w:p>
    <w:p>
      <w:pPr>
        <w:pStyle w:val="0"/>
        <w:spacing w:before="200" w:line-rule="auto"/>
        <w:ind w:firstLine="540"/>
        <w:jc w:val="both"/>
      </w:pPr>
      <w:hyperlink w:history="0" r:id="rId129" w:tooltip="Постановление Главы админ. Архангельской обл. от 02.12.2008 N 79 &quot;Об утверждении Положения о межведомственной экспертной комиссии по рассекречиванию документов КПСС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Комиссия в своей деятельности руководствуется </w:t>
      </w:r>
      <w:hyperlink w:history="0" r:id="rId1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31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комиссии составляют </w:t>
      </w:r>
      <w:hyperlink w:history="0" r:id="rId132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3" w:tooltip="Постановление Главы админ. Архангельской обл. от 02.12.2008 N 79 &quot;Об утверждении Положения о межведомственной экспертной комиссии по рассекречиванию документов КПСС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"главой администрации" заменить словом "Губернатором";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4" w:tooltip="Постановление Главы админ. Архангельской обл. от 02.12.2008 N 79 &quot;Об утверждении Положения о межведомственной экспертной комиссии по рассекречиванию документов КПСС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слово "управлением" заменить словом "агентством".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силу. - </w:t>
      </w:r>
      <w:hyperlink w:history="0" r:id="rId135" w:tooltip="Указ Губернатора Архангельской области от 25.03.2015 N 42-у &quot;Об утверждении Положения о совете по морской деятельности при Губернаторе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25.03.2015 N 42-у.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 силу. - </w:t>
      </w:r>
      <w:hyperlink w:history="0" r:id="rId136" w:tooltip="Указ Губернатора Архангельской области от 20.12.2011 N 173-у &quot;О признании утратившими силу постановления главы администрации Архангельской области от 3 декабря 2008 года N 88 и пункта 13 изменений, которые вносятся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, утвержденных указом Губернатора Архангельской области от 19 октября 2011 года N 149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20.12.2011 N 173-у.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</w:t>
      </w:r>
      <w:hyperlink w:history="0" r:id="rId137" w:tooltip="Постановление Главы админ. Архангельской обл. от 03.12.2008 N 89 &quot;Об утверждении Положения о комиссии по обеспечению безопасности дорожного движения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главы администрации Архангельской области от 3 декабря 2008 года N 89 "Об утверждении Положения о комиссии по обеспечению безопасности дорожного движения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8" w:tooltip="Постановление Главы админ. Архангельской обл. от 03.12.2008 N 89 &quot;Об утверждении Положения о комиссии по обеспечению безопасности дорожного движения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139" w:tooltip="Федеральный закон от 10.12.1995 N 196-ФЗ (ред. от 29.11.2021, с изм. от 27.10.2022) &quot;О безопасности дорожного движения&quot; {КонсультантПлюс}">
        <w:r>
          <w:rPr>
            <w:sz w:val="20"/>
            <w:color w:val="0000ff"/>
          </w:rPr>
          <w:t xml:space="preserve">пунктом 3 статьи 6</w:t>
        </w:r>
      </w:hyperlink>
      <w:r>
        <w:rPr>
          <w:sz w:val="20"/>
        </w:rPr>
        <w:t xml:space="preserve"> Федерального закона от 10 декабря 1995 года N 196-ФЗ "О безопасности дорожного движения", </w:t>
      </w:r>
      <w:hyperlink w:history="0" r:id="rId140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141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142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143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44" w:tooltip="Постановление Главы админ. Архангельской обл. от 03.12.2008 N 89 &quot;Об утверждении Положения о комиссии по обеспечению безопасности дорожного движения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комиссии по обеспечению безопасности дорожного движения Архангельской области,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5" w:tooltip="Постановление Главы админ. Архангельской обл. от 03.12.2008 N 89 &quot;Об утверждении Положения о комиссии по обеспечению безопасности дорожного движения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"главе администрации" заменить словом "Губернаторе";</w:t>
      </w:r>
    </w:p>
    <w:p>
      <w:pPr>
        <w:pStyle w:val="0"/>
        <w:spacing w:before="200" w:line-rule="auto"/>
        <w:ind w:firstLine="540"/>
        <w:jc w:val="both"/>
      </w:pPr>
      <w:hyperlink w:history="0" r:id="rId146" w:tooltip="Постановление Главы админ. Архангельской обл. от 03.12.2008 N 89 &quot;Об утверждении Положения о комиссии по обеспечению безопасности дорожного движения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Комиссия в своей деятельности руководствуется </w:t>
      </w:r>
      <w:hyperlink w:history="0" r:id="rId1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48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комиссии составляют </w:t>
      </w:r>
      <w:hyperlink w:history="0" r:id="rId149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0" w:tooltip="Постановление Главы админ. Архангельской обл. от 03.12.2008 N 89 &quot;Об утверждении Положения о комиссии по обеспечению безопасности дорожного движения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"департаментом транспорта и связи" заменить словами "министерством промышленности, транспорта и связи".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Утратил силу. - </w:t>
      </w:r>
      <w:hyperlink w:history="0" r:id="rId151" w:tooltip="Указ Губернатора Архангельской области от 05.07.2012 N 98-у &quot;О признании утратившим силу указа Губернатора Архангельской области от 25 мая 2010 года N 102-у и внесении изменения в указ Губернатора Архангельской области от 19 октября 2011 года N 149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05.07.2012 N 98-у.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Утратил силу. - </w:t>
      </w:r>
      <w:hyperlink w:history="0" r:id="rId152" w:tooltip="Указ Губернатора Архангельской области от 30.04.2013 N 53-у &quot;Об утверждении Положения о молодежном правительств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30.04.2013 N 53-у.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</w:t>
      </w:r>
      <w:hyperlink w:history="0" r:id="rId153" w:tooltip="Постановление Главы админ. Архангельской обл. от 24.02.2009 N 34 (ред. от 27.07.2010) &quot;Об утверждении Положения о комиссии по наградам Архангельской област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главы администрации Архангельской области от 24 февраля 2009 года N 34 "Об утверждении Положения о комиссии по наградам Архангельской области при Губернаторе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54" w:tooltip="Постановление Главы админ. Архангельской обл. от 24.02.2009 N 34 (ред. от 27.07.2010) &quot;Об утверждении Положения о комиссии по наградам Архангельской област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155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156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157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158" w:tooltip="Закон Архангельской области от 23.09.2008 N 567-29-ОЗ (ред. от 28.06.2021) &quot;О наградах в Архангельской области&quot; (принят Архангельским областным Собранием депутатов 23.09.2008) {КонсультантПлюс}">
        <w:r>
          <w:rPr>
            <w:sz w:val="20"/>
            <w:color w:val="0000ff"/>
          </w:rPr>
          <w:t xml:space="preserve">статьями 21</w:t>
        </w:r>
      </w:hyperlink>
      <w:r>
        <w:rPr>
          <w:sz w:val="20"/>
        </w:rPr>
        <w:t xml:space="preserve"> и </w:t>
      </w:r>
      <w:hyperlink w:history="0" r:id="rId159" w:tooltip="Закон Архангельской области от 23.09.2008 N 567-29-ОЗ (ред. от 28.06.2021) &quot;О наградах в Архангельской области&quot; (принят Архангельским областным Собранием депутатов 23.09.2008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областного закона от 23 сентября 2008 года N 567-29-ОЗ "О наградах в Архангельской области", </w:t>
      </w:r>
      <w:hyperlink w:history="0" r:id="rId160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61" w:tooltip="Постановление Главы админ. Архангельской обл. от 24.02.2009 N 34 (ред. от 27.07.2010) &quot;Об утверждении Положения о комиссии по наградам Архангельской област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комиссии по наградам Архангельской области при Губернаторе Архангельской области,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2" w:tooltip="Постановление Главы админ. Архангельской обл. от 24.02.2009 N 34 (ред. от 27.07.2010) &quot;Об утверждении Положения о комиссии по наградам Архангельской област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"главе администрации" заменить словом "Губернаторе";</w:t>
      </w:r>
    </w:p>
    <w:p>
      <w:pPr>
        <w:pStyle w:val="0"/>
        <w:spacing w:before="200" w:line-rule="auto"/>
        <w:ind w:firstLine="540"/>
        <w:jc w:val="both"/>
      </w:pPr>
      <w:hyperlink w:history="0" r:id="rId163" w:tooltip="Постановление Главы админ. Архангельской обл. от 24.02.2009 N 34 (ред. от 27.07.2010) &quot;Об утверждении Положения о комиссии по наградам Архангельской област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Комиссия в своей деятельности руководствуется </w:t>
      </w:r>
      <w:hyperlink w:history="0" r:id="rId16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65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6" w:tooltip="Постановление Главы админ. Архангельской обл. от 24.02.2009 N 34 (ред. от 27.07.2010) &quot;Об утверждении Положения о комиссии по наградам Архангельской област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слово "Губернаторе" заменить словом "Губернатору".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Утратил силу. - </w:t>
      </w:r>
      <w:hyperlink w:history="0" r:id="rId167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30.03.2015 N 43-у.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</w:t>
      </w:r>
      <w:hyperlink w:history="0" r:id="rId168" w:tooltip="Постановление Главы админ. Архангельской обл. от 11.03.2009 N 42 (ред. от 17.05.2010) &quot;Об утверждении Положения о совете по присвоению звания Архангельской области &quot;Почетный юрист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главы администрации Архангельской области от 11 марта 2009 года N 42 "Об утверждении Положения о совете по присвоению звания Архангельской области "Почетный юрист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69" w:tooltip="Постановление Главы админ. Архангельской обл. от 11.03.2009 N 42 (ред. от 17.05.2010) &quot;Об утверждении Положения о совете по присвоению звания Архангельской области &quot;Почетный юрист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170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171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172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173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</w:t>
      </w:r>
      <w:hyperlink w:history="0" r:id="rId174" w:tooltip="Постановление Главы админ. Архангельской обл. от 11.03.2009 N 41 (ред. от 09.07.2020) &quot;Об утверждении Положения о звании Архангельской области &quot;Почетный юрист Архангельской области&quot;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Положения о звании Архангельской области "Почетный юрист Архангельской области", утвержденного постановлением главы администрации Архангельской области от 11 марта 2009 года N 41,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75" w:tooltip="Постановление Главы админ. Архангельской обл. от 11.03.2009 N 42 (ред. от 17.05.2010) &quot;Об утверждении Положения о совете по присвоению звания Архангельской области &quot;Почетный юрист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Положения о совете по присвоению звания Архангельской области "Почетный юрист Архангельской области", утвержденного указанным постановлением,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Совет в своей деятельности руководствуется </w:t>
      </w:r>
      <w:hyperlink w:history="0" r:id="rId17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77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совета составляют </w:t>
      </w:r>
      <w:hyperlink w:history="0" r:id="rId178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Утратил силу. - </w:t>
      </w:r>
      <w:hyperlink w:history="0" r:id="rId179" w:tooltip="Указ Губернатора Архангельской области от 08.06.2012 N 80-у &quot;О внесении изменений в постановление главы администрации Архангельской области от 4 мая 2009 года N 63 и о признании утратившими силу отдельных нормативных правовых актов Архангельской области, регулирующих деятельность совещательных и вспомогательных органов в сфере здравоохранения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08.06.2012 N 80-у.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Утратил силу. - </w:t>
      </w:r>
      <w:hyperlink w:history="0" r:id="rId180" w:tooltip="Указ Губернатора Архангельской области от 16.05.2016 N 54-у &quot;Об утверждении Положения о комиссии по установлению ежемесячной доплаты к пенс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16.05.2016 N 54-у.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Утратил силу. - </w:t>
      </w:r>
      <w:hyperlink w:history="0" r:id="rId181" w:tooltip="Указ Губернатора Архангельской области от 12.03.2013 N 21-у &quot;О признании утратившими силу постановления главы администрации Архангельской области от 30 апреля 2009 года N 61 и некоторых правовых актов Губернатора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12.03.2013 N 21-у.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Утратил силу. - </w:t>
      </w:r>
      <w:hyperlink w:history="0" r:id="rId182" w:tooltip="Указ Губернатора Архангельской области от 30.09.2014 N 102-у &quot;Об утверждении Положения о межведомственной комиссии по охране здоровья населения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30.09.2014 N 102-у.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Утратил силу. - </w:t>
      </w:r>
      <w:hyperlink w:history="0" r:id="rId183" w:tooltip="Указ Губернатора Архангельской области от 28.03.2014 N 30-у &quot;О признании утратившими силу отдельных нормативных правовых актов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28.03.2014 N 30-у.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</w:t>
      </w:r>
      <w:hyperlink w:history="0" r:id="rId184" w:tooltip="Указ Губернатора Архангельской области от 22.07.2009 N 13-у (ред. от 25.05.2010) &quot;Об утверждении Положения о совете по делам казачества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Губернатора Архангельской области от 22 июля 2009 года N 13-у "Об утверждении Положения о совете по делам казачества при Губернаторе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85" w:tooltip="Указ Губернатора Архангельской области от 22.07.2009 N 13-у (ред. от 25.05.2010) &quot;Об утверждении Положения о совете по делам казачества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186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187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188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189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и в целях содействия реализации государственной политики в отношении российского казачества на территории Архангельской области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90" w:tooltip="Указ Губернатора Архангельской области от 22.07.2009 N 13-у (ред. от 25.05.2010) &quot;Об утверждении Положения о совете по делам казачества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совете по делам казачества при Губернаторе Архангельской области, утвержденном данным указом:</w:t>
      </w:r>
    </w:p>
    <w:p>
      <w:pPr>
        <w:pStyle w:val="0"/>
        <w:spacing w:before="200" w:line-rule="auto"/>
        <w:ind w:firstLine="540"/>
        <w:jc w:val="both"/>
      </w:pPr>
      <w:hyperlink w:history="0" r:id="rId191" w:tooltip="Указ Губернатора Архангельской области от 22.07.2009 N 13-у (ред. от 25.05.2010) &quot;Об утверждении Положения о совете по делам казачества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Совет в своей деятельности руководствуется </w:t>
      </w:r>
      <w:hyperlink w:history="0" r:id="rId19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93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94" w:tooltip="Указ Губернатора Архангельской области от 22.07.2009 N 13-у (ред. от 25.05.2010) &quot;Об утверждении Положения о совете по делам казачества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"органами государственной власти и органами местного самоуправления Архангельской области" заменить словами "органами государственной власти Архангельской области и органами местного самоуправления муниципальных образований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Утратил силу. - </w:t>
      </w:r>
      <w:hyperlink w:history="0" r:id="rId195" w:tooltip="Указ Губернатора Архангельской области от 04.06.2012 N 78-у &quot;Об утверждении Положения о координационном совете содействия занятости населения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04.06.2012 N 78-у.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Утратил силу. - </w:t>
      </w:r>
      <w:hyperlink w:history="0" r:id="rId196" w:tooltip="Указ Губернатора Архангельской области от 25.06.2012 N 87-у &quot;Об упразднении комиссии по реализации проекта &quot;Электронное правительство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25.06.2012 N 87-у.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</w:t>
      </w:r>
      <w:hyperlink w:history="0" r:id="rId197" w:tooltip="Указ Губернатора Архангельской области от 01.03.2010 N 21-у (ред. от 16.09.2010) &quot;Об утверждении Положения о комиссии при Губернаторе Архангельской области по вопросам защиты прав и законных интересов участников долевого строительства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Губернатора Архангельской области от 1 марта 2010 года N 21-у "Об утверждении Положения о комиссии при Губернаторе Архангельской области по вопросам защиты прав и законных интересов участников долевого строительства на территории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98" w:tooltip="Указ Губернатора Архангельской области от 01.03.2010 N 21-у (ред. от 16.09.2010) &quot;Об утверждении Положения о комиссии при Губернаторе Архангельской области по вопросам защиты прав и законных интересов участников долевого строительства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199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00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01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02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03" w:tooltip="Указ Губернатора Архангельской области от 01.03.2010 N 21-у (ред. от 16.09.2010) &quot;Об утверждении Положения о комиссии при Губернаторе Архангельской области по вопросам защиты прав и законных интересов участников долевого строительства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комиссии при Губернаторе Архангельской области по вопросам защиты прав и законных интересов участников долевого строительства на территории Архангельской области, утвержденном данным указом: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04" w:tooltip="Указ Губернатора Архангельской области от 01.03.2010 N 21-у (ред. от 16.09.2010) &quot;Об утверждении Положения о комиссии при Губернаторе Архангельской области по вопросам защиты прав и законных интересов участников долевого строительства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"действующего законодательства" заменить словами "законодательства Российской Федерации и Архангельской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05" w:tooltip="Указ Губернатора Архангельской области от 01.03.2010 N 21-у (ред. от 16.09.2010) &quot;Об утверждении Положения о комиссии при Губернаторе Архангельской области по вопросам защиты прав и законных интересов участников долевого строительства на территори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"Правовую основу деятельности комиссии составляют </w:t>
      </w:r>
      <w:hyperlink w:history="0" r:id="rId206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Утратил силу. - </w:t>
      </w:r>
      <w:hyperlink w:history="0" r:id="rId207" w:tooltip="Указ Губернатора Архангельской области от 16.03.2022 N 33-у &quot;Об упразднении комиссии по вопросам использования залогового фонда Архангельской области при Губернаторе Архангельской области и о признании утратившими силу отдельных правовых актов Губернатора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16.03.2022 N 33-у.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Утратил силу. - </w:t>
      </w:r>
      <w:hyperlink w:history="0" r:id="rId208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30.03.2015 N 43-у.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Утратил силу. - </w:t>
      </w:r>
      <w:hyperlink w:history="0" r:id="rId209" w:tooltip="Указ Губернатора Архангельской области от 26.06.2012 N 90-у &quot;Об упразднении отдельных совещательных и вспомогательного органов Архангельской области, признании утратившими силу некоторых правовых актов Губернатора Архангельской области и о внесении изменения в указ Губернатора Архангельской области от 28 марта 2011 года N 40-у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26.06.2012 N 90-у.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</w:t>
      </w:r>
      <w:hyperlink w:history="0" r:id="rId210" w:tooltip="Указ Губернатора Архангельской области от 27.04.2010 N 71-у &quot;Об утверждении Положения о межведомственной комиссии по вопросам привлечения и использования иностранных работников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указа Губернатора Архангельской области от 27 апреля 2010 года N 71-у "Об утверждении Положения о межведомственной комиссии по вопросам привлечения и использования иностранных работников в Архангельской области" слова "</w:t>
      </w:r>
      <w:hyperlink w:history="0" r:id="rId211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"ч"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12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Регламента организации совещательных и вспомогательных органов при Губернаторе Архангельской области, утвержденного указом Губернатора Архангельской области от 9 апреля 2010 года N 57-у," заменить словами "</w:t>
      </w:r>
      <w:hyperlink w:history="0" r:id="rId213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14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15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16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</w:t>
      </w:r>
      <w:hyperlink w:history="0" r:id="rId217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Губернатора Архангельской области от 4 мая 2010 года N 75-у "Об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18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219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20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21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22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23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условиях, утвержденном данным указом:</w:t>
      </w:r>
    </w:p>
    <w:p>
      <w:pPr>
        <w:pStyle w:val="0"/>
        <w:spacing w:before="200" w:line-rule="auto"/>
        <w:ind w:firstLine="540"/>
        <w:jc w:val="both"/>
      </w:pPr>
      <w:hyperlink w:history="0" r:id="rId224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Комиссия в своей деятельности руководствуется </w:t>
      </w:r>
      <w:hyperlink w:history="0" r:id="rId2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26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комиссии составляют </w:t>
      </w:r>
      <w:hyperlink w:history="0" r:id="rId227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Положение.";</w:t>
      </w:r>
    </w:p>
    <w:p>
      <w:pPr>
        <w:pStyle w:val="0"/>
        <w:spacing w:before="200" w:line-rule="auto"/>
        <w:ind w:firstLine="540"/>
        <w:jc w:val="both"/>
      </w:pPr>
      <w:hyperlink w:history="0" r:id="rId228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Заседания комиссии проводятся по мере необходимости.";</w:t>
      </w:r>
    </w:p>
    <w:p>
      <w:pPr>
        <w:pStyle w:val="0"/>
        <w:spacing w:before="200" w:line-rule="auto"/>
        <w:ind w:firstLine="540"/>
        <w:jc w:val="both"/>
      </w:pPr>
      <w:hyperlink w:history="0" r:id="rId229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пункты 6</w:t>
        </w:r>
      </w:hyperlink>
      <w:r>
        <w:rPr>
          <w:sz w:val="20"/>
        </w:rPr>
        <w:t xml:space="preserve"> - </w:t>
      </w:r>
      <w:hyperlink w:history="0" r:id="rId230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31" w:tooltip="Указ Губернатора Архангельской области от 04.05.2010 N 75-у &quot;Об утверждении Положения о межведомственной комиссии по вопросам подготовки жилищно-коммунального комплекса и объектов энергетики Архангельской области к работе в осенне-зимних условиях&quot;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считать пунктом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</w:t>
      </w:r>
      <w:hyperlink w:history="0" r:id="rId232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Губернатора Архангельской области от 4 мая 2010 года N 80-у "Об утверждении Положения о координационном совете по вопросам кадрового обеспечения отраслей экономики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33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"Во исполнение указа Губернатора Архангельской области от 9 апреля 2010 года N 57-у "Об утверждении Регламента организации совещательных и вспомогательных органов при Губернаторе Архангельской области" заменить словами "В соответствии с </w:t>
      </w:r>
      <w:hyperlink w:history="0" r:id="rId234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35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36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37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38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координационном совете по вопросам кадрового обеспечения отраслей экономики Архангельской области, утвержденном данным указом:</w:t>
      </w:r>
    </w:p>
    <w:p>
      <w:pPr>
        <w:pStyle w:val="0"/>
        <w:spacing w:before="200" w:line-rule="auto"/>
        <w:ind w:firstLine="540"/>
        <w:jc w:val="both"/>
      </w:pPr>
      <w:hyperlink w:history="0" r:id="rId239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Координационный совет по вопросам кадрового обеспечения отраслей экономики Архангельской области (далее - координационный совет) является совещательным органом при Губернаторе Архангельской области, образованным в целях содействия осуществления государственной политики Архангельской области в сфере кадрового обеспечения отраслей экономики Архангельской области.";</w:t>
      </w:r>
    </w:p>
    <w:p>
      <w:pPr>
        <w:pStyle w:val="0"/>
        <w:spacing w:before="200" w:line-rule="auto"/>
        <w:ind w:firstLine="540"/>
        <w:jc w:val="both"/>
      </w:pPr>
      <w:hyperlink w:history="0" r:id="rId240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4</w:t>
        </w:r>
      </w:hyperlink>
      <w:r>
        <w:rPr>
          <w:sz w:val="20"/>
        </w:rPr>
        <w:t xml:space="preserve"> - </w:t>
      </w:r>
      <w:hyperlink w:history="0" r:id="rId241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Председателем координационного совета является заместитель Губернатора Архангельской области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председателя координационного совета является руководитель агентства по труду и занятости населения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Заседания координационного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и информационно-аналитическое обеспечение деятельности координационного совета осуществляется агентством по труду и занятости населения Архангельской области.";</w:t>
      </w:r>
    </w:p>
    <w:p>
      <w:pPr>
        <w:pStyle w:val="0"/>
        <w:spacing w:before="200" w:line-rule="auto"/>
        <w:ind w:firstLine="540"/>
        <w:jc w:val="both"/>
      </w:pPr>
      <w:hyperlink w:history="0" r:id="rId242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7</w:t>
        </w:r>
      </w:hyperlink>
      <w:r>
        <w:rPr>
          <w:sz w:val="20"/>
        </w:rPr>
        <w:t xml:space="preserve"> - </w:t>
      </w:r>
      <w:hyperlink w:history="0" r:id="rId243" w:tooltip="Указ Губернатора Архангельской области от 04.05.2010 N 80-у &quot;Об утверждении Положения о координационном совете по вопросам кадрового обеспечения отраслей экономики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</w:t>
      </w:r>
      <w:hyperlink w:history="0" r:id="rId244" w:tooltip="Указ Губернатора Архангельской области от 06.05.2010 N 85-у &quot;Об утверждении Положения о координационном совете Архангельской области по охране труда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указа Губернатора Архангельской области от 6 мая 2010 года N 85-у "Об утверждении Положения о координационном совете Архангельской области по охране труда"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245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46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47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48" w:tooltip="Закон Архангельской области от 10.11.2005 N 110-6-ОЗ (ред. от 08.12.2021) &quot;О государственном управлении охраной труда на территории Архангельской области&quot; (принят Архангельским областным Собранием депутатов 10.11.2005) (с изм. и доп., вступающими в силу с 01.03.2022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областного закона от 10 ноября 2005 года N 110-6-ОЗ "О государственном управлении охраной труда на территории Архангельской области", </w:t>
      </w:r>
      <w:hyperlink w:history="0" r:id="rId249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Утратил силу. - </w:t>
      </w:r>
      <w:hyperlink w:history="0" r:id="rId250" w:tooltip="Указ Губернатора Архангельской области от 05.10.2016 N 138-у &quot;О внесении изменения в Положение о комиссии по инвестиционной политике и развитию конкуренции в Архангельской области и о признании утратившими силу отдельных указов Губернатора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05.10.2016 N 138-у.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</w:t>
      </w:r>
      <w:hyperlink w:history="0" r:id="rId251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Губернатора Архангельской области от 17 мая 2010 года N 92-у "Об утверждении Положения о межведомственной чрезвычайной противоэпизоотической комиссии при Губернаторе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52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со </w:t>
      </w:r>
      <w:hyperlink w:history="0" r:id="rId253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Закона Российской Федерации от 14 мая 1993 года N 4979-1 "О ветеринарии", </w:t>
      </w:r>
      <w:hyperlink w:history="0" r:id="rId254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55" w:tooltip="Закон Архангельской области от 08.11.2006 N 265-13-ОЗ (ред. от 08.12.2021) &quot;О реализации государственных полномочий Архангельской области в сфере эпизоотического и ветеринарно-санитарного благополучия и обращения с животными&quot; (принят Архангельским областным Собранием депутатов 08.11.2006) {КонсультантПлюс}">
        <w:r>
          <w:rPr>
            <w:sz w:val="20"/>
            <w:color w:val="0000ff"/>
          </w:rPr>
          <w:t xml:space="preserve">подпунктом 6 пункта 12</w:t>
        </w:r>
      </w:hyperlink>
      <w:r>
        <w:rPr>
          <w:sz w:val="20"/>
        </w:rPr>
        <w:t xml:space="preserve"> областного закона от 8 ноября 2006 года N 265-13-ОЗ "Об эпизоотическом и ветеринарно-санитарном благополучии на территории Архангельской области", </w:t>
      </w:r>
      <w:hyperlink w:history="0" r:id="rId256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57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58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и в целях обеспечения своевременного реагирования на возникновение карантинных и особо опасных болезней животных, в том числе общих для человека и животных,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59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межведомственной чрезвычайной противоэпизоотической комиссии при Губернаторе Архангельской области, утвержденном данным указом: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0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". Комиссия образована" заменить словом ", образованным";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"карантинных и особо опасных" заменить словами "заразных и иных";</w:t>
      </w:r>
    </w:p>
    <w:p>
      <w:pPr>
        <w:pStyle w:val="0"/>
        <w:spacing w:before="200" w:line-rule="auto"/>
        <w:ind w:firstLine="540"/>
        <w:jc w:val="both"/>
      </w:pPr>
      <w:hyperlink w:history="0" r:id="rId261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</w:t>
        </w:r>
      </w:hyperlink>
      <w:r>
        <w:rPr>
          <w:sz w:val="20"/>
        </w:rPr>
        <w:t xml:space="preserve"> дополнить словами ", иными нормативными правовыми актами Архангельской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2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3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слова "карантинных и особо опасных" заменить словами "заразных и иных";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4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и </w:t>
      </w:r>
      <w:hyperlink w:history="0" r:id="rId265" w:tooltip="Указ Губернатора Архангельской области от 17.05.2010 N 92-у &quot;Об утверждении Положения о межведомственной чрезвычайной противоэпизоотической комиссии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слова "особо опасных" заменить словом "заразных и иных".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Утратил силу. - </w:t>
      </w:r>
      <w:hyperlink w:history="0" r:id="rId266" w:tooltip="Указ Губернатора Архангельской области от 05.10.2016 N 138-у &quot;О внесении изменения в Положение о комиссии по инвестиционной политике и развитию конкуренции в Архангельской области и о признании утратившими силу отдельных указов Губернатора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05.10.2016 N 138-у.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</w:t>
      </w:r>
      <w:hyperlink w:history="0" r:id="rId267" w:tooltip="Указ Губернатора Архангельской области от 28.05.2010 N 104-у &quot;Об утверждении Положения о комиссии Архангельской области по предупреждению и ликвидации чрезвычайных ситуаций и обеспечению пожарной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указа Губернатора Архангельской области от 28 мая 2010 года N 104-у "Об утверждении Положения о комиссии Архангельской области по предупреждению и ликвидации чрезвычайных ситуаций и обеспечению пожарной безопасности" после слов "Устава Архангельской области" дополнить словами ", </w:t>
      </w:r>
      <w:hyperlink w:history="0" r:id="rId268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69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70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</w:t>
      </w:r>
      <w:hyperlink w:history="0" r:id="rId271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Губернатора Архангельской области от 16 июня 2010 года N 119-у "Об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72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273" w:tooltip="Указ Президента РФ от 22.06.2006 N 637 (ред. от 12.08.2022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</w:t>
      </w:r>
      <w:hyperlink w:history="0" r:id="rId274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75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76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77" w:tooltip="Постановление Правительства Архангельской области от 05.05.2010 N 134-пп (ред. от 16.10.2012) &quot;Об утверждении программы Архангельской области по оказанию содействия добровольному переселению в российскую Федерацию соотечественников, проживающих за рубежом, на 2010 - 2012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Архангельской области от 5 мая 2010 года N 134-пп "Об утверждении программы Архангельской области по оказанию содействия добровольному переселению в Российскую Федерацию соотечественников, проживающих за рубежом, на 2010 - 2012 годы", </w:t>
      </w:r>
      <w:hyperlink w:history="0" r:id="rId278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79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межведомственной комиссии по оказанию содействия добровольному переселению в Архангельскую область соотечественников, проживающих за рубежом, утвержденном данным указом:</w:t>
      </w:r>
    </w:p>
    <w:p>
      <w:pPr>
        <w:pStyle w:val="0"/>
        <w:spacing w:before="200" w:line-rule="auto"/>
        <w:ind w:firstLine="540"/>
        <w:jc w:val="both"/>
      </w:pPr>
      <w:hyperlink w:history="0" r:id="rId280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Межведомственная комиссия по оказанию содействия добровольному переселению в Архангельскую область соотечественников, проживающих за рубежом (далее - комиссия), является вспомогательным органом при Губернаторе Архангельской области по координации и контролю за реализацией программы Архангельской области по оказанию содействия добровольному переселению в Российскую Федерацию соотечественников, проживающих за рубежом, на 2010 - 2012 годы (далее - программа).";</w:t>
      </w:r>
    </w:p>
    <w:p>
      <w:pPr>
        <w:pStyle w:val="0"/>
        <w:spacing w:before="200" w:line-rule="auto"/>
        <w:ind w:firstLine="540"/>
        <w:jc w:val="both"/>
      </w:pPr>
      <w:hyperlink w:history="0" r:id="rId281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пункты 4</w:t>
        </w:r>
      </w:hyperlink>
      <w:r>
        <w:rPr>
          <w:sz w:val="20"/>
        </w:rPr>
        <w:t xml:space="preserve"> - </w:t>
      </w:r>
      <w:hyperlink w:history="0" r:id="rId282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Председателем комиссии является заместитель Губернатора Архангельской области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Заместителями председателя комиссии являются руководитель агентства по труду и занятости населения Архангельской области и начальник Управления Федеральной миграционной службы по Архангельской области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Заседания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и информационно-аналитическое обеспечение деятельности комиссии осуществляется агентством по труду и занятости населения Архангельской области.";</w:t>
      </w:r>
    </w:p>
    <w:p>
      <w:pPr>
        <w:pStyle w:val="0"/>
        <w:spacing w:before="200" w:line-rule="auto"/>
        <w:ind w:firstLine="540"/>
        <w:jc w:val="both"/>
      </w:pPr>
      <w:hyperlink w:history="0" r:id="rId283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пункты 7</w:t>
        </w:r>
      </w:hyperlink>
      <w:r>
        <w:rPr>
          <w:sz w:val="20"/>
        </w:rPr>
        <w:t xml:space="preserve"> - </w:t>
      </w:r>
      <w:hyperlink w:history="0" r:id="rId284" w:tooltip="Указ Губернатора Архангельской области от 16.06.2010 N 119-у &quot;Об утверждении Положения о межведомственной комиссии по оказанию содействия добровольному переселению в Архангельскую область соотечественников, проживающих за рубежом&quot; ------------ Недействующая редакция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</w:t>
      </w:r>
      <w:hyperlink w:history="0" r:id="rId285" w:tooltip="Указ Губернатора Архангельской области от 19.07.2010 N 135-у (ред. от 14.09.2010) &quot;Об утверждении Положения о межведомственной комиссии по погашению задолженности по заработной плате в организациях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Губернатора Архангельской области от 19 июля 2010 года N 135-у "Об утверждении Положения о межведомственной комиссии по погашению задолженности по заработной плате в организациях Архангельской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86" w:tooltip="Указ Губернатора Архангельской области от 19.07.2010 N 135-у (ред. от 14.09.2010) &quot;Об утверждении Положения о межведомственной комиссии по погашению задолженности по заработной плате в организациях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</w:t>
      </w:r>
      <w:hyperlink w:history="0" r:id="rId287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6.2022) {КонсультантПлюс}">
        <w:r>
          <w:rPr>
            <w:sz w:val="20"/>
            <w:color w:val="0000ff"/>
          </w:rPr>
          <w:t xml:space="preserve">подпунктом "ц"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288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39 статьи 10</w:t>
        </w:r>
      </w:hyperlink>
      <w:r>
        <w:rPr>
          <w:sz w:val="20"/>
        </w:rPr>
        <w:t xml:space="preserve"> и </w:t>
      </w:r>
      <w:hyperlink w:history="0" r:id="rId289" w:tooltip="Закон Архангельской области от 20.05.2009 N 19-3-ОЗ (ред. от 31.10.2022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290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исключен. - </w:t>
      </w:r>
      <w:hyperlink w:history="0" r:id="rId291" w:tooltip="Указ Губернатора Архангельской области от 27.09.2012 N 148-у &quot;О внесении изменений в некоторые указы Губернатора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27.09.2012 N 148-у.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Утратил силу. - </w:t>
      </w:r>
      <w:hyperlink w:history="0" r:id="rId292" w:tooltip="Указ Губернатора Архангельской области от 21.07.2015 N 81-у &quot;О внесении изменений в Положение о координационном совете Архангельской области по вопросам развития торговой деятельности в Архангельской области и признании утратившими силу отдельных указов (положений указов) Губернатора Архангельской области о координационном совете по организации розничных рынков на территории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21.07.2015 N 81-у.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Утратил силу. - </w:t>
      </w:r>
      <w:hyperlink w:history="0" r:id="rId293" w:tooltip="Указ Губернатора Архангельской области от 30.03.2015 N 43-у &quot;О некоторых вопросах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30.03.2015 N 43-у.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Утратил силу. - </w:t>
      </w:r>
      <w:hyperlink w:history="0" r:id="rId294" w:tooltip="Указ Губернатора Архангельской области от 13.08.2012 N 123-у &quot;О признании утратившими силу некоторых актов Губернатора Архангель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13.08.2012 N 123-у.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19.10.2011 N 149-у</w:t>
      </w:r>
    </w:p>
    <w:p>
      <w:pPr>
        <w:pStyle w:val="0"/>
        <w:jc w:val="both"/>
      </w:pPr>
      <w:r>
        <w:rPr>
          <w:sz w:val="20"/>
        </w:rPr>
      </w:r>
    </w:p>
    <w:bookmarkStart w:id="321" w:name="P321"/>
    <w:bookmarkEnd w:id="32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АРХАНГЕЛЬСКОЙ ОБЛАСТИ,</w:t>
      </w:r>
    </w:p>
    <w:p>
      <w:pPr>
        <w:pStyle w:val="2"/>
        <w:jc w:val="center"/>
      </w:pPr>
      <w:r>
        <w:rPr>
          <w:sz w:val="20"/>
        </w:rPr>
        <w:t xml:space="preserve">РЕГУЛИРУЮЩИХ ДЕЯТЕЛЬНОСТЬ СОВЕЩАТЕЛЬНЫХ И ВСПОМОГАТЕЛЬНЫХ</w:t>
      </w:r>
    </w:p>
    <w:p>
      <w:pPr>
        <w:pStyle w:val="2"/>
        <w:jc w:val="center"/>
      </w:pPr>
      <w:r>
        <w:rPr>
          <w:sz w:val="20"/>
        </w:rPr>
        <w:t xml:space="preserve">ОРГАНОВ ПРИ ГУБЕРНАТОРЕ АРХАНГЕЛЬСКОЙ ОБЛАСТИ,</w:t>
      </w:r>
    </w:p>
    <w:p>
      <w:pPr>
        <w:pStyle w:val="2"/>
        <w:jc w:val="center"/>
      </w:pPr>
      <w:r>
        <w:rPr>
          <w:sz w:val="20"/>
        </w:rPr>
        <w:t xml:space="preserve">УТРАТИВШИХ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295" w:tooltip="Постановление Главы админ. Архангельской обл. от 11.05.1995 N 191 &quot;О контрольно-наблюдательном совете администраци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11 мая 1995 года N 191 "О контрольно-наблюдательном совете администрации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96" w:tooltip="Постановление Главы админ. Архангельской обл. от 12.07.1995 N 270 &quot;О внесении изменений и дополнений в постановление администрации области от 23.11.93 г. N 262 &quot;Об утверждении положения об областной трехсторонней комиссии по регулированию социально-трудовых отнош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12 июля 1995 года N 270 "О внесении изменений и дополнений в постановление администрации области от 23.11.93 N 262 "Об утверждении положения об областной трехсторонней комиссии по регулированию социально-трудовых отношений".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97" w:tooltip="Постановление Главы админ. Архангельской обл. от 21.02.1996 N 64 (ред. от 17.10.2005) &quot;Об областной межведомственной комиссии по социальным вопросам военнослужащих, граждан, уволенных с военной службы, и членов их семе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21 февраля 1996 года N 64 "Об областной межведомственной комиссии по социальным вопросам военнослужащих, граждан, уволенных с военной службы, и членов их семей".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98" w:tooltip="Постановление Главы админ. Архангельской обл. от 23.04.1996 N 190 (ред. от 19.05.1997) &quot;О Региональной энергетической комисси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23 апреля 1996 года N 190 "О Региональной энергетической комиссии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99" w:tooltip="Постановление Главы админ. Архангельской обл. от 07.05.1996 N 222 &quot;О финансовом совете при главе администраци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7 мая 1996 года N 222 "О финансовом совете при главе администрации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300" w:tooltip="Постановление Главы админ. Архангельской обл. от 28.11.1996 N 616 &quot;Об обеспечении деятельности координационного совета по обеспечению поступлений в бюджет налогов и платежей при главе администраци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28 ноября 1996 года N 616 "Об обеспечении деятельности координационного совета по обеспечению поступлений в бюджет налогов и платежей при главе администрации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301" w:tooltip="Постановление администрации Архангельской обл. от 08.09.1997 N 358 &quot;О координационном совете по реализации Федеральной целевой программы повышения правовой культуры избирателей и организаторов выборо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Архангельской области от 8 сентября 1997 года N 358 "О координационном совете по реализации Федеральной целевой программы повышения правовой культуры избирателей и организаторов выборов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302" w:tooltip="Постановление администрации Архангельской обл. от 03.12.1998 N 317 &quot;О межведомственной Комиссии по разработке мероприятий, связанных с деятельностью по государственной регистрации прав и учету объектов недвижимого имущества в системе государственной регистрации прав на недвижимое имущество и сделок с ним на территор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Архангельской области от 3 декабря 1998 года N 317 "О межведомственной комиссии по разработке мероприятий, связанных с деятельностью по государственной регистрации прав и учету объектов недвижимого имущества в системе государственной регистрации прав на недвижимое имущество и сделок с ним на территории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303" w:tooltip="Постановление Главы админ. Архангельской обл. от 15.02.1999 N 50 &quot;О комиссии по делам несовершеннолетних при администрац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15 февраля 1999 года N 50 "О комиссии по делам несовершеннолетних при администрации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304" w:tooltip="Постановление Главы админ. Архангельской обл. от 30.06.2000 N 189 &quot;О внесении изменений в состав комиссии по делам религиозных объеди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30 июня 2000 года N 189 "О внесении изменений в состав комиссии по делам религиозных объединений".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305" w:tooltip="Постановление Главы админ. Архангельской обл. от 29.12.2000 N 397 &quot;О научно-консультативном совете по сохранению и использованию Соловецкого историко-культурного и природного комплекс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29 декабря 2000 года N 397 "О научно-консультативном совете по сохранению и использованию Соловецкого историко-культурного и природного комплекса".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306" w:tooltip="Постановление Главы админ. Архангельской обл. от 29.03.2001 N 123 &quot;О внесении изменений в состав областной комиссии по проведению Всероссийской переписи населения 2002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29 марта 2001 года N 123 "О внесении изменений в состав областной комиссии по проведению Всероссийской переписи населения 2002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307" w:tooltip="Постановление Главы админ. Архангельской обл. от 10.04.2001 N 168 &quot;О дополнении состава правления региональной энергетической комисс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10 апреля 2001 года N 168 "О дополнении состава правления региональной энергетической комиссии".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308" w:tooltip="Постановление Главы админ. Архангельской обл. от 17.04.2001 N 187 &quot;О создании совета по поддержке культуры при главе администрац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17 апреля 2001 года N 187 "О создании совета по поддержке культуры при главе администрации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309" w:tooltip="Постановление Главы админ. Архангельской обл. от 09.06.2001 N 270 &quot;О членах окружной избирательной комиссии по выборам депутатов Государственной Думы РФ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9 июня 2001 года N 270 "О членах окружной избирательной комиссии по выборам депутатов Государственной Думы РФ".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310" w:tooltip="Постановление Главы админ. Архангельской обл. от 30.08.2001 N 385 (ред. от 17.07.2002) &quot;Об утверждении состава конкурсной инвестиционной комисс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30 августа 2001 года N 385 "Об утверждении состава конкурсной инвестиционной комиссии".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311" w:tooltip="Постановление администрации Архангельской обл. от 29.11.2001 N 485 &quot;О межведомственной координационной комиссии областной службы медицины катастроф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Архангельской области от 29 ноября 2001 года N 485 "О межведомственной координационной комиссии областной службы медицины катастроф".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312" w:tooltip="Постановление администрации Архангельской обл. от 17.07.2002 N 143 &quot;О внесении изменений в состав конкурсной инвестиционной комисс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Архангельской области от 17 июля 2002 года N 143 "О внесении изменений в состав конкурсной инвестиционной комиссии".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313" w:tooltip="Постановление администрации Архангельской обл. от 19.11.2002 N 208 &quot;О Совете молодых ученых при администрац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Архангельской области от 19 ноября 2002 года N 208 "О Совете молодых ученых при администрации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314" w:tooltip="Постановление Главы админ. Архангельской обл. от 23.05.2003 N 85 &quot;О межведомственной комиссии при администрации области по противодействию злоупотреблению наркотическими средствами и их незаконному обороту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23 мая 2003 года N 85 "О межведомственной комиссии при администрации области по противодействию злоупотреблению наркотическими средствами и их незаконному обороту".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315" w:tooltip="Постановление Главы админ. Архангельской обл. от 17.06.2003 N 90 &quot;О внесении изменений в постановление администрации области от 17 июля 2002 года N 14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17 июня 2003 года N 90 "О внесении изменений в постановление администрации области от 17 июля 2002 года N 143".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316" w:tooltip="Постановление Главы админ. Архангельской обл. от 24.09.2004 N 147 &quot;Об утверждении Положения о Совете по перспективному и стратегическому развитию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24 сентября 2004 года N 147 "Об утверждении Положения о Совете по перспективному и стратегическому развитию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317" w:tooltip="Постановление Главы админ. Архангельской обл. от 06.05.2005 N 86 (ред. от 28.07.2005) &quot;Об утверждении Положения о комиссии по организации альтернативной гражданской службы в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6 мая 2005 года N 86 "Об утверждении Положения о комиссии по организации альтернативной гражданской службы в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318" w:tooltip="Постановление Главы админ. Архангельской обл. от 28.07.2005 N 139 &quot;О внесении изменений в Положение о комиссии по организации альтернативной гражданской службы в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28 июля 2005 года N 139 "О внесении изменений в Положение о комиссии по организации альтернативной гражданской службы в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319" w:tooltip="Постановление Главы админ. Архангельской обл. от 13.12.2005 N 215 (ред. от 01.09.2009) &quot;О совете при Губернаторе Архангельской области по реализации приоритетных национальных проектов и демографической политике на территор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13 декабря 2005 года N 215 "О совете при Губернаторе Архангельской области по реализации приоритетных национальных проектов и демографической политике на территории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320" w:tooltip="Постановление Главы админ. Архангельской обл. от 02.11.2006 N 124 &quot;О внесении изменения в Положение о совете при главе администрации области по реализации приоритетных национальных проектов на территор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 ноября 2006 года N 124 "О внесении изменения в Положение о совете при главе администрации области по реализации приоритетных национальных проектов на территории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321" w:tooltip="Постановление Главы админ. Архангельской обл. от 24.04.2007 N 29 &quot;О совете по информатизац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24 апреля 2007 года N 29 "О совете по информатизации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322" w:tooltip="Постановление Главы админ. Архангельской обл. от 10.09.2007 N 53 &quot;О внесении изменений в постановление главы администрации Архангельской области &quot;О совете при главе администрации области по реализации приоритетных национальных проектов на территор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10 сентября 2007 года N 53 "О внесении изменений в постановление главы администрации Архангельской области "О совете при главе администрации области по реализации приоритетных национальных проектов на территории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323" w:tooltip="Постановление Главы админ. Архангельской обл. от 21.08.2008 N 46 &quot;Об утверждении Положения о комиссии по распределению денежных средств на оказание финансовой и гуманитарной помощи населению Республики Южная Осет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21 августа 2008 года N 46 "Об утверждении Положения о комиссии по распределению денежных средств на оказание финансовой и гуманитарной помощи населению Республики Южная Осетия".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324" w:tooltip="Постановление Главы админ. Архангельской обл. от 29.12.2008 N 102 &quot;Об утверждении Положения о межведомственной комиссии по повышению устойчивости функционирования экономик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29 декабря 2008 года N 102 "Об утверждении Положения о межведомственной комиссии по повышению устойчивости функционирования экономики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325" w:tooltip="Постановление Главы админ. Архангельской обл. от 06.02.2009 N 25 &quot;Об утверждении Положения о совете по обоснованию государственной областной и муниципальной атрибутики и геральдики на территор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6 февраля 2009 года N 25 "Об утверждении Положения о совете по обоснованию государственной областной и муниципальной атрибутики и геральдики на территории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</w:t>
      </w:r>
      <w:hyperlink w:history="0" r:id="rId326" w:tooltip="Постановление Главы админ. Архангельской обл. от 24.04.2009 N 59 (ред. от 16.09.2010) &quot;Об утверждении Положения об антикризисной комиссии по агропромышленному комплексу, рынку сельскохозяйственной продукции и продовольствия при главе администрации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24 апреля 2009 года N 59 "Об утверждении Положения об антикризисной комиссии по агропромышленному комплексу, рынку сельскохозяйственной продукции и продовольствия при главе администрации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</w:t>
      </w:r>
      <w:hyperlink w:history="0" r:id="rId327" w:tooltip="Указ Губернатора Архангельской области от 16.06.2009 N 2-у (ред. от 18.08.2009) &quot;Об утверждении Положения о межведомственной комиссии при Губернаторе Архангельской области по вопросам профилактики пандемии заболеваний, вызванных высокопатогенным вирусом грипп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16 июня 2009 года N 2-у "Об утверждении Положения о межведомственной комиссии при Губернаторе Архангельской области по вопросам профилактики пандемии заболеваний, вызванных высокопатогенным вирусом гриппа".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</w:t>
      </w:r>
      <w:hyperlink w:history="0" r:id="rId328" w:tooltip="Указ Губернатора Архангельской области от 01.07.2009 N 5-у &quot;Об утверждении Положения о штабе молодежных отрядов при Губернаторе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 июля 2009 года N 5-у "Об утверждении Положения о штабе молодежных отрядов при Губернаторе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</w:t>
      </w:r>
      <w:hyperlink w:history="0" r:id="rId329" w:tooltip="Указ Губернатора Архангельской области от 18.08.2009 N 20-у &quot;О внесении изменений в указ Губернатора Архангельской области от 16 июня 2009 года N 2-у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18 августа 2009 года N 20-у "О внесении изменений в указ Губернатора Архангельской области от 16 июня 2009 года N 2-у".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</w:t>
      </w:r>
      <w:hyperlink w:history="0" r:id="rId330" w:tooltip="Указ Губернатора Архангельской области от 01.09.2009 N 24-у &quot;О внесении изменений и дополнения в постановление главы администрации Архангельской области от 13 декабря 2005 года N 215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 сентября 2009 года N 24-у "О внесении изменений и дополнения в постановление главы администрации Архангельской области от 13 декабря 2005 года N 215".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</w:t>
      </w:r>
      <w:hyperlink w:history="0" r:id="rId331" w:tooltip="Указ Губернатора Архангельской области от 14.09.2009 N 26-у &quot;Об утверждении Положения о комиссии по формированию проекта областной адресной инвестиционной программы на 2010 год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14 сентября 2009 года N 26-у "Об утверждении Положения о комиссии по формированию проекта областной адресной инвестиционной программы на 2010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</w:t>
      </w:r>
      <w:hyperlink w:history="0" r:id="rId332" w:tooltip="Указ Губернатора Архангельской области от 23.09.2009 N 28-у (ред. от 09.04.2010) &quot;О внесении изменений в некоторые нормативные правовые акты главы администрации Архангельской области, Губернатора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приложения к указу Губернатора Архангельской области от 23 сентября 2009 года N 28-у "О внесении изменений в некоторые нормативные правовые акты главы администрации Архангельской области, Губернатора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</w:t>
      </w:r>
      <w:hyperlink w:history="0" r:id="rId333" w:tooltip="Указ Губернатора Архангельской области от 16.11.2009 N 40-у &quot;Об утверждении положения о комиссии по отбору участников долгосрочной целевой программы Архангельской области &quot;Развитие молочного скотоводства в Архангельской области на 2009 - 2012 годы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16 ноября 2009 года N 40-у "Об утверждении положения о комиссии по отбору участников долгосрочной целевой программы Архангельской области "Развитие молочного скотоводства в Архангельской области на 2009 - 2012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</w:t>
      </w:r>
      <w:hyperlink w:history="0" r:id="rId334" w:tooltip="Указ Губернатора Архангельской области от 15.04.2010 N 63-у &quot;Об утверждении положения об антикризисной комиссии по отбору участников программ, предусматривающих мероприятия по снижению напряженности на рынке труда Архангельской области и Ненецкого автономного округа в 2010 году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15 апреля 2010 года N 63-у "Об утверждении Положения об антикризисной комиссии по отбору участников программ, предусматривающих мероприятия по снижению напряженности на рынке труда Архангельской области и Ненецкого автономного округа в 2010 году".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</w:t>
      </w:r>
      <w:hyperlink w:history="0" r:id="rId335" w:tooltip="Указ Губернатора Архангельской области от 06.09.2010 N 165-у &quot;Об утверждении положения о комиссии при Губернаторе Архангельской области по формированию проекта областной адресной инвестиционной программы на 2011 год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6 сентября 2010 года N 165-у "Об утверждении Положения о комиссии при Губернаторе Архангельской области по формированию проекта областной адресной инвестиционной программы на 2011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</w:t>
      </w:r>
      <w:hyperlink w:history="0" r:id="rId336" w:tooltip="Указ Губернатора Архангельской области от 16.09.2010 N 172-у &quot;О внесении изменений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приложения к указу Губернатора Архангельской области от 16 сентября 2010 года N 172-у "О внесении изменений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Архангельской области от 19.10.2011 N 149-у</w:t>
            <w:br/>
            <w:t>(ред. от 15.09.2022)</w:t>
            <w:br/>
            <w:t>"Об упорядочении деятельности совещате...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Архангельской области от 19.10.2011 N 149-у</w:t>
            <w:br/>
            <w:t>(ред. от 15.09.2022)</w:t>
            <w:br/>
            <w:t>"Об упорядочении деятельности совещате...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E18D6988D634B554A9495F472D60CFBD9CBDB3033EA37D362279A186481B273D25D250C532778C01AD795D25344E022B57B84F34BC892951FF49H777H" TargetMode = "External"/>
	<Relationship Id="rId8" Type="http://schemas.openxmlformats.org/officeDocument/2006/relationships/hyperlink" Target="consultantplus://offline/ref=983618A8F638027C3E81685FCF7B68C37A5CF57644FA24188BFC868102C1C6E6104170F5B222AE8960516FE93986106387B8373804E6E92EBB26ABI570H" TargetMode = "External"/>
	<Relationship Id="rId9" Type="http://schemas.openxmlformats.org/officeDocument/2006/relationships/hyperlink" Target="consultantplus://offline/ref=983618A8F638027C3E81685FCF7B68C37A5CF57644FA271D8EFC868102C1C6E6104170F5B222AE8960516FE83986106387B8373804E6E92EBB26ABI570H" TargetMode = "External"/>
	<Relationship Id="rId10" Type="http://schemas.openxmlformats.org/officeDocument/2006/relationships/hyperlink" Target="consultantplus://offline/ref=983618A8F638027C3E81685FCF7B68C37A5CF57644FA25188DFC868102C1C6E6104170F5B222AE8960516DE03986106387B8373804E6E92EBB26ABI570H" TargetMode = "External"/>
	<Relationship Id="rId11" Type="http://schemas.openxmlformats.org/officeDocument/2006/relationships/hyperlink" Target="consultantplus://offline/ref=983618A8F638027C3E81685FCF7B68C37A5CF57644FA251D82FC868102C1C6E6104170F5B222AE8960516FE93986106387B8373804E6E92EBB26ABI570H" TargetMode = "External"/>
	<Relationship Id="rId12" Type="http://schemas.openxmlformats.org/officeDocument/2006/relationships/hyperlink" Target="consultantplus://offline/ref=983618A8F638027C3E81685FCF7B68C37A5CF57644FA261D8AFC868102C1C6E6104170F5B222AE8960516FE83986106387B8373804E6E92EBB26ABI570H" TargetMode = "External"/>
	<Relationship Id="rId13" Type="http://schemas.openxmlformats.org/officeDocument/2006/relationships/hyperlink" Target="consultantplus://offline/ref=983618A8F638027C3E81685FCF7B68C37A5CF57644FA261B88FC868102C1C6E6104170F5B222AE8960516EE53986106387B8373804E6E92EBB26ABI570H" TargetMode = "External"/>
	<Relationship Id="rId14" Type="http://schemas.openxmlformats.org/officeDocument/2006/relationships/hyperlink" Target="consultantplus://offline/ref=983618A8F638027C3E81685FCF7B68C37A5CF57644FA261B8CFC868102C1C6E6104170F5B222AE8960516FE73986106387B8373804E6E92EBB26ABI570H" TargetMode = "External"/>
	<Relationship Id="rId15" Type="http://schemas.openxmlformats.org/officeDocument/2006/relationships/hyperlink" Target="consultantplus://offline/ref=983618A8F638027C3E81685FCF7B68C37A5CF57644FA23158FFC868102C1C6E6104170F5B222AE8960516FE73986106387B8373804E6E92EBB26ABI570H" TargetMode = "External"/>
	<Relationship Id="rId16" Type="http://schemas.openxmlformats.org/officeDocument/2006/relationships/hyperlink" Target="consultantplus://offline/ref=983618A8F638027C3E81685FCF7B68C37A5CF57644FB271488FC868102C1C6E6104170F5B222AE8960516EE73986106387B8373804E6E92EBB26ABI570H" TargetMode = "External"/>
	<Relationship Id="rId17" Type="http://schemas.openxmlformats.org/officeDocument/2006/relationships/hyperlink" Target="consultantplus://offline/ref=983618A8F638027C3E81685FCF7B68C37A5CF57645F1221883FC868102C1C6E6104170F5B222AE8960516FE83986106387B8373804E6E92EBB26ABI570H" TargetMode = "External"/>
	<Relationship Id="rId18" Type="http://schemas.openxmlformats.org/officeDocument/2006/relationships/hyperlink" Target="consultantplus://offline/ref=983618A8F638027C3E81685FCF7B68C37A5CF57645F62D1C8EFC868102C1C6E6104170F5B222AE8960516FE83986106387B8373804E6E92EBB26ABI570H" TargetMode = "External"/>
	<Relationship Id="rId19" Type="http://schemas.openxmlformats.org/officeDocument/2006/relationships/hyperlink" Target="consultantplus://offline/ref=983618A8F638027C3E81685FCF7B68C37A5CF57646F32D1982FC868102C1C6E6104170F5B222AE8960516FE93986106387B8373804E6E92EBB26ABI570H" TargetMode = "External"/>
	<Relationship Id="rId20" Type="http://schemas.openxmlformats.org/officeDocument/2006/relationships/hyperlink" Target="consultantplus://offline/ref=983618A8F638027C3E81685FCF7B68C37A5CF57646F62C1B88FC868102C1C6E6104170F5B222AE8960516FE93986106387B8373804E6E92EBB26ABI570H" TargetMode = "External"/>
	<Relationship Id="rId21" Type="http://schemas.openxmlformats.org/officeDocument/2006/relationships/hyperlink" Target="consultantplus://offline/ref=983618A8F638027C3E81685FCF7B68C37A5CF57646FA261588FC868102C1C6E6104170F5B222AE8960516FE83986106387B8373804E6E92EBB26ABI570H" TargetMode = "External"/>
	<Relationship Id="rId22" Type="http://schemas.openxmlformats.org/officeDocument/2006/relationships/hyperlink" Target="consultantplus://offline/ref=983618A8F638027C3E81685FCF7B68C37A5CF57646FA261589FC868102C1C6E6104170F5B222AE8960506EE23986106387B8373804E6E92EBB26ABI570H" TargetMode = "External"/>
	<Relationship Id="rId23" Type="http://schemas.openxmlformats.org/officeDocument/2006/relationships/hyperlink" Target="consultantplus://offline/ref=983618A8F638027C3E81685FCF7B68C37A5CF57647F3261F88FC868102C1C6E6104170F5B222AE8960516EE63986106387B8373804E6E92EBB26ABI570H" TargetMode = "External"/>
	<Relationship Id="rId24" Type="http://schemas.openxmlformats.org/officeDocument/2006/relationships/hyperlink" Target="consultantplus://offline/ref=983618A8F638027C3E81685FCF7B68C37A5CF57647FA271982FC868102C1C6E6104170F5B222AE8960516FE93986106387B8373804E6E92EBB26ABI570H" TargetMode = "External"/>
	<Relationship Id="rId25" Type="http://schemas.openxmlformats.org/officeDocument/2006/relationships/hyperlink" Target="consultantplus://offline/ref=11FA1D34BB8D15F6338254F667955F7B5DB8BC918F96672473FA055F37F84465F2F9EC280CEBC1A8BEA176FBEAAE8BC12FD3DC29A9E0FB540B9CF7J47CH" TargetMode = "External"/>
	<Relationship Id="rId26" Type="http://schemas.openxmlformats.org/officeDocument/2006/relationships/hyperlink" Target="consultantplus://offline/ref=11FA1D34BB8D15F6338254F667955F7B5DB8BC918E95672273FA055F37F84465F2F9EC280CEBC1A8BEA176FAEAAE8BC12FD3DC29A9E0FB540B9CF7J47CH" TargetMode = "External"/>
	<Relationship Id="rId27" Type="http://schemas.openxmlformats.org/officeDocument/2006/relationships/hyperlink" Target="consultantplus://offline/ref=11FA1D34BB8D15F6338254F667955F7B5DB8BC918695602476F158553FA14867F5F6B33F0BA2CDA9BEA176F2E9F18ED43E8BD12DB3FFF848179EF54CJC71H" TargetMode = "External"/>
	<Relationship Id="rId28" Type="http://schemas.openxmlformats.org/officeDocument/2006/relationships/hyperlink" Target="consultantplus://offline/ref=11FA1D34BB8D15F6338254F667955F7B5DB8BC918695642174F658553FA14867F5F6B33F0BA2CDA9BEA176F2E8F18ED43E8BD12DB3FFF848179EF54CJC71H" TargetMode = "External"/>
	<Relationship Id="rId29" Type="http://schemas.openxmlformats.org/officeDocument/2006/relationships/hyperlink" Target="consultantplus://offline/ref=11FA1D34BB8D15F6338254F667955F7B5DB8BC918695662077F258553FA14867F5F6B33F0BA2CDA9BEA171FAE7F18ED43E8BD12DB3FFF848179EF54CJC71H" TargetMode = "External"/>
	<Relationship Id="rId30" Type="http://schemas.openxmlformats.org/officeDocument/2006/relationships/hyperlink" Target="consultantplus://offline/ref=11FA1D34BB8D15F6338254F667955F7B5DB8BC9186956B2272F458553FA14867F5F6B33F0BA2CDA9BEA177F0E0F18ED43E8BD12DB3FFF848179EF54CJC71H" TargetMode = "External"/>
	<Relationship Id="rId31" Type="http://schemas.openxmlformats.org/officeDocument/2006/relationships/hyperlink" Target="consultantplus://offline/ref=11FA1D34BB8D15F6338254F667955F7B5DB8BC9186956B2272F458553FA14867F5F6B33F0BA2CDA9BEA177F6E9F18ED43E8BD12DB3FFF848179EF54CJC71H" TargetMode = "External"/>
	<Relationship Id="rId32" Type="http://schemas.openxmlformats.org/officeDocument/2006/relationships/hyperlink" Target="consultantplus://offline/ref=11FA1D34BB8D15F6338254F667955F7B5DB8BC918695652771F358553FA14867F5F6B33F0BA2CDA9BEA176F3E4F18ED43E8BD12DB3FFF848179EF54CJC71H" TargetMode = "External"/>
	<Relationship Id="rId33" Type="http://schemas.openxmlformats.org/officeDocument/2006/relationships/hyperlink" Target="consultantplus://offline/ref=11FA1D34BB8D15F6338254F667955F7B5DB8BC91849E612374FA055F37F84465F2F9EC3A0CB3CDA8BABF77F0FFF8DA87J778H" TargetMode = "External"/>
	<Relationship Id="rId34" Type="http://schemas.openxmlformats.org/officeDocument/2006/relationships/hyperlink" Target="consultantplus://offline/ref=11FA1D34BB8D15F6338254F667955F7B5DB8BC91849E612374FA055F37F84465F2F9EC280CEBC1A8BEA176F6EAAE8BC12FD3DC29A9E0FB540B9CF7J47CH" TargetMode = "External"/>
	<Relationship Id="rId35" Type="http://schemas.openxmlformats.org/officeDocument/2006/relationships/hyperlink" Target="consultantplus://offline/ref=11FA1D34BB8D15F6338254F667955F7B5DB8BC918695662077F258553FA14867F5F6B33F0BA2CDA9BEA171FAE1F18ED43E8BD12DB3FFF848179EF54CJC71H" TargetMode = "External"/>
	<Relationship Id="rId36" Type="http://schemas.openxmlformats.org/officeDocument/2006/relationships/hyperlink" Target="consultantplus://offline/ref=11FA1D34BB8D15F6338254F667955F7B5DB8BC918695662077F258553FA14867F5F6B33F0BA2CDA9BEA171FAE7F18ED43E8BD12DB3FFF848179EF54CJC71H" TargetMode = "External"/>
	<Relationship Id="rId37" Type="http://schemas.openxmlformats.org/officeDocument/2006/relationships/hyperlink" Target="consultantplus://offline/ref=11FA1D34BB8D15F6338254F667955F7B5DB8BC9186956B2272F458553FA14867F5F6B33F0BA2CDA9BEA175F5E2F18ED43E8BD12DB3FFF848179EF54CJC71H" TargetMode = "External"/>
	<Relationship Id="rId38" Type="http://schemas.openxmlformats.org/officeDocument/2006/relationships/hyperlink" Target="consultantplus://offline/ref=11FA1D34BB8D15F6338254F667955F7B5DB8BC9186956B2272F458553FA14867F5F6B33F0BA2CDA9BEA177F0E0F18ED43E8BD12DB3FFF848179EF54CJC71H" TargetMode = "External"/>
	<Relationship Id="rId39" Type="http://schemas.openxmlformats.org/officeDocument/2006/relationships/hyperlink" Target="consultantplus://offline/ref=11FA1D34BB8D15F6338254F667955F7B5DB8BC9186956B2272F458553FA14867F5F6B33F0BA2CDA9BEA177F6E7F18ED43E8BD12DB3FFF848179EF54CJC71H" TargetMode = "External"/>
	<Relationship Id="rId40" Type="http://schemas.openxmlformats.org/officeDocument/2006/relationships/hyperlink" Target="consultantplus://offline/ref=11FA1D34BB8D15F6338254F667955F7B5DB8BC91849E612374FA055F37F84465F2F9EC280CEBC1A8BEA177F7EAAE8BC12FD3DC29A9E0FB540B9CF7J47CH" TargetMode = "External"/>
	<Relationship Id="rId41" Type="http://schemas.openxmlformats.org/officeDocument/2006/relationships/hyperlink" Target="consultantplus://offline/ref=11FA1D34BB8D15F6338254F667955F7B5DB8BC91849E612374FA055F37F84465F2F9EC280CEBC1A8BEA177FBEAAE8BC12FD3DC29A9E0FB540B9CF7J47CH" TargetMode = "External"/>
	<Relationship Id="rId42" Type="http://schemas.openxmlformats.org/officeDocument/2006/relationships/hyperlink" Target="consultantplus://offline/ref=11FA1D34BB8D15F6338254F667955F7B5DB8BC9186956B2272F458553FA14867F5F6B33F19A295A5BEA568F3E3E4D88578JD7CH" TargetMode = "External"/>
	<Relationship Id="rId43" Type="http://schemas.openxmlformats.org/officeDocument/2006/relationships/hyperlink" Target="consultantplus://offline/ref=11FA1D34BB8D15F6338254F667955F7B5DB8BC91849E612374FA055F37F84465F2F9EC280CEBC1A8BEA174F3EAAE8BC12FD3DC29A9E0FB540B9CF7J47CH" TargetMode = "External"/>
	<Relationship Id="rId44" Type="http://schemas.openxmlformats.org/officeDocument/2006/relationships/hyperlink" Target="consultantplus://offline/ref=11FA1D34BB8D15F6338254F667955F7B5DB8BC91849E612374FA055F37F84465F2F9EC280CEBC1A8BEA174F1EAAE8BC12FD3DC29A9E0FB540B9CF7J47CH" TargetMode = "External"/>
	<Relationship Id="rId45" Type="http://schemas.openxmlformats.org/officeDocument/2006/relationships/hyperlink" Target="consultantplus://offline/ref=11FA1D34BB8D15F6338254F667955F7B5DB8BC91849E612374FA055F37F84465F2F9EC280CEBC1A8BEA174FAEAAE8BC12FD3DC29A9E0FB540B9CF7J47CH" TargetMode = "External"/>
	<Relationship Id="rId46" Type="http://schemas.openxmlformats.org/officeDocument/2006/relationships/hyperlink" Target="consultantplus://offline/ref=11FA1D34BB8D15F6338254F667955F7B5DB8BC91849E612374FA055F37F84465F2F9EC280CEBC1A8BEA174FBEAAE8BC12FD3DC29A9E0FB540B9CF7J47CH" TargetMode = "External"/>
	<Relationship Id="rId47" Type="http://schemas.openxmlformats.org/officeDocument/2006/relationships/hyperlink" Target="consultantplus://offline/ref=11FA1D34BB8D15F6338254F667955F7B5DB8BC91849E612374FA055F37F84465F2F9EC280CEBC1A8BEA177F7EAAE8BC12FD3DC29A9E0FB540B9CF7J47CH" TargetMode = "External"/>
	<Relationship Id="rId48" Type="http://schemas.openxmlformats.org/officeDocument/2006/relationships/hyperlink" Target="consultantplus://offline/ref=11FA1D34BB8D15F6338254F667955F7B5DB8BC918695672471F658553FA14867F5F6B33F0BA2CDA9BEA176F1E9F18ED43E8BD12DB3FFF848179EF54CJC71H" TargetMode = "External"/>
	<Relationship Id="rId49" Type="http://schemas.openxmlformats.org/officeDocument/2006/relationships/hyperlink" Target="consultantplus://offline/ref=11FA1D34BB8D15F6338254F667955F7B5DB8BC91849E612374FA055F37F84465F2F9EC280CEBC1A8BEA175FBEAAE8BC12FD3DC29A9E0FB540B9CF7J47CH" TargetMode = "External"/>
	<Relationship Id="rId50" Type="http://schemas.openxmlformats.org/officeDocument/2006/relationships/hyperlink" Target="consultantplus://offline/ref=11FA1D34BB8D15F6338254F667955F7B5DB8BC91849E612374FA055F37F84465F2F9EC280CEBC1A8BEA172FAEAAE8BC12FD3DC29A9E0FB540B9CF7J47CH" TargetMode = "External"/>
	<Relationship Id="rId51" Type="http://schemas.openxmlformats.org/officeDocument/2006/relationships/hyperlink" Target="consultantplus://offline/ref=11FA1D34BB8D15F6338254F667955F7B5DB8BC91849E612374FA055F37F84465F2F9EC280CEBC1A8BEA173F4EAAE8BC12FD3DC29A9E0FB540B9CF7J47CH" TargetMode = "External"/>
	<Relationship Id="rId52" Type="http://schemas.openxmlformats.org/officeDocument/2006/relationships/hyperlink" Target="consultantplus://offline/ref=11FA1D34BB8D15F6338254F667955F7B5DB8BC91849E612374FA055F37F84465F2F9EC280CEBC1A8BEA077F2EAAE8BC12FD3DC29A9E0FB540B9CF7J47CH" TargetMode = "External"/>
	<Relationship Id="rId53" Type="http://schemas.openxmlformats.org/officeDocument/2006/relationships/hyperlink" Target="consultantplus://offline/ref=11FA1D34BB8D15F6338254F667955F7B5DB8BC91849E612374FA055F37F84465F2F9EC280CEBC1A8BEA077F3EAAE8BC12FD3DC29A9E0FB540B9CF7J47CH" TargetMode = "External"/>
	<Relationship Id="rId54" Type="http://schemas.openxmlformats.org/officeDocument/2006/relationships/hyperlink" Target="consultantplus://offline/ref=11FA1D34BB8D15F6338254F667955F7B5DB8BC91849E612374FA055F37F84465F2F9EC280CEBC1A8BEA072F0EAAE8BC12FD3DC29A9E0FB540B9CF7J47CH" TargetMode = "External"/>
	<Relationship Id="rId55" Type="http://schemas.openxmlformats.org/officeDocument/2006/relationships/hyperlink" Target="consultantplus://offline/ref=11FA1D34BB8D15F6338254F667955F7B5DB8BC91849E612374FA055F37F84465F2F9EC280CEBC1A8BEA074F5EAAE8BC12FD3DC29A9E0FB540B9CF7J47CH" TargetMode = "External"/>
	<Relationship Id="rId56" Type="http://schemas.openxmlformats.org/officeDocument/2006/relationships/hyperlink" Target="consultantplus://offline/ref=11FA1D34BB8D15F6338254F667955F7B5DB8BC91849E612374FA055F37F84465F2F9EC280CEBC1A8BEA177F7EAAE8BC12FD3DC29A9E0FB540B9CF7J47CH" TargetMode = "External"/>
	<Relationship Id="rId57" Type="http://schemas.openxmlformats.org/officeDocument/2006/relationships/hyperlink" Target="consultantplus://offline/ref=11FA1D34BB8D15F6338254F667955F7B5DB8BC91849E612374FA055F37F84465F2F9EC280CEBC1A8BEA075F2EAAE8BC12FD3DC29A9E0FB540B9CF7J47CH" TargetMode = "External"/>
	<Relationship Id="rId58" Type="http://schemas.openxmlformats.org/officeDocument/2006/relationships/hyperlink" Target="consultantplus://offline/ref=11FA1D34BB8D15F6338254F667955F7B5DB8BC91849E612374FA055F37F84465F2F9EC280CEBC1A8BEA075F5EAAE8BC12FD3DC29A9E0FB540B9CF7J47CH" TargetMode = "External"/>
	<Relationship Id="rId59" Type="http://schemas.openxmlformats.org/officeDocument/2006/relationships/hyperlink" Target="consultantplus://offline/ref=11FA1D34BB8D15F6338254F667955F7B5DB8BC91849E612374FA055F37F84465F2F9EC280CEBC1A8BEA075FAEAAE8BC12FD3DC29A9E0FB540B9CF7J47CH" TargetMode = "External"/>
	<Relationship Id="rId60" Type="http://schemas.openxmlformats.org/officeDocument/2006/relationships/hyperlink" Target="consultantplus://offline/ref=11FA1D34BB8D15F6338254F667955F7B5DB8BC91849E612374FA055F37F84465F2F9EC280CEBC1A8BEA177F7EAAE8BC12FD3DC29A9E0FB540B9CF7J47CH" TargetMode = "External"/>
	<Relationship Id="rId61" Type="http://schemas.openxmlformats.org/officeDocument/2006/relationships/header" Target="header2.xml"/>
	<Relationship Id="rId62" Type="http://schemas.openxmlformats.org/officeDocument/2006/relationships/footer" Target="footer2.xml"/>
	<Relationship Id="rId63" Type="http://schemas.openxmlformats.org/officeDocument/2006/relationships/hyperlink" Target="consultantplus://offline/ref=11FA1D34BB8D15F6338254F667955F7B5DB8BC9183926A2472FA055F37F84465F2F9EC280CEBC1A8BEA176F5EAAE8BC12FD3DC29A9E0FB540B9CF7J47CH" TargetMode = "External"/>
	<Relationship Id="rId64" Type="http://schemas.openxmlformats.org/officeDocument/2006/relationships/hyperlink" Target="consultantplus://offline/ref=11FA1D34BB8D15F6338254F667955F7B5DB8BC91839F602276FA055F37F84465F2F9EC280CEBC1A8BEA176FAEAAE8BC12FD3DC29A9E0FB540B9CF7J47CH" TargetMode = "External"/>
	<Relationship Id="rId65" Type="http://schemas.openxmlformats.org/officeDocument/2006/relationships/hyperlink" Target="consultantplus://offline/ref=11FA1D34BB8D15F6338254F667955F7B5DB8BC91839F622775FA055F37F84465F2F9EC280CEBC1A8BEA174F2EAAE8BC12FD3DC29A9E0FB540B9CF7J47CH" TargetMode = "External"/>
	<Relationship Id="rId66" Type="http://schemas.openxmlformats.org/officeDocument/2006/relationships/hyperlink" Target="consultantplus://offline/ref=11FA1D34BB8D15F6338254F667955F7B5DB8BC91839F62227AFA055F37F84465F2F9EC280CEBC1A8BEA176FBEAAE8BC12FD3DC29A9E0FB540B9CF7J47CH" TargetMode = "External"/>
	<Relationship Id="rId67" Type="http://schemas.openxmlformats.org/officeDocument/2006/relationships/hyperlink" Target="consultantplus://offline/ref=11FA1D34BB8D15F6338254F667955F7B5DB8BC91839F612272FA055F37F84465F2F9EC280CEBC1A8BEA176FAEAAE8BC12FD3DC29A9E0FB540B9CF7J47CH" TargetMode = "External"/>
	<Relationship Id="rId68" Type="http://schemas.openxmlformats.org/officeDocument/2006/relationships/hyperlink" Target="consultantplus://offline/ref=11FA1D34BB8D15F6338254F667955F7B5DB8BC91839F612470FA055F37F84465F2F9EC280CEBC1A8BEA177F7EAAE8BC12FD3DC29A9E0FB540B9CF7J47CH" TargetMode = "External"/>
	<Relationship Id="rId69" Type="http://schemas.openxmlformats.org/officeDocument/2006/relationships/hyperlink" Target="consultantplus://offline/ref=11FA1D34BB8D15F6338254F667955F7B5DB8BC91839F612474FA055F37F84465F2F9EC280CEBC1A8BEA176F5EAAE8BC12FD3DC29A9E0FB540B9CF7J47CH" TargetMode = "External"/>
	<Relationship Id="rId70" Type="http://schemas.openxmlformats.org/officeDocument/2006/relationships/hyperlink" Target="consultantplus://offline/ref=11FA1D34BB8D15F6338254F667955F7B5DB8BC91839F642A77FA055F37F84465F2F9EC280CEBC1A8BEA176F5EAAE8BC12FD3DC29A9E0FB540B9CF7J47CH" TargetMode = "External"/>
	<Relationship Id="rId71" Type="http://schemas.openxmlformats.org/officeDocument/2006/relationships/hyperlink" Target="consultantplus://offline/ref=11FA1D34BB8D15F6338254F667955F7B5DB8BC91839E602B70FA055F37F84465F2F9EC280CEBC1A8BEA177F5EAAE8BC12FD3DC29A9E0FB540B9CF7J47CH" TargetMode = "External"/>
	<Relationship Id="rId72" Type="http://schemas.openxmlformats.org/officeDocument/2006/relationships/hyperlink" Target="consultantplus://offline/ref=11FA1D34BB8D15F6338254F667955F7B5DB8BC91829465277BFA055F37F84465F2F9EC280CEBC1A8BEA176FAEAAE8BC12FD3DC29A9E0FB540B9CF7J47CH" TargetMode = "External"/>
	<Relationship Id="rId73" Type="http://schemas.openxmlformats.org/officeDocument/2006/relationships/hyperlink" Target="consultantplus://offline/ref=11FA1D34BB8D15F6338254F667955F7B5DB8BC9182936A2376FA055F37F84465F2F9EC280CEBC1A8BEA176FAEAAE8BC12FD3DC29A9E0FB540B9CF7J47CH" TargetMode = "External"/>
	<Relationship Id="rId74" Type="http://schemas.openxmlformats.org/officeDocument/2006/relationships/hyperlink" Target="consultantplus://offline/ref=11FA1D34BB8D15F6338254F667955F7B5DB8BC9181966A267AFA055F37F84465F2F9EC280CEBC1A8BEA176FBEAAE8BC12FD3DC29A9E0FB540B9CF7J47CH" TargetMode = "External"/>
	<Relationship Id="rId75" Type="http://schemas.openxmlformats.org/officeDocument/2006/relationships/hyperlink" Target="consultantplus://offline/ref=11FA1D34BB8D15F6338254F667955F7B5DB8BC9181936B2470FA055F37F84465F2F9EC280CEBC1A8BEA176FBEAAE8BC12FD3DC29A9E0FB540B9CF7J47CH" TargetMode = "External"/>
	<Relationship Id="rId76" Type="http://schemas.openxmlformats.org/officeDocument/2006/relationships/hyperlink" Target="consultantplus://offline/ref=11FA1D34BB8D15F6338254F667955F7B5DB8BC91819F612A70FA055F37F84465F2F9EC280CEBC1A8BEA176FAEAAE8BC12FD3DC29A9E0FB540B9CF7J47CH" TargetMode = "External"/>
	<Relationship Id="rId77" Type="http://schemas.openxmlformats.org/officeDocument/2006/relationships/hyperlink" Target="consultantplus://offline/ref=11FA1D34BB8D15F6338254F667955F7B5DB8BC91819F612A71FA055F37F84465F2F9EC280CEBC1A8BEA077F0EAAE8BC12FD3DC29A9E0FB540B9CF7J47CH" TargetMode = "External"/>
	<Relationship Id="rId78" Type="http://schemas.openxmlformats.org/officeDocument/2006/relationships/hyperlink" Target="consultantplus://offline/ref=11FA1D34BB8D15F6338254F667955F7B5DB8BC918096612070FA055F37F84465F2F9EC280CEBC1A8BEA177F4EAAE8BC12FD3DC29A9E0FB540B9CF7J47CH" TargetMode = "External"/>
	<Relationship Id="rId79" Type="http://schemas.openxmlformats.org/officeDocument/2006/relationships/hyperlink" Target="consultantplus://offline/ref=11FA1D34BB8D15F6338254F667955F7B5DB8BC91809F60267AFA055F37F84465F2F9EC280CEBC1A8BEA176FBEAAE8BC12FD3DC29A9E0FB540B9CF7J47CH" TargetMode = "External"/>
	<Relationship Id="rId80" Type="http://schemas.openxmlformats.org/officeDocument/2006/relationships/hyperlink" Target="consultantplus://offline/ref=11FA1D34BB8D15F6338254F667955F7B5DB8BC918F96672473FA055F37F84465F2F9EC280CEBC1A8BEA176FBEAAE8BC12FD3DC29A9E0FB540B9CF7J47CH" TargetMode = "External"/>
	<Relationship Id="rId81" Type="http://schemas.openxmlformats.org/officeDocument/2006/relationships/hyperlink" Target="consultantplus://offline/ref=11FA1D34BB8D15F6338254F667955F7B5DB8BC918E95672273FA055F37F84465F2F9EC280CEBC1A8BEA176FAEAAE8BC12FD3DC29A9E0FB540B9CF7J47CH" TargetMode = "External"/>
	<Relationship Id="rId82" Type="http://schemas.openxmlformats.org/officeDocument/2006/relationships/hyperlink" Target="consultantplus://offline/ref=11FA1D34BB8D15F6338254F667955F7B5DB8BC918695602476F158553FA14867F5F6B33F0BA2CDA9BEA176F2E9F18ED43E8BD12DB3FFF848179EF54CJC71H" TargetMode = "External"/>
	<Relationship Id="rId83" Type="http://schemas.openxmlformats.org/officeDocument/2006/relationships/hyperlink" Target="consultantplus://offline/ref=11FA1D34BB8D15F6338254F667955F7B5DB8BC918695642174F658553FA14867F5F6B33F0BA2CDA9BEA176F2E8F18ED43E8BD12DB3FFF848179EF54CJC71H" TargetMode = "External"/>
	<Relationship Id="rId84" Type="http://schemas.openxmlformats.org/officeDocument/2006/relationships/hyperlink" Target="consultantplus://offline/ref=11FA1D34BB8D15F6338254F667955F7B5DB8BC91869E602A71FA055F37F84465F2F9EC3A0CB3CDA8BABF77F0FFF8DA87J778H" TargetMode = "External"/>
	<Relationship Id="rId85" Type="http://schemas.openxmlformats.org/officeDocument/2006/relationships/hyperlink" Target="consultantplus://offline/ref=11FA1D34BB8D15F6338254F667955F7B5DB8BC91869E602A71FA055F37F84465F2F9EC280CEBC1A8BEA176F6EAAE8BC12FD3DC29A9E0FB540B9CF7J47CH" TargetMode = "External"/>
	<Relationship Id="rId86" Type="http://schemas.openxmlformats.org/officeDocument/2006/relationships/hyperlink" Target="consultantplus://offline/ref=11FA1D34BB8D15F6338254F667955F7B5DB8BC918695662077F258553FA14867F5F6B33F0BA2CDA9BEA171FAE7F18ED43E8BD12DB3FFF848179EF54CJC71H" TargetMode = "External"/>
	<Relationship Id="rId87" Type="http://schemas.openxmlformats.org/officeDocument/2006/relationships/hyperlink" Target="consultantplus://offline/ref=11FA1D34BB8D15F6338254F667955F7B5DB8BC9186956B2272F458553FA14867F5F6B33F0BA2CDA9BEA177F0E0F18ED43E8BD12DB3FFF848179EF54CJC71H" TargetMode = "External"/>
	<Relationship Id="rId88" Type="http://schemas.openxmlformats.org/officeDocument/2006/relationships/hyperlink" Target="consultantplus://offline/ref=11FA1D34BB8D15F6338254F667955F7B5DB8BC9186956B2272F458553FA14867F5F6B33F0BA2CDA9BEA177F6E7F18ED43E8BD12DB3FFF848179EF54CJC71H" TargetMode = "External"/>
	<Relationship Id="rId89" Type="http://schemas.openxmlformats.org/officeDocument/2006/relationships/hyperlink" Target="consultantplus://offline/ref=11FA1D34BB8D15F6338254F667955F7B5DB8BC918695652771F358553FA14867F5F6B33F0BA2CDA9BEA176F3E4F18ED43E8BD12DB3FFF848179EF54CJC71H" TargetMode = "External"/>
	<Relationship Id="rId90" Type="http://schemas.openxmlformats.org/officeDocument/2006/relationships/hyperlink" Target="consultantplus://offline/ref=11FA1D34BB8D15F6338254F667955F7B5DB8BC91869E602A71FA055F37F84465F2F9EC280CEBC1A8BEA177F2EAAE8BC12FD3DC29A9E0FB540B9CF7J47CH" TargetMode = "External"/>
	<Relationship Id="rId91" Type="http://schemas.openxmlformats.org/officeDocument/2006/relationships/hyperlink" Target="consultantplus://offline/ref=11FA1D34BB8D15F633824AFB71F901775CBBE5998CC13F777FF0500768A11422A3FFB86F56E7C2B6BCA174JF70H" TargetMode = "External"/>
	<Relationship Id="rId92" Type="http://schemas.openxmlformats.org/officeDocument/2006/relationships/hyperlink" Target="consultantplus://offline/ref=11FA1D34BB8D15F6338254F667955F7B5DB8BC918695662077F258553FA14867F5F6B33F19A295A5BEA568F3E3E4D88578JD7CH" TargetMode = "External"/>
	<Relationship Id="rId93" Type="http://schemas.openxmlformats.org/officeDocument/2006/relationships/hyperlink" Target="consultantplus://offline/ref=11FA1D34BB8D15F6338254F667955F7B5DB8BC918695652771F358553FA14867F5F6B33F0BA2CDA9BEA176F3E4F18ED43E8BD12DB3FFF848179EF54CJC71H" TargetMode = "External"/>
	<Relationship Id="rId94" Type="http://schemas.openxmlformats.org/officeDocument/2006/relationships/hyperlink" Target="consultantplus://offline/ref=11FA1D34BB8D15F6338254F667955F7B5DB8BC91829F612670FA055F37F84465F2F9EC3A0CB3CDA8BABF77F0FFF8DA87J778H" TargetMode = "External"/>
	<Relationship Id="rId95" Type="http://schemas.openxmlformats.org/officeDocument/2006/relationships/hyperlink" Target="consultantplus://offline/ref=11FA1D34BB8D15F6338254F667955F7B5DB8BC91829F612670FA055F37F84465F2F9EC280CEBC1A8BEA176F6EAAE8BC12FD3DC29A9E0FB540B9CF7J47CH" TargetMode = "External"/>
	<Relationship Id="rId96" Type="http://schemas.openxmlformats.org/officeDocument/2006/relationships/hyperlink" Target="consultantplus://offline/ref=11FA1D34BB8D15F6338254F667955F7B5DB8BC918695662077F258553FA14867F5F6B33F0BA2CDA9BEA171FAE7F18ED43E8BD12DB3FFF848179EF54CJC71H" TargetMode = "External"/>
	<Relationship Id="rId97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98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99" Type="http://schemas.openxmlformats.org/officeDocument/2006/relationships/hyperlink" Target="consultantplus://offline/ref=3017F84A4604E88B4B4DE5043B6295809C001B1FD43654A906DA900299A49B131E3928B864CBAD3D6E9F90A4FF776DA7A54678E8D4ED49EDAF32B423K876H" TargetMode = "External"/>
	<Relationship Id="rId100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01" Type="http://schemas.openxmlformats.org/officeDocument/2006/relationships/hyperlink" Target="consultantplus://offline/ref=3017F84A4604E88B4B4DE5043B6295809C001B1FD03C5EAD05D5CD0891FD9711193677AF6382A13C6E9F94ABF22868B2B41E75ECCEF24AF1B330B6K273H" TargetMode = "External"/>
	<Relationship Id="rId102" Type="http://schemas.openxmlformats.org/officeDocument/2006/relationships/hyperlink" Target="consultantplus://offline/ref=3017F84A4604E88B4B4DE5043B6295809C001B1FD03C5EAD05D5CD0891FD9711193677AF6382A13C6E9F97A4F22868B2B41E75ECCEF24AF1B330B6K273H" TargetMode = "External"/>
	<Relationship Id="rId103" Type="http://schemas.openxmlformats.org/officeDocument/2006/relationships/hyperlink" Target="consultantplus://offline/ref=3017F84A4604E88B4B4DE5043B6295809C001B1FD03C5EAD05D5CD0891FD9711193677AF6382A13C6E9F95A3F22868B2B41E75ECCEF24AF1B330B6K273H" TargetMode = "External"/>
	<Relationship Id="rId104" Type="http://schemas.openxmlformats.org/officeDocument/2006/relationships/hyperlink" Target="consultantplus://offline/ref=3017F84A4604E88B4B4DE5043B6295809C001B1FD03C5EAD05D5CD0891FD9711193677AF6382A13C6E9F95A1F22868B2B41E75ECCEF24AF1B330B6K273H" TargetMode = "External"/>
	<Relationship Id="rId105" Type="http://schemas.openxmlformats.org/officeDocument/2006/relationships/hyperlink" Target="consultantplus://offline/ref=3017F84A4604E88B4B4DE5043B6295809C001B1FD03C5EAD05D5CD0891FD9711193677AF6382A13C6E9F95AAF22868B2B41E75ECCEF24AF1B330B6K273H" TargetMode = "External"/>
	<Relationship Id="rId106" Type="http://schemas.openxmlformats.org/officeDocument/2006/relationships/hyperlink" Target="consultantplus://offline/ref=3017F84A4604E88B4B4DE5043B6295809C001B1FD03C5EAD05D5CD0891FD9711193677AF6382A13C6E9F90A2F22868B2B41E75ECCEF24AF1B330B6K273H" TargetMode = "External"/>
	<Relationship Id="rId107" Type="http://schemas.openxmlformats.org/officeDocument/2006/relationships/hyperlink" Target="consultantplus://offline/ref=3017F84A4604E88B4B4DE5043B6295809C001B1FD03C5EAD05D5CD0891FD9711193677AF6382A13C6E9F90A1F22868B2B41E75ECCEF24AF1B330B6K273H" TargetMode = "External"/>
	<Relationship Id="rId108" Type="http://schemas.openxmlformats.org/officeDocument/2006/relationships/hyperlink" Target="consultantplus://offline/ref=3017F84A4604E88B4B4DE5043B6295809C001B1FD03C5EAD05D5CD0891FD9711193677AF6382A13C6E9F90A6F22868B2B41E75ECCEF24AF1B330B6K273H" TargetMode = "External"/>
	<Relationship Id="rId109" Type="http://schemas.openxmlformats.org/officeDocument/2006/relationships/hyperlink" Target="consultantplus://offline/ref=3017F84A4604E88B4B4DE5043B6295809C001B1FD4365BAA01D9900299A49B131E3928B864CBAD3D6E9F94A2F0776DA7A54678E8D4ED49EDAF32B423K876H" TargetMode = "External"/>
	<Relationship Id="rId110" Type="http://schemas.openxmlformats.org/officeDocument/2006/relationships/hyperlink" Target="consultantplus://offline/ref=3017F84A4604E88B4B4DE5043B6295809C001B1FD33C5EA104D5CD0891FD9711193677AF6382A13C6E9E95A0F22868B2B41E75ECCEF24AF1B330B6K273H" TargetMode = "External"/>
	<Relationship Id="rId111" Type="http://schemas.openxmlformats.org/officeDocument/2006/relationships/hyperlink" Target="consultantplus://offline/ref=3017F84A4604E88B4B4DE5043B6295809C001B1FD33C5EA104D5CD0891FD9711193677AF6382A13C6E9E95A0F22868B2B41E75ECCEF24AF1B330B6K273H" TargetMode = "External"/>
	<Relationship Id="rId112" Type="http://schemas.openxmlformats.org/officeDocument/2006/relationships/hyperlink" Target="consultantplus://offline/ref=3017F84A4604E88B4B4DE5043B6295809C001B1FD13C5DA90FD5CD0891FD9711193677AF6382A13C6E9F94ABF22868B2B41E75ECCEF24AF1B330B6K273H" TargetMode = "External"/>
	<Relationship Id="rId113" Type="http://schemas.openxmlformats.org/officeDocument/2006/relationships/hyperlink" Target="consultantplus://offline/ref=3017F84A4604E88B4B4DE5043B6295809C001B1FD33C5EA104D5CD0891FD9711193677AF6382A13C6E9E95A0F22868B2B41E75ECCEF24AF1B330B6K273H" TargetMode = "External"/>
	<Relationship Id="rId114" Type="http://schemas.openxmlformats.org/officeDocument/2006/relationships/hyperlink" Target="consultantplus://offline/ref=3017F84A4604E88B4B4DE5043B6295809C001B1FD13C5CAC06D5CD0891FD9711193677AF6382A13C6E9F94ABF22868B2B41E75ECCEF24AF1B330B6K273H" TargetMode = "External"/>
	<Relationship Id="rId115" Type="http://schemas.openxmlformats.org/officeDocument/2006/relationships/hyperlink" Target="consultantplus://offline/ref=3017F84A4604E88B4B4DE5043B6295809C001B1FDC3658A906D5CD0891FD9711193677AF6382A13C6E9F94AAF22868B2B41E75ECCEF24AF1B330B6K273H" TargetMode = "External"/>
	<Relationship Id="rId116" Type="http://schemas.openxmlformats.org/officeDocument/2006/relationships/hyperlink" Target="consultantplus://offline/ref=3017F84A4604E88B4B4DE5043B6295809C001B1FD63C54AE01D5CD0891FD9711193677AF6382A13C6E9F97A3F22868B2B41E75ECCEF24AF1B330B6K273H" TargetMode = "External"/>
	<Relationship Id="rId117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118" Type="http://schemas.openxmlformats.org/officeDocument/2006/relationships/hyperlink" Target="consultantplus://offline/ref=3017F84A4604E88B4B4DE5043B6295809C001B1FD43659AB02DD900299A49B131E3928B864CBAD3D6E9F93AAFE776DA7A54678E8D4ED49EDAF32B423K876H" TargetMode = "External"/>
	<Relationship Id="rId119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120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21" Type="http://schemas.openxmlformats.org/officeDocument/2006/relationships/hyperlink" Target="consultantplus://offline/ref=3017F84A4604E88B4B4DE5043B6295809C001B1FD6345FA103D5CD0891FD9711193677BD63DAAD3C6A8195A0E77E39F4KE73H" TargetMode = "External"/>
	<Relationship Id="rId122" Type="http://schemas.openxmlformats.org/officeDocument/2006/relationships/hyperlink" Target="consultantplus://offline/ref=3017F84A4604E88B4B4DE5043B6295809C001B1FD6345FA103D5CD0891FD9711193677AF6382A13C6E9F94A6F22868B2B41E75ECCEF24AF1B330B6K273H" TargetMode = "External"/>
	<Relationship Id="rId123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124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125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126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27" Type="http://schemas.openxmlformats.org/officeDocument/2006/relationships/hyperlink" Target="consultantplus://offline/ref=3017F84A4604E88B4B4DE5043B6295809C001B1FD6345FA103D5CD0891FD9711193677AF6382A13C6E9F95A2F22868B2B41E75ECCEF24AF1B330B6K273H" TargetMode = "External"/>
	<Relationship Id="rId128" Type="http://schemas.openxmlformats.org/officeDocument/2006/relationships/hyperlink" Target="consultantplus://offline/ref=3017F84A4604E88B4B4DE5043B6295809C001B1FD6345FA103D5CD0891FD9711193677AF6382A13C6E9F95A3F22868B2B41E75ECCEF24AF1B330B6K273H" TargetMode = "External"/>
	<Relationship Id="rId129" Type="http://schemas.openxmlformats.org/officeDocument/2006/relationships/hyperlink" Target="consultantplus://offline/ref=3017F84A4604E88B4B4DE5043B6295809C001B1FD6345FA103D5CD0891FD9711193677AF6382A13C6E9F95A0F22868B2B41E75ECCEF24AF1B330B6K273H" TargetMode = "External"/>
	<Relationship Id="rId130" Type="http://schemas.openxmlformats.org/officeDocument/2006/relationships/hyperlink" Target="consultantplus://offline/ref=3017F84A4604E88B4B4DFB092D0ECB8C9D034217DE6200FC0ADF9850CEA4C756483023E8398EA2226C9F96KA70H" TargetMode = "External"/>
	<Relationship Id="rId131" Type="http://schemas.openxmlformats.org/officeDocument/2006/relationships/hyperlink" Target="consultantplus://offline/ref=3017F84A4604E88B4B4DE5043B6295809C001B1FD43659AB02DD900299A49B131E3928B876CBF5316E9B8AA3FB623BF6E3K171H" TargetMode = "External"/>
	<Relationship Id="rId132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33" Type="http://schemas.openxmlformats.org/officeDocument/2006/relationships/hyperlink" Target="consultantplus://offline/ref=3017F84A4604E88B4B4DE5043B6295809C001B1FD6345FA103D5CD0891FD9711193677AF6382A13C6E9F96A3F22868B2B41E75ECCEF24AF1B330B6K273H" TargetMode = "External"/>
	<Relationship Id="rId134" Type="http://schemas.openxmlformats.org/officeDocument/2006/relationships/hyperlink" Target="consultantplus://offline/ref=3017F84A4604E88B4B4DE5043B6295809C001B1FD6345FA103D5CD0891FD9711193677AF6382A13C6E9F97A5F22868B2B41E75ECCEF24AF1B330B6K273H" TargetMode = "External"/>
	<Relationship Id="rId135" Type="http://schemas.openxmlformats.org/officeDocument/2006/relationships/hyperlink" Target="consultantplus://offline/ref=3017F84A4604E88B4B4DE5043B6295809C001B1FD33C5EA105D5CD0891FD9711193677AF6382A13C6E9F94AAF22868B2B41E75ECCEF24AF1B330B6K273H" TargetMode = "External"/>
	<Relationship Id="rId136" Type="http://schemas.openxmlformats.org/officeDocument/2006/relationships/hyperlink" Target="consultantplus://offline/ref=3017F84A4604E88B4B4DE5043B6295809C001B1FD13155AF07D5CD0891FD9711193677AF6382A13C6E9F94A5F22868B2B41E75ECCEF24AF1B330B6K273H" TargetMode = "External"/>
	<Relationship Id="rId137" Type="http://schemas.openxmlformats.org/officeDocument/2006/relationships/hyperlink" Target="consultantplus://offline/ref=3017F84A4604E88B4B4DE5043B6295809C001B1FD6345FA90ED5CD0891FD9711193677BD63DAAD3C6A8195A0E77E39F4KE73H" TargetMode = "External"/>
	<Relationship Id="rId138" Type="http://schemas.openxmlformats.org/officeDocument/2006/relationships/hyperlink" Target="consultantplus://offline/ref=3017F84A4604E88B4B4DE5043B6295809C001B1FD6345FA90ED5CD0891FD9711193677AF6382A13C6E9F94A6F22868B2B41E75ECCEF24AF1B330B6K273H" TargetMode = "External"/>
	<Relationship Id="rId139" Type="http://schemas.openxmlformats.org/officeDocument/2006/relationships/hyperlink" Target="consultantplus://offline/ref=3017F84A4604E88B4B4DFB092D0ECB8C9B0B4415D53D57FE5B8A9655C6F49D465E792EEE2284F46D2ACA99A2FD6238F4FF1175EAKD72H" TargetMode = "External"/>
	<Relationship Id="rId140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141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142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143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44" Type="http://schemas.openxmlformats.org/officeDocument/2006/relationships/hyperlink" Target="consultantplus://offline/ref=3017F84A4604E88B4B4DE5043B6295809C001B1FD6345FA90ED5CD0891FD9711193677AF6382A13C6E9F94ABF22868B2B41E75ECCEF24AF1B330B6K273H" TargetMode = "External"/>
	<Relationship Id="rId145" Type="http://schemas.openxmlformats.org/officeDocument/2006/relationships/hyperlink" Target="consultantplus://offline/ref=3017F84A4604E88B4B4DE5043B6295809C001B1FD6345FA90ED5CD0891FD9711193677AF6382A13C6E9F95A2F22868B2B41E75ECCEF24AF1B330B6K273H" TargetMode = "External"/>
	<Relationship Id="rId146" Type="http://schemas.openxmlformats.org/officeDocument/2006/relationships/hyperlink" Target="consultantplus://offline/ref=3017F84A4604E88B4B4DE5043B6295809C001B1FD6345FA90ED5CD0891FD9711193677AF6382A13C6E9F95A3F22868B2B41E75ECCEF24AF1B330B6K273H" TargetMode = "External"/>
	<Relationship Id="rId147" Type="http://schemas.openxmlformats.org/officeDocument/2006/relationships/hyperlink" Target="consultantplus://offline/ref=3017F84A4604E88B4B4DFB092D0ECB8C9D034217DE6200FC0ADF9850CEA4C756483023E8398EA2226C9F96KA70H" TargetMode = "External"/>
	<Relationship Id="rId148" Type="http://schemas.openxmlformats.org/officeDocument/2006/relationships/hyperlink" Target="consultantplus://offline/ref=3017F84A4604E88B4B4DE5043B6295809C001B1FD43659AB02DD900299A49B131E3928B876CBF5316E9B8AA3FB623BF6E3K171H" TargetMode = "External"/>
	<Relationship Id="rId149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50" Type="http://schemas.openxmlformats.org/officeDocument/2006/relationships/hyperlink" Target="consultantplus://offline/ref=3017F84A4604E88B4B4DE5043B6295809C001B1FD6345FA90ED5CD0891FD9711193677AF6382A13C6E9F96A1F22868B2B41E75ECCEF24AF1B330B6K273H" TargetMode = "External"/>
	<Relationship Id="rId151" Type="http://schemas.openxmlformats.org/officeDocument/2006/relationships/hyperlink" Target="consultantplus://offline/ref=3017F84A4604E88B4B4DE5043B6295809C001B1FD13C5EAF01D5CD0891FD9711193677AF6382A13C6E9F94A5F22868B2B41E75ECCEF24AF1B330B6K273H" TargetMode = "External"/>
	<Relationship Id="rId152" Type="http://schemas.openxmlformats.org/officeDocument/2006/relationships/hyperlink" Target="consultantplus://offline/ref=3017F84A4604E88B4B4DE5043B6295809C001B1FD03055A803D5CD0891FD9711193677AF6382A13C6E9F94AAF22868B2B41E75ECCEF24AF1B330B6K273H" TargetMode = "External"/>
	<Relationship Id="rId153" Type="http://schemas.openxmlformats.org/officeDocument/2006/relationships/hyperlink" Target="consultantplus://offline/ref=3017F84A4604E88B4B4DE5043B6295809C001B1FD63C5AA006D5CD0891FD9711193677BD63DAAD3C6A8195A0E77E39F4KE73H" TargetMode = "External"/>
	<Relationship Id="rId154" Type="http://schemas.openxmlformats.org/officeDocument/2006/relationships/hyperlink" Target="consultantplus://offline/ref=3017F84A4604E88B4B4DE5043B6295809C001B1FD63C5AA006D5CD0891FD9711193677AF6382A13C6E9F94A6F22868B2B41E75ECCEF24AF1B330B6K273H" TargetMode = "External"/>
	<Relationship Id="rId155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156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157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158" Type="http://schemas.openxmlformats.org/officeDocument/2006/relationships/hyperlink" Target="consultantplus://offline/ref=3017F84A4604E88B4B4DE5043B6295809C001B1FD4355BA10FD9900299A49B131E3928B864CBAD3D6E9F96A4F0776DA7A54678E8D4ED49EDAF32B423K876H" TargetMode = "External"/>
	<Relationship Id="rId159" Type="http://schemas.openxmlformats.org/officeDocument/2006/relationships/hyperlink" Target="consultantplus://offline/ref=3017F84A4604E88B4B4DE5043B6295809C001B1FD4355BA10FD9900299A49B131E3928B864CBAD3D6E9F95AAF9776DA7A54678E8D4ED49EDAF32B423K876H" TargetMode = "External"/>
	<Relationship Id="rId160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61" Type="http://schemas.openxmlformats.org/officeDocument/2006/relationships/hyperlink" Target="consultantplus://offline/ref=3017F84A4604E88B4B4DE5043B6295809C001B1FD63C5AA006D5CD0891FD9711193677AF6382A13C6E9F90A5F22868B2B41E75ECCEF24AF1B330B6K273H" TargetMode = "External"/>
	<Relationship Id="rId162" Type="http://schemas.openxmlformats.org/officeDocument/2006/relationships/hyperlink" Target="consultantplus://offline/ref=3017F84A4604E88B4B4DE5043B6295809C001B1FD63C5AA006D5CD0891FD9711193677AF6382A13C6E9F90AAF22868B2B41E75ECCEF24AF1B330B6K273H" TargetMode = "External"/>
	<Relationship Id="rId163" Type="http://schemas.openxmlformats.org/officeDocument/2006/relationships/hyperlink" Target="consultantplus://offline/ref=3017F84A4604E88B4B4DE5043B6295809C001B1FD63C5AA006D5CD0891FD9711193677AF6382A13C6E9F90ABF22868B2B41E75ECCEF24AF1B330B6K273H" TargetMode = "External"/>
	<Relationship Id="rId164" Type="http://schemas.openxmlformats.org/officeDocument/2006/relationships/hyperlink" Target="consultantplus://offline/ref=3017F84A4604E88B4B4DFB092D0ECB8C9D034217DE6200FC0ADF9850CEA4C756483023E8398EA2226C9F96KA70H" TargetMode = "External"/>
	<Relationship Id="rId165" Type="http://schemas.openxmlformats.org/officeDocument/2006/relationships/hyperlink" Target="consultantplus://offline/ref=3017F84A4604E88B4B4DE5043B6295809C001B1FD43659AB02DD900299A49B131E3928B876CBF5316E9B8AA3FB623BF6E3K171H" TargetMode = "External"/>
	<Relationship Id="rId166" Type="http://schemas.openxmlformats.org/officeDocument/2006/relationships/hyperlink" Target="consultantplus://offline/ref=3017F84A4604E88B4B4DE5043B6295809C001B1FD63C5AA006D5CD0891FD9711193677AF6382A13C6E9F91A3F22868B2B41E75ECCEF24AF1B330B6K273H" TargetMode = "External"/>
	<Relationship Id="rId167" Type="http://schemas.openxmlformats.org/officeDocument/2006/relationships/hyperlink" Target="consultantplus://offline/ref=3017F84A4604E88B4B4DE5043B6295809C001B1FD33C5EA104D5CD0891FD9711193677AF6382A13C6E9E95A0F22868B2B41E75ECCEF24AF1B330B6K273H" TargetMode = "External"/>
	<Relationship Id="rId168" Type="http://schemas.openxmlformats.org/officeDocument/2006/relationships/hyperlink" Target="consultantplus://offline/ref=3017F84A4604E88B4B4DE5043B6295809C001B1FD63355AC0FD5CD0891FD9711193677BD63DAAD3C6A8195A0E77E39F4KE73H" TargetMode = "External"/>
	<Relationship Id="rId169" Type="http://schemas.openxmlformats.org/officeDocument/2006/relationships/hyperlink" Target="consultantplus://offline/ref=3017F84A4604E88B4B4DE5043B6295809C001B1FD63355AC0FD5CD0891FD9711193677AF6382A13C6E9F94A6F22868B2B41E75ECCEF24AF1B330B6K273H" TargetMode = "External"/>
	<Relationship Id="rId170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171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172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173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74" Type="http://schemas.openxmlformats.org/officeDocument/2006/relationships/hyperlink" Target="consultantplus://offline/ref=3017F84A4604E88B4B4DE5043B6295809C001B1FD4355DAB05DC900299A49B131E3928B864CBAD3D6E9F94ABFC776DA7A54678E8D4ED49EDAF32B423K876H" TargetMode = "External"/>
	<Relationship Id="rId175" Type="http://schemas.openxmlformats.org/officeDocument/2006/relationships/hyperlink" Target="consultantplus://offline/ref=3017F84A4604E88B4B4DE5043B6295809C001B1FD63355AC0FD5CD0891FD9711193677AF6382A13C6E9F95AAF22868B2B41E75ECCEF24AF1B330B6K273H" TargetMode = "External"/>
	<Relationship Id="rId176" Type="http://schemas.openxmlformats.org/officeDocument/2006/relationships/hyperlink" Target="consultantplus://offline/ref=3017F84A4604E88B4B4DFB092D0ECB8C9D034217DE6200FC0ADF9850CEA4C756483023E8398EA2226C9F96KA70H" TargetMode = "External"/>
	<Relationship Id="rId177" Type="http://schemas.openxmlformats.org/officeDocument/2006/relationships/hyperlink" Target="consultantplus://offline/ref=3017F84A4604E88B4B4DE5043B6295809C001B1FD43659AB02DD900299A49B131E3928B876CBF5316E9B8AA3FB623BF6E3K171H" TargetMode = "External"/>
	<Relationship Id="rId178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79" Type="http://schemas.openxmlformats.org/officeDocument/2006/relationships/hyperlink" Target="consultantplus://offline/ref=3017F84A4604E88B4B4DE5043B6295809C001B1FD13C5DAC00D5CD0891FD9711193677AF6382A13C6E9F96A2F22868B2B41E75ECCEF24AF1B330B6K273H" TargetMode = "External"/>
	<Relationship Id="rId180" Type="http://schemas.openxmlformats.org/officeDocument/2006/relationships/hyperlink" Target="consultantplus://offline/ref=3017F84A4604E88B4B4DE5043B6295809C001B1FD23C5FAD0FD5CD0891FD9711193677AF6382A13C6E9F94ABF22868B2B41E75ECCEF24AF1B330B6K273H" TargetMode = "External"/>
	<Relationship Id="rId181" Type="http://schemas.openxmlformats.org/officeDocument/2006/relationships/hyperlink" Target="consultantplus://offline/ref=3017F84A4604E88B4B4DE5043B6295809C001B1FD0375AAC0ED5CD0891FD9711193677AF6382A13C6E9F94AAF22868B2B41E75ECCEF24AF1B330B6K273H" TargetMode = "External"/>
	<Relationship Id="rId182" Type="http://schemas.openxmlformats.org/officeDocument/2006/relationships/hyperlink" Target="consultantplus://offline/ref=3017F84A4604E88B4B4DE5043B6295809C001B1FD33054AF05D5CD0891FD9711193677AF6382A13C6E9F94ABF22868B2B41E75ECCEF24AF1B330B6K273H" TargetMode = "External"/>
	<Relationship Id="rId183" Type="http://schemas.openxmlformats.org/officeDocument/2006/relationships/hyperlink" Target="consultantplus://offline/ref=3017F84A4604E88B4B4DE5043B6295809C001B1FD33555AD0FD5CD0891FD9711193677AF6382A13C6E9F94ABF22868B2B41E75ECCEF24AF1B330B6K273H" TargetMode = "External"/>
	<Relationship Id="rId184" Type="http://schemas.openxmlformats.org/officeDocument/2006/relationships/hyperlink" Target="consultantplus://offline/ref=3017F84A4604E88B4B4DE5043B6295809C001B1FD63C5FAF02D5CD0891FD9711193677BD63DAAD3C6A8195A0E77E39F4KE73H" TargetMode = "External"/>
	<Relationship Id="rId185" Type="http://schemas.openxmlformats.org/officeDocument/2006/relationships/hyperlink" Target="consultantplus://offline/ref=3017F84A4604E88B4B4DE5043B6295809C001B1FD63C5FAF02D5CD0891FD9711193677AF6382A13C6E9F94A6F22868B2B41E75ECCEF24AF1B330B6K273H" TargetMode = "External"/>
	<Relationship Id="rId186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187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188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189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190" Type="http://schemas.openxmlformats.org/officeDocument/2006/relationships/hyperlink" Target="consultantplus://offline/ref=3017F84A4604E88B4B4DE5043B6295809C001B1FD63C5FAF02D5CD0891FD9711193677AF6382A13C6E9F94ABF22868B2B41E75ECCEF24AF1B330B6K273H" TargetMode = "External"/>
	<Relationship Id="rId191" Type="http://schemas.openxmlformats.org/officeDocument/2006/relationships/hyperlink" Target="consultantplus://offline/ref=3017F84A4604E88B4B4DE5043B6295809C001B1FD63C5FAF02D5CD0891FD9711193677AF6382A13C6E9F95A3F22868B2B41E75ECCEF24AF1B330B6K273H" TargetMode = "External"/>
	<Relationship Id="rId192" Type="http://schemas.openxmlformats.org/officeDocument/2006/relationships/hyperlink" Target="consultantplus://offline/ref=3017F84A4604E88B4B4DFB092D0ECB8C9D034217DE6200FC0ADF9850CEA4C756483023E8398EA2226C9F96KA70H" TargetMode = "External"/>
	<Relationship Id="rId193" Type="http://schemas.openxmlformats.org/officeDocument/2006/relationships/hyperlink" Target="consultantplus://offline/ref=3017F84A4604E88B4B4DE5043B6295809C001B1FD43659AB02DD900299A49B131E3928B876CBF5316E9B8AA3FB623BF6E3K171H" TargetMode = "External"/>
	<Relationship Id="rId194" Type="http://schemas.openxmlformats.org/officeDocument/2006/relationships/hyperlink" Target="consultantplus://offline/ref=3017F84A4604E88B4B4DE5043B6295809C001B1FD63C5FAF02D5CD0891FD9711193677AF6382A13C6E9F96A2F22868B2B41E75ECCEF24AF1B330B6K273H" TargetMode = "External"/>
	<Relationship Id="rId195" Type="http://schemas.openxmlformats.org/officeDocument/2006/relationships/hyperlink" Target="consultantplus://offline/ref=3017F84A4604E88B4B4DE5043B6295809C001B1FD13C5FA903D5CD0891FD9711193677AF6382A13C6E9F94AAF22868B2B41E75ECCEF24AF1B330B6K273H" TargetMode = "External"/>
	<Relationship Id="rId196" Type="http://schemas.openxmlformats.org/officeDocument/2006/relationships/hyperlink" Target="consultantplus://offline/ref=3017F84A4604E88B4B4DE5043B6295809C001B1FD13C5EA907D5CD0891FD9711193677AF6382A13C6E9F94AAF22868B2B41E75ECCEF24AF1B330B6K273H" TargetMode = "External"/>
	<Relationship Id="rId197" Type="http://schemas.openxmlformats.org/officeDocument/2006/relationships/hyperlink" Target="consultantplus://offline/ref=3017F84A4604E88B4B4DE5043B6295809C001B1FD63D5EA802D5CD0891FD9711193677BD63DAAD3C6A8195A0E77E39F4KE73H" TargetMode = "External"/>
	<Relationship Id="rId198" Type="http://schemas.openxmlformats.org/officeDocument/2006/relationships/hyperlink" Target="consultantplus://offline/ref=3017F84A4604E88B4B4DE5043B6295809C001B1FD63D5EA802D5CD0891FD9711193677AF6382A13C6E9F94A6F22868B2B41E75ECCEF24AF1B330B6K273H" TargetMode = "External"/>
	<Relationship Id="rId199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200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201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202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03" Type="http://schemas.openxmlformats.org/officeDocument/2006/relationships/hyperlink" Target="consultantplus://offline/ref=3017F84A4604E88B4B4DE5043B6295809C001B1FD63D5EA802D5CD0891FD9711193677AF6382A13C6E9F95A2F22868B2B41E75ECCEF24AF1B330B6K273H" TargetMode = "External"/>
	<Relationship Id="rId204" Type="http://schemas.openxmlformats.org/officeDocument/2006/relationships/hyperlink" Target="consultantplus://offline/ref=3017F84A4604E88B4B4DE5043B6295809C001B1FD63D5EA802D5CD0891FD9711193677AF6382A13C6E9F95A3F22868B2B41E75ECCEF24AF1B330B6K273H" TargetMode = "External"/>
	<Relationship Id="rId205" Type="http://schemas.openxmlformats.org/officeDocument/2006/relationships/hyperlink" Target="consultantplus://offline/ref=3017F84A4604E88B4B4DE5043B6295809C001B1FD63D5EA802D5CD0891FD9711193677AF6382A13C6E9F95A1F22868B2B41E75ECCEF24AF1B330B6K273H" TargetMode = "External"/>
	<Relationship Id="rId206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07" Type="http://schemas.openxmlformats.org/officeDocument/2006/relationships/hyperlink" Target="consultantplus://offline/ref=3017F84A4604E88B4B4DE5043B6295809C001B1FD4365FAF03DE900299A49B131E3928B864CBAD3D6E9F94A2F1776DA7A54678E8D4ED49EDAF32B423K876H" TargetMode = "External"/>
	<Relationship Id="rId208" Type="http://schemas.openxmlformats.org/officeDocument/2006/relationships/hyperlink" Target="consultantplus://offline/ref=3017F84A4604E88B4B4DE5043B6295809C001B1FD33C5EA104D5CD0891FD9711193677AF6382A13C6E9E95A0F22868B2B41E75ECCEF24AF1B330B6K273H" TargetMode = "External"/>
	<Relationship Id="rId209" Type="http://schemas.openxmlformats.org/officeDocument/2006/relationships/hyperlink" Target="consultantplus://offline/ref=3017F84A4604E88B4B4DE5043B6295809C001B1FD13C5EAF05D5CD0891FD9711193677AF6382A13C6E9F95A7F22868B2B41E75ECCEF24AF1B330B6K273H" TargetMode = "External"/>
	<Relationship Id="rId210" Type="http://schemas.openxmlformats.org/officeDocument/2006/relationships/hyperlink" Target="consultantplus://offline/ref=3017F84A4604E88B4B4DE5043B6295809C001B1FD63359AA0ED5CD0891FD9711193677AF6382A13C6E9F94A6F22868B2B41E75ECCEF24AF1B330B6K273H" TargetMode = "External"/>
	<Relationship Id="rId211" Type="http://schemas.openxmlformats.org/officeDocument/2006/relationships/hyperlink" Target="consultantplus://offline/ref=3017F84A4604E88B4B4DE5043B6295809C001B1FD43659AB02DD900299A49B131E3928B864CBAD3D6E9F93AAFE776DA7A54678E8D4ED49EDAF32B423K876H" TargetMode = "External"/>
	<Relationship Id="rId212" Type="http://schemas.openxmlformats.org/officeDocument/2006/relationships/hyperlink" Target="consultantplus://offline/ref=3017F84A4604E88B4B4DE5043B6295809C001B1FD4365AAC04DC900299A49B131E3928B864CBAD3D6E9F94A0F8776DA7A54678E8D4ED49EDAF32B423K876H" TargetMode = "External"/>
	<Relationship Id="rId213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214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215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216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17" Type="http://schemas.openxmlformats.org/officeDocument/2006/relationships/hyperlink" Target="consultantplus://offline/ref=3017F84A4604E88B4B4DE5043B6295809C001B1FD6335BA904D5CD0891FD9711193677BD63DAAD3C6A8195A0E77E39F4KE73H" TargetMode = "External"/>
	<Relationship Id="rId218" Type="http://schemas.openxmlformats.org/officeDocument/2006/relationships/hyperlink" Target="consultantplus://offline/ref=3017F84A4604E88B4B4DE5043B6295809C001B1FD6335BA904D5CD0891FD9711193677AF6382A13C6E9F94A6F22868B2B41E75ECCEF24AF1B330B6K273H" TargetMode = "External"/>
	<Relationship Id="rId219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220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221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222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23" Type="http://schemas.openxmlformats.org/officeDocument/2006/relationships/hyperlink" Target="consultantplus://offline/ref=3017F84A4604E88B4B4DE5043B6295809C001B1FD6335BA904D5CD0891FD9711193677AF6382A13C6E9F94ABF22868B2B41E75ECCEF24AF1B330B6K273H" TargetMode = "External"/>
	<Relationship Id="rId224" Type="http://schemas.openxmlformats.org/officeDocument/2006/relationships/hyperlink" Target="consultantplus://offline/ref=3017F84A4604E88B4B4DE5043B6295809C001B1FD6335BA904D5CD0891FD9711193677AF6382A13C6E9F95A0F22868B2B41E75ECCEF24AF1B330B6K273H" TargetMode = "External"/>
	<Relationship Id="rId225" Type="http://schemas.openxmlformats.org/officeDocument/2006/relationships/hyperlink" Target="consultantplus://offline/ref=3017F84A4604E88B4B4DFB092D0ECB8C9D034217DE6200FC0ADF9850CEA4C756483023E8398EA2226C9F96KA70H" TargetMode = "External"/>
	<Relationship Id="rId226" Type="http://schemas.openxmlformats.org/officeDocument/2006/relationships/hyperlink" Target="consultantplus://offline/ref=3017F84A4604E88B4B4DE5043B6295809C001B1FD43659AB02DD900299A49B131E3928B876CBF5316E9B8AA3FB623BF6E3K171H" TargetMode = "External"/>
	<Relationship Id="rId227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28" Type="http://schemas.openxmlformats.org/officeDocument/2006/relationships/hyperlink" Target="consultantplus://offline/ref=3017F84A4604E88B4B4DE5043B6295809C001B1FD6335BA904D5CD0891FD9711193677AF6382A13C6E9F96A1F22868B2B41E75ECCEF24AF1B330B6K273H" TargetMode = "External"/>
	<Relationship Id="rId229" Type="http://schemas.openxmlformats.org/officeDocument/2006/relationships/hyperlink" Target="consultantplus://offline/ref=3017F84A4604E88B4B4DE5043B6295809C001B1FD6335BA904D5CD0891FD9711193677AF6382A13C6E9F96ABF22868B2B41E75ECCEF24AF1B330B6K273H" TargetMode = "External"/>
	<Relationship Id="rId230" Type="http://schemas.openxmlformats.org/officeDocument/2006/relationships/hyperlink" Target="consultantplus://offline/ref=3017F84A4604E88B4B4DE5043B6295809C001B1FD6335BA904D5CD0891FD9711193677AF6382A13C6E9F90A7F22868B2B41E75ECCEF24AF1B330B6K273H" TargetMode = "External"/>
	<Relationship Id="rId231" Type="http://schemas.openxmlformats.org/officeDocument/2006/relationships/hyperlink" Target="consultantplus://offline/ref=3017F84A4604E88B4B4DE5043B6295809C001B1FD6335BA904D5CD0891FD9711193677AF6382A13C6E9F90AAF22868B2B41E75ECCEF24AF1B330B6K273H" TargetMode = "External"/>
	<Relationship Id="rId232" Type="http://schemas.openxmlformats.org/officeDocument/2006/relationships/hyperlink" Target="consultantplus://offline/ref=3017F84A4604E88B4B4DE5043B6295809C001B1FD6335BA005D5CD0891FD9711193677BD63DAAD3C6A8195A0E77E39F4KE73H" TargetMode = "External"/>
	<Relationship Id="rId233" Type="http://schemas.openxmlformats.org/officeDocument/2006/relationships/hyperlink" Target="consultantplus://offline/ref=3017F84A4604E88B4B4DE5043B6295809C001B1FD6335BA005D5CD0891FD9711193677AF6382A13C6E9F94A6F22868B2B41E75ECCEF24AF1B330B6K273H" TargetMode = "External"/>
	<Relationship Id="rId234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235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236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237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38" Type="http://schemas.openxmlformats.org/officeDocument/2006/relationships/hyperlink" Target="consultantplus://offline/ref=3017F84A4604E88B4B4DE5043B6295809C001B1FD6335BA005D5CD0891FD9711193677AF6382A13C6E9F94ABF22868B2B41E75ECCEF24AF1B330B6K273H" TargetMode = "External"/>
	<Relationship Id="rId239" Type="http://schemas.openxmlformats.org/officeDocument/2006/relationships/hyperlink" Target="consultantplus://offline/ref=3017F84A4604E88B4B4DE5043B6295809C001B1FD6335BA005D5CD0891FD9711193677AF6382A13C6E9F95A2F22868B2B41E75ECCEF24AF1B330B6K273H" TargetMode = "External"/>
	<Relationship Id="rId240" Type="http://schemas.openxmlformats.org/officeDocument/2006/relationships/hyperlink" Target="consultantplus://offline/ref=3017F84A4604E88B4B4DE5043B6295809C001B1FD6335BA005D5CD0891FD9711193677AF6382A13C6E9F95AAF22868B2B41E75ECCEF24AF1B330B6K273H" TargetMode = "External"/>
	<Relationship Id="rId241" Type="http://schemas.openxmlformats.org/officeDocument/2006/relationships/hyperlink" Target="consultantplus://offline/ref=3017F84A4604E88B4B4DE5043B6295809C001B1FD6335BA005D5CD0891FD9711193677AF6382A13C6E9F96A6F22868B2B41E75ECCEF24AF1B330B6K273H" TargetMode = "External"/>
	<Relationship Id="rId242" Type="http://schemas.openxmlformats.org/officeDocument/2006/relationships/hyperlink" Target="consultantplus://offline/ref=3017F84A4604E88B4B4DE5043B6295809C001B1FD6335BA005D5CD0891FD9711193677AF6382A13C6E9F96A7F22868B2B41E75ECCEF24AF1B330B6K273H" TargetMode = "External"/>
	<Relationship Id="rId243" Type="http://schemas.openxmlformats.org/officeDocument/2006/relationships/hyperlink" Target="consultantplus://offline/ref=3017F84A4604E88B4B4DE5043B6295809C001B1FD6335BA005D5CD0891FD9711193677AF6382A13C6E9F97A3F22868B2B41E75ECCEF24AF1B330B6K273H" TargetMode = "External"/>
	<Relationship Id="rId244" Type="http://schemas.openxmlformats.org/officeDocument/2006/relationships/hyperlink" Target="consultantplus://offline/ref=3017F84A4604E88B4B4DE5043B6295809C001B1FD6335BAA07D5CD0891FD9711193677AF6382A13C6E9F94A6F22868B2B41E75ECCEF24AF1B330B6K273H" TargetMode = "External"/>
	<Relationship Id="rId245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246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247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248" Type="http://schemas.openxmlformats.org/officeDocument/2006/relationships/hyperlink" Target="consultantplus://offline/ref=3017F84A4604E88B4B4DE5043B6295809C001B1FD4365DA004DB900299A49B131E3928B864CBAD3D6E9F95A2F0776DA7A54678E8D4ED49EDAF32B423K876H" TargetMode = "External"/>
	<Relationship Id="rId249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50" Type="http://schemas.openxmlformats.org/officeDocument/2006/relationships/hyperlink" Target="consultantplus://offline/ref=3017F84A4604E88B4B4DE5043B6295809C001B1FDD3558AF06D5CD0891FD9711193677AF6382A13C6E9F94ABF22868B2B41E75ECCEF24AF1B330B6K273H" TargetMode = "External"/>
	<Relationship Id="rId251" Type="http://schemas.openxmlformats.org/officeDocument/2006/relationships/hyperlink" Target="consultantplus://offline/ref=3017F84A4604E88B4B4DE5043B6295809C001B1FD63354A900D5CD0891FD9711193677BD63DAAD3C6A8195A0E77E39F4KE73H" TargetMode = "External"/>
	<Relationship Id="rId252" Type="http://schemas.openxmlformats.org/officeDocument/2006/relationships/hyperlink" Target="consultantplus://offline/ref=3017F84A4604E88B4B4DE5043B6295809C001B1FD63354A900D5CD0891FD9711193677AF6382A13C6E9F94A6F22868B2B41E75ECCEF24AF1B330B6K273H" TargetMode = "External"/>
	<Relationship Id="rId253" Type="http://schemas.openxmlformats.org/officeDocument/2006/relationships/hyperlink" Target="consultantplus://offline/ref=3017F84A4604E88B4B4DFB092D0ECB8C9C034217D43D57FE5B8A9655C6F49D465E792EED268EAB683FDBC1AFF97827F7E30D77E8D2KF71H" TargetMode = "External"/>
	<Relationship Id="rId254" Type="http://schemas.openxmlformats.org/officeDocument/2006/relationships/hyperlink" Target="consultantplus://offline/ref=3017F84A4604E88B4B4DE5043B6295809C001B1FD43659AB02DD900299A49B131E3928B864CBAD3D6E9F93AAFF776DA7A54678E8D4ED49EDAF32B423K876H" TargetMode = "External"/>
	<Relationship Id="rId255" Type="http://schemas.openxmlformats.org/officeDocument/2006/relationships/hyperlink" Target="consultantplus://offline/ref=3017F84A4604E88B4B4DE5043B6295809C001B1FD4365DAF06D8900299A49B131E3928B864CBAD3D6E9F95A6FB776DA7A54678E8D4ED49EDAF32B423K876H" TargetMode = "External"/>
	<Relationship Id="rId256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257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258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59" Type="http://schemas.openxmlformats.org/officeDocument/2006/relationships/hyperlink" Target="consultantplus://offline/ref=3017F84A4604E88B4B4DE5043B6295809C001B1FD63354A900D5CD0891FD9711193677AF6382A13C6E9F94ABF22868B2B41E75ECCEF24AF1B330B6K273H" TargetMode = "External"/>
	<Relationship Id="rId260" Type="http://schemas.openxmlformats.org/officeDocument/2006/relationships/hyperlink" Target="consultantplus://offline/ref=3017F84A4604E88B4B4DE5043B6295809C001B1FD63354A900D5CD0891FD9711193677AF6382A13C6E9F95A2F22868B2B41E75ECCEF24AF1B330B6K273H" TargetMode = "External"/>
	<Relationship Id="rId261" Type="http://schemas.openxmlformats.org/officeDocument/2006/relationships/hyperlink" Target="consultantplus://offline/ref=3017F84A4604E88B4B4DE5043B6295809C001B1FD63354A900D5CD0891FD9711193677AF6382A13C6E9F95A3F22868B2B41E75ECCEF24AF1B330B6K273H" TargetMode = "External"/>
	<Relationship Id="rId262" Type="http://schemas.openxmlformats.org/officeDocument/2006/relationships/hyperlink" Target="consultantplus://offline/ref=3017F84A4604E88B4B4DE5043B6295809C001B1FD63354A900D5CD0891FD9711193677AF6382A13C6E9F95A1F22868B2B41E75ECCEF24AF1B330B6K273H" TargetMode = "External"/>
	<Relationship Id="rId263" Type="http://schemas.openxmlformats.org/officeDocument/2006/relationships/hyperlink" Target="consultantplus://offline/ref=3017F84A4604E88B4B4DE5043B6295809C001B1FD63354A900D5CD0891FD9711193677AF6382A13C6E9F95A6F22868B2B41E75ECCEF24AF1B330B6K273H" TargetMode = "External"/>
	<Relationship Id="rId264" Type="http://schemas.openxmlformats.org/officeDocument/2006/relationships/hyperlink" Target="consultantplus://offline/ref=3017F84A4604E88B4B4DE5043B6295809C001B1FD63354A900D5CD0891FD9711193677AF6382A13C6E9F95A4F22868B2B41E75ECCEF24AF1B330B6K273H" TargetMode = "External"/>
	<Relationship Id="rId265" Type="http://schemas.openxmlformats.org/officeDocument/2006/relationships/hyperlink" Target="consultantplus://offline/ref=3017F84A4604E88B4B4DE5043B6295809C001B1FD63354A900D5CD0891FD9711193677AF6382A13C6E9F95AAF22868B2B41E75ECCEF24AF1B330B6K273H" TargetMode = "External"/>
	<Relationship Id="rId266" Type="http://schemas.openxmlformats.org/officeDocument/2006/relationships/hyperlink" Target="consultantplus://offline/ref=3017F84A4604E88B4B4DE5043B6295809C001B1FDD3558AF06D5CD0891FD9711193677AF6382A13C6E9F94ABF22868B2B41E75ECCEF24AF1B330B6K273H" TargetMode = "External"/>
	<Relationship Id="rId267" Type="http://schemas.openxmlformats.org/officeDocument/2006/relationships/hyperlink" Target="consultantplus://offline/ref=3017F84A4604E88B4B4DE5043B6295809C001B1FD63355A101D5CD0891FD9711193677AF6382A13C6E9F94A6F22868B2B41E75ECCEF24AF1B330B6K273H" TargetMode = "External"/>
	<Relationship Id="rId268" Type="http://schemas.openxmlformats.org/officeDocument/2006/relationships/hyperlink" Target="consultantplus://offline/ref=3017F84A4604E88B4B4DE5043B6295809C001B1FD43654A907DB900299A49B131E3928B864CBAD3D6E9F95A0F8776DA7A54678E8D4ED49EDAF32B423K876H" TargetMode = "External"/>
	<Relationship Id="rId269" Type="http://schemas.openxmlformats.org/officeDocument/2006/relationships/hyperlink" Target="consultantplus://offline/ref=3017F84A4604E88B4B4DE5043B6295809C001B1FD43654A907DB900299A49B131E3928B864CBAD3D6E9F95A6FF776DA7A54678E8D4ED49EDAF32B423K876H" TargetMode = "External"/>
	<Relationship Id="rId270" Type="http://schemas.openxmlformats.org/officeDocument/2006/relationships/hyperlink" Target="consultantplus://offline/ref=3017F84A4604E88B4B4DE5043B6295809C001B1FD4365AAC04DC900299A49B131E3928B864CBAD3D6E9F94A3FC776DA7A54678E8D4ED49EDAF32B423K876H" TargetMode = "External"/>
	<Relationship Id="rId271" Type="http://schemas.openxmlformats.org/officeDocument/2006/relationships/hyperlink" Target="consultantplus://offline/ref=3017F84A4604E88B4B4DE5043B6295809C001B1FD63C58A902D5CD0891FD9711193677BD63DAAD3C6A8195A0E77E39F4KE73H" TargetMode = "External"/>
	<Relationship Id="rId272" Type="http://schemas.openxmlformats.org/officeDocument/2006/relationships/hyperlink" Target="consultantplus://offline/ref=48A44C08DD08F12FC22725B4413D16B6A59E085F0993AB1431288A015F68C0BE2C47A572D5490C7CDA13569B2E77979FC9E68C223F9C443A2F1F1ELE79H" TargetMode = "External"/>
	<Relationship Id="rId273" Type="http://schemas.openxmlformats.org/officeDocument/2006/relationships/hyperlink" Target="consultantplus://offline/ref=48A44C08DD08F12FC2273BB9575148BAA29752510B9AA4436877D15C0861CAE97908A43C9140137DD80D549F27L271H" TargetMode = "External"/>
	<Relationship Id="rId274" Type="http://schemas.openxmlformats.org/officeDocument/2006/relationships/hyperlink" Target="consultantplus://offline/ref=48A44C08DD08F12FC22725B4413D16B6A59E085F0B99AA163120D70B5731CCBC2B48FA65D200007DDA1351972328928AD8BE812625834726331D1CE9LC70H" TargetMode = "External"/>
	<Relationship Id="rId275" Type="http://schemas.openxmlformats.org/officeDocument/2006/relationships/hyperlink" Target="consultantplus://offline/ref=48A44C08DD08F12FC22725B4413D16B6A59E085F0B99A7143426D70B5731CCBC2B48FA65D200007DDA13579D2428928AD8BE812625834726331D1CE9LC70H" TargetMode = "External"/>
	<Relationship Id="rId276" Type="http://schemas.openxmlformats.org/officeDocument/2006/relationships/hyperlink" Target="consultantplus://offline/ref=48A44C08DD08F12FC22725B4413D16B6A59E085F0B99A7143426D70B5731CCBC2B48FA65D200007DDA13579B2328928AD8BE812625834726331D1CE9LC70H" TargetMode = "External"/>
	<Relationship Id="rId277" Type="http://schemas.openxmlformats.org/officeDocument/2006/relationships/hyperlink" Target="consultantplus://offline/ref=48A44C08DD08F12FC22725B4413D16B6A59E085F0F9BAE1C32288A015F68C0BE2C47A560D511007CDE0D579D3B21C6D9L97EH" TargetMode = "External"/>
	<Relationship Id="rId278" Type="http://schemas.openxmlformats.org/officeDocument/2006/relationships/hyperlink" Target="consultantplus://offline/ref=48A44C08DD08F12FC22725B4413D16B6A59E085F0B99A9113721D70B5731CCBC2B48FA65D200007DDA13569E2028928AD8BE812625834726331D1CE9LC70H" TargetMode = "External"/>
	<Relationship Id="rId279" Type="http://schemas.openxmlformats.org/officeDocument/2006/relationships/hyperlink" Target="consultantplus://offline/ref=48A44C08DD08F12FC22725B4413D16B6A59E085F0993AB1431288A015F68C0BE2C47A572D5490C7CDA1356962E77979FC9E68C223F9C443A2F1F1ELE79H" TargetMode = "External"/>
	<Relationship Id="rId280" Type="http://schemas.openxmlformats.org/officeDocument/2006/relationships/hyperlink" Target="consultantplus://offline/ref=48A44C08DD08F12FC22725B4413D16B6A59E085F0993AB1431288A015F68C0BE2C47A572D5490C7CDA13579F2E77979FC9E68C223F9C443A2F1F1ELE79H" TargetMode = "External"/>
	<Relationship Id="rId281" Type="http://schemas.openxmlformats.org/officeDocument/2006/relationships/hyperlink" Target="consultantplus://offline/ref=48A44C08DD08F12FC22725B4413D16B6A59E085F0993AB1431288A015F68C0BE2C47A572D5490C7CDA13549E2E77979FC9E68C223F9C443A2F1F1ELE79H" TargetMode = "External"/>
	<Relationship Id="rId282" Type="http://schemas.openxmlformats.org/officeDocument/2006/relationships/hyperlink" Target="consultantplus://offline/ref=48A44C08DD08F12FC22725B4413D16B6A59E085F0993AB1431288A015F68C0BE2C47A572D5490C7CDA1354972E77979FC9E68C223F9C443A2F1F1ELE79H" TargetMode = "External"/>
	<Relationship Id="rId283" Type="http://schemas.openxmlformats.org/officeDocument/2006/relationships/hyperlink" Target="consultantplus://offline/ref=48A44C08DD08F12FC22725B4413D16B6A59E085F0993AB1431288A015F68C0BE2C47A572D5490C7CDA1354962E77979FC9E68C223F9C443A2F1F1ELE79H" TargetMode = "External"/>
	<Relationship Id="rId284" Type="http://schemas.openxmlformats.org/officeDocument/2006/relationships/hyperlink" Target="consultantplus://offline/ref=48A44C08DD08F12FC22725B4413D16B6A59E085F0993AB1431288A015F68C0BE2C47A572D5490C7CDA13559B2E77979FC9E68C223F9C443A2F1F1ELE79H" TargetMode = "External"/>
	<Relationship Id="rId285" Type="http://schemas.openxmlformats.org/officeDocument/2006/relationships/hyperlink" Target="consultantplus://offline/ref=48A44C08DD08F12FC22725B4413D16B6A59E085F0992AC103C288A015F68C0BE2C47A560D511007CDE0D579D3B21C6D9L97EH" TargetMode = "External"/>
	<Relationship Id="rId286" Type="http://schemas.openxmlformats.org/officeDocument/2006/relationships/hyperlink" Target="consultantplus://offline/ref=48A44C08DD08F12FC22725B4413D16B6A59E085F0992AC103C288A015F68C0BE2C47A572D5490C7CDA13569B2E77979FC9E68C223F9C443A2F1F1ELE79H" TargetMode = "External"/>
	<Relationship Id="rId287" Type="http://schemas.openxmlformats.org/officeDocument/2006/relationships/hyperlink" Target="consultantplus://offline/ref=48A44C08DD08F12FC22725B4413D16B6A59E085F0B99AA163120D70B5731CCBC2B48FA65D200007DDA1351972328928AD8BE812625834726331D1CE9LC70H" TargetMode = "External"/>
	<Relationship Id="rId288" Type="http://schemas.openxmlformats.org/officeDocument/2006/relationships/hyperlink" Target="consultantplus://offline/ref=48A44C08DD08F12FC22725B4413D16B6A59E085F0B99A7143426D70B5731CCBC2B48FA65D200007DDA13579D2428928AD8BE812625834726331D1CE9LC70H" TargetMode = "External"/>
	<Relationship Id="rId289" Type="http://schemas.openxmlformats.org/officeDocument/2006/relationships/hyperlink" Target="consultantplus://offline/ref=48A44C08DD08F12FC22725B4413D16B6A59E085F0B99A7143426D70B5731CCBC2B48FA65D200007DDA13579B2328928AD8BE812625834726331D1CE9LC70H" TargetMode = "External"/>
	<Relationship Id="rId290" Type="http://schemas.openxmlformats.org/officeDocument/2006/relationships/hyperlink" Target="consultantplus://offline/ref=48A44C08DD08F12FC22725B4413D16B6A59E085F0B99A9113721D70B5731CCBC2B48FA65D200007DDA13569E2028928AD8BE812625834726331D1CE9LC70H" TargetMode = "External"/>
	<Relationship Id="rId291" Type="http://schemas.openxmlformats.org/officeDocument/2006/relationships/hyperlink" Target="consultantplus://offline/ref=48A44C08DD08F12FC22725B4413D16B6A59E085F0E92AC1D36288A015F68C0BE2C47A572D5490C7CDA1357982E77979FC9E68C223F9C443A2F1F1ELE79H" TargetMode = "External"/>
	<Relationship Id="rId292" Type="http://schemas.openxmlformats.org/officeDocument/2006/relationships/hyperlink" Target="consultantplus://offline/ref=48A44C08DD08F12FC22725B4413D16B6A59E085F0D9AAD1636288A015F68C0BE2C47A572D5490C7CDA1357992E77979FC9E68C223F9C443A2F1F1ELE79H" TargetMode = "External"/>
	<Relationship Id="rId293" Type="http://schemas.openxmlformats.org/officeDocument/2006/relationships/hyperlink" Target="consultantplus://offline/ref=48A44C08DD08F12FC22725B4413D16B6A59E085F0C93AD1C37288A015F68C0BE2C47A572D5490C7CDA12579D2E77979FC9E68C223F9C443A2F1F1ELE79H" TargetMode = "External"/>
	<Relationship Id="rId294" Type="http://schemas.openxmlformats.org/officeDocument/2006/relationships/hyperlink" Target="consultantplus://offline/ref=48A44C08DD08F12FC22725B4413D16B6A59E085F0E93A81C31288A015F68C0BE2C47A572D5490C7CDA1356982E77979FC9E68C223F9C443A2F1F1ELE79H" TargetMode = "External"/>
	<Relationship Id="rId295" Type="http://schemas.openxmlformats.org/officeDocument/2006/relationships/hyperlink" Target="consultantplus://offline/ref=48A44C08DD08F12FC22725B4413D16B6A59E085F0B9FAF143F7580090664C2B92318A075C4490D78C41254812723C4LD79H" TargetMode = "External"/>
	<Relationship Id="rId296" Type="http://schemas.openxmlformats.org/officeDocument/2006/relationships/hyperlink" Target="consultantplus://offline/ref=48A44C08DD08F12FC22725B4413D16B6A59E085F0292A81E627F88500A66C5B67C1DB5649C440962DB11489D2521LC74H" TargetMode = "External"/>
	<Relationship Id="rId297" Type="http://schemas.openxmlformats.org/officeDocument/2006/relationships/hyperlink" Target="consultantplus://offline/ref=48A44C08DD08F12FC22725B4413D16B6A59E085F0B92AF1536288A015F68C0BE2C47A560D511007CDE0D579D3B21C6D9L97EH" TargetMode = "External"/>
	<Relationship Id="rId298" Type="http://schemas.openxmlformats.org/officeDocument/2006/relationships/hyperlink" Target="consultantplus://offline/ref=48A44C08DD08F12FC22725B4413D16B6A59E085F0B93AE1D3F7580090664C2B92318A075C4490D78C41254812723C4LD79H" TargetMode = "External"/>
	<Relationship Id="rId299" Type="http://schemas.openxmlformats.org/officeDocument/2006/relationships/hyperlink" Target="consultantplus://offline/ref=48A44C08DD08F12FC22725B4413D16B6A59E085F0B9CAD113F7580090664C2B92318A075C4490D78C41254812723C4LD79H" TargetMode = "External"/>
	<Relationship Id="rId300" Type="http://schemas.openxmlformats.org/officeDocument/2006/relationships/hyperlink" Target="consultantplus://offline/ref=48A44C08DD08F12FC22725B4413D16B6A59E085F089AA7153F7580090664C2B92318A075C4490D78C41254812723C4LD79H" TargetMode = "External"/>
	<Relationship Id="rId301" Type="http://schemas.openxmlformats.org/officeDocument/2006/relationships/hyperlink" Target="consultantplus://offline/ref=48A44C08DD08F12FC22725B4413D16B6A59E085F0893AF133F7580090664C2B92318A075C4490D78C41254812723C4LD79H" TargetMode = "External"/>
	<Relationship Id="rId302" Type="http://schemas.openxmlformats.org/officeDocument/2006/relationships/hyperlink" Target="consultantplus://offline/ref=48A44C08DD08F12FC22725B4413D16B6A59E085F0E99AB133F7580090664C2B92318A075C4490D78C41254812723C4LD79H" TargetMode = "External"/>
	<Relationship Id="rId303" Type="http://schemas.openxmlformats.org/officeDocument/2006/relationships/hyperlink" Target="consultantplus://offline/ref=48A44C08DD08F12FC22725B4413D16B6A59E085F0E9FA9123F7580090664C2B92318A075C4490D78C41254812723C4LD79H" TargetMode = "External"/>
	<Relationship Id="rId304" Type="http://schemas.openxmlformats.org/officeDocument/2006/relationships/hyperlink" Target="consultantplus://offline/ref=48A44C08DD08F12FC22725B4413D16B6A59E085F0C9DAB103F7580090664C2B92318A075C4490D78C41254812723C4LD79H" TargetMode = "External"/>
	<Relationship Id="rId305" Type="http://schemas.openxmlformats.org/officeDocument/2006/relationships/hyperlink" Target="consultantplus://offline/ref=48A44C08DD08F12FC22725B4413D16B6A59E085F0D9FAA1C3F7580090664C2B92318A075C4490D78C41254812723C4LD79H" TargetMode = "External"/>
	<Relationship Id="rId306" Type="http://schemas.openxmlformats.org/officeDocument/2006/relationships/hyperlink" Target="consultantplus://offline/ref=48A44C08DD08F12FC22725B4413D16B6A59E085F0D93A71C3F7580090664C2B92318A075C4490D78C41254812723C4LD79H" TargetMode = "External"/>
	<Relationship Id="rId307" Type="http://schemas.openxmlformats.org/officeDocument/2006/relationships/hyperlink" Target="consultantplus://offline/ref=C61CF515E9719E51E414FADE4E371C86FB015C85E29CA6B7116C79C0155BF1A6DEC51B9BAB650C929301D1D873F259M075H" TargetMode = "External"/>
	<Relationship Id="rId308" Type="http://schemas.openxmlformats.org/officeDocument/2006/relationships/hyperlink" Target="consultantplus://offline/ref=C61CF515E9719E51E414FADE4E371C86FB015C85ED95A6B3116C79C0155BF1A6DEC51B9BAB650C929301D1D873F259M075H" TargetMode = "External"/>
	<Relationship Id="rId309" Type="http://schemas.openxmlformats.org/officeDocument/2006/relationships/hyperlink" Target="consultantplus://offline/ref=C61CF515E9719E51E414FADE4E371C86FB015C85ED91A3B5116C79C0155BF1A6DEC51B9BAB650C929301D1D873F259M075H" TargetMode = "External"/>
	<Relationship Id="rId310" Type="http://schemas.openxmlformats.org/officeDocument/2006/relationships/hyperlink" Target="consultantplus://offline/ref=C61CF515E9719E51E414FADE4E371C86FB015C85E797A3B9116C79C0155BF1A6DEC51B9BAB650C929301D1D873F259M075H" TargetMode = "External"/>
	<Relationship Id="rId311" Type="http://schemas.openxmlformats.org/officeDocument/2006/relationships/hyperlink" Target="consultantplus://offline/ref=C61CF515E9719E51E414FADE4E371C86FB015C85EC91A2B2116C79C0155BF1A6DEC51B9BAB650C929301D1D873F259M075H" TargetMode = "External"/>
	<Relationship Id="rId312" Type="http://schemas.openxmlformats.org/officeDocument/2006/relationships/hyperlink" Target="consultantplus://offline/ref=C61CF515E9719E51E414FADE4E371C86FB015C85E495A5B0193173C84C57F3A1D19A1E8EBA3D0196891ED2C46FF05B05MC7BH" TargetMode = "External"/>
	<Relationship Id="rId313" Type="http://schemas.openxmlformats.org/officeDocument/2006/relationships/hyperlink" Target="consultantplus://offline/ref=C61CF515E9719E51E414FADE4E371C86FB015C85E494A7B2123173C84C57F3A1D19A1E8EBA3D0196891ED2C46FF05B05MC7BH" TargetMode = "External"/>
	<Relationship Id="rId314" Type="http://schemas.openxmlformats.org/officeDocument/2006/relationships/hyperlink" Target="consultantplus://offline/ref=C61CF515E9719E51E414FADE4E371C86FB015C85E497A5B71E3173C84C57F3A1D19A1E8EBA3D0196891ED2C46FF05B05MC7BH" TargetMode = "External"/>
	<Relationship Id="rId315" Type="http://schemas.openxmlformats.org/officeDocument/2006/relationships/hyperlink" Target="consultantplus://offline/ref=C61CF515E9719E51E414FADE4E371C86FB015C85E497AAB5193173C84C57F3A1D19A1E8EBA3D0196891ED2C46FF05B05MC7BH" TargetMode = "External"/>
	<Relationship Id="rId316" Type="http://schemas.openxmlformats.org/officeDocument/2006/relationships/hyperlink" Target="consultantplus://offline/ref=C61CF515E9719E51E414FADE4E371C86FB015C85E490ABB51D3173C84C57F3A1D19A1E8EBA3D0196891ED2C46FF05B05MC7BH" TargetMode = "External"/>
	<Relationship Id="rId317" Type="http://schemas.openxmlformats.org/officeDocument/2006/relationships/hyperlink" Target="consultantplus://offline/ref=C61CF515E9719E51E414FADE4E371C86FB015C85E49DA7B3193173C84C57F3A1D19A1E8EBA3D0196891ED2C46FF05B05MC7BH" TargetMode = "External"/>
	<Relationship Id="rId318" Type="http://schemas.openxmlformats.org/officeDocument/2006/relationships/hyperlink" Target="consultantplus://offline/ref=C61CF515E9719E51E414FADE4E371C86FB015C85E49DA6B71C3173C84C57F3A1D19A1E8EBA3D0196891ED2C46FF05B05MC7BH" TargetMode = "External"/>
	<Relationship Id="rId319" Type="http://schemas.openxmlformats.org/officeDocument/2006/relationships/hyperlink" Target="consultantplus://offline/ref=C61CF515E9719E51E414FADE4E371C86FB015C85E696A6B51E3173C84C57F3A1D19A1E8EBA3D0196891ED2C46FF05B05MC7BH" TargetMode = "External"/>
	<Relationship Id="rId320" Type="http://schemas.openxmlformats.org/officeDocument/2006/relationships/hyperlink" Target="consultantplus://offline/ref=C61CF515E9719E51E414FADE4E371C86FB015C85E797A4B8133173C84C57F3A1D19A1E8EBA3D0196891ED2C46FF05B05MC7BH" TargetMode = "External"/>
	<Relationship Id="rId321" Type="http://schemas.openxmlformats.org/officeDocument/2006/relationships/hyperlink" Target="consultantplus://offline/ref=C61CF515E9719E51E414FADE4E371C86FB015C85E791A7B41E3173C84C57F3A1D19A1E8EBA3D0196891ED2C46FF05B05MC7BH" TargetMode = "External"/>
	<Relationship Id="rId322" Type="http://schemas.openxmlformats.org/officeDocument/2006/relationships/hyperlink" Target="consultantplus://offline/ref=C61CF515E9719E51E414FADE4E371C86FB015C85E790A6B9193173C84C57F3A1D19A1E8EBA3D0196891ED2C46FF05B05MC7BH" TargetMode = "External"/>
	<Relationship Id="rId323" Type="http://schemas.openxmlformats.org/officeDocument/2006/relationships/hyperlink" Target="consultantplus://offline/ref=C61CF515E9719E51E414FADE4E371C86FB015C85E79CA2B01E3173C84C57F3A1D19A1E8EBA3D0196891ED2C46FF05B05MC7BH" TargetMode = "External"/>
	<Relationship Id="rId324" Type="http://schemas.openxmlformats.org/officeDocument/2006/relationships/hyperlink" Target="consultantplus://offline/ref=C61CF515E9719E51E414FADE4E371C86FB015C85E695A7B31A3173C84C57F3A1D19A1E8EBA3D0196891ED2C46FF05B05MC7BH" TargetMode = "External"/>
	<Relationship Id="rId325" Type="http://schemas.openxmlformats.org/officeDocument/2006/relationships/hyperlink" Target="consultantplus://offline/ref=C61CF515E9719E51E414FADE4E371C86FB015C85E694A1B8193173C84C57F3A1D19A1E8EBA3D0196891ED2C46FF05B05MC7BH" TargetMode = "External"/>
	<Relationship Id="rId326" Type="http://schemas.openxmlformats.org/officeDocument/2006/relationships/hyperlink" Target="consultantplus://offline/ref=C61CF515E9719E51E414FADE4E371C86FB015C85E69CA0B01D3173C84C57F3A1D19A1E8EBA3D0196891ED2C46FF05B05MC7BH" TargetMode = "External"/>
	<Relationship Id="rId327" Type="http://schemas.openxmlformats.org/officeDocument/2006/relationships/hyperlink" Target="consultantplus://offline/ref=006A5E1ECDE292BE42F0022DB88A428CABE35439EF9EEAE8670BD75AF8512E077929B03E3A15A7E689712D0AD578E8D7N971H" TargetMode = "External"/>
	<Relationship Id="rId328" Type="http://schemas.openxmlformats.org/officeDocument/2006/relationships/hyperlink" Target="consultantplus://offline/ref=006A5E1ECDE292BE42F0022DB88A428CABE35439EF9EE9E86E0BD75AF8512E077929B03E3A15A7E689712D0AD578E8D7N971H" TargetMode = "External"/>
	<Relationship Id="rId329" Type="http://schemas.openxmlformats.org/officeDocument/2006/relationships/hyperlink" Target="consultantplus://offline/ref=006A5E1ECDE292BE42F0022DB88A428CABE35439EF9EEAEB690BD75AF8512E077929B03E3A15A7E689712D0AD578E8D7N971H" TargetMode = "External"/>
	<Relationship Id="rId330" Type="http://schemas.openxmlformats.org/officeDocument/2006/relationships/hyperlink" Target="consultantplus://offline/ref=006A5E1ECDE292BE42F0022DB88A428CABE35439EF9EECEB6E0BD75AF8512E077929B03E3A15A7E689712D0AD578E8D7N971H" TargetMode = "External"/>
	<Relationship Id="rId331" Type="http://schemas.openxmlformats.org/officeDocument/2006/relationships/hyperlink" Target="consultantplus://offline/ref=006A5E1ECDE292BE42F0022DB88A428CABE35439EF9EEDE96B0BD75AF8512E077929B03E3A15A7E689712D0AD578E8D7N971H" TargetMode = "External"/>
	<Relationship Id="rId332" Type="http://schemas.openxmlformats.org/officeDocument/2006/relationships/hyperlink" Target="consultantplus://offline/ref=006A5E1ECDE292BE42F0022DB88A428CABE35439EF9AE9E6670BD75AF8512E077929B02C3A4DABE68D6F2F0DC02EB991C63EFB60BA84056465240AN07EH" TargetMode = "External"/>
	<Relationship Id="rId333" Type="http://schemas.openxmlformats.org/officeDocument/2006/relationships/hyperlink" Target="consultantplus://offline/ref=006A5E1ECDE292BE42F0022DB88A428CABE35439EF99EEEA680BD75AF8512E077929B03E3A15A7E689712D0AD578E8D7N971H" TargetMode = "External"/>
	<Relationship Id="rId334" Type="http://schemas.openxmlformats.org/officeDocument/2006/relationships/hyperlink" Target="consultantplus://offline/ref=006A5E1ECDE292BE42F0022DB88A428CABE35439EF9AEAE8660BD75AF8512E077929B03E3A15A7E689712D0AD578E8D7N971H" TargetMode = "External"/>
	<Relationship Id="rId335" Type="http://schemas.openxmlformats.org/officeDocument/2006/relationships/hyperlink" Target="consultantplus://offline/ref=006A5E1ECDE292BE42F0022DB88A428CABE35439EF94E8EA6B0BD75AF8512E077929B03E3A15A7E689712D0AD578E8D7N971H" TargetMode = "External"/>
	<Relationship Id="rId336" Type="http://schemas.openxmlformats.org/officeDocument/2006/relationships/hyperlink" Target="consultantplus://offline/ref=006A5E1ECDE292BE42F0022DB88A428CABE35439EF94E9E66D0BD75AF8512E077929B02C3A4DABE68D6F2D08C02EB991C63EFB60BA84056465240AN07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Архангельской области от 19.10.2011 N 149-у
(ред. от 15.09.2022)
"Об упорядочении деятельности совещательных и вспомогательных органов при Губернаторе Архангельской области"</dc:title>
  <dcterms:created xsi:type="dcterms:W3CDTF">2022-12-04T07:59:07Z</dcterms:created>
</cp:coreProperties>
</file>